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A0A4E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 xml:space="preserve">Приложение </w:t>
      </w:r>
    </w:p>
    <w:p w14:paraId="658A2308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</w:p>
    <w:p w14:paraId="7F6EDBCB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>УТВЕРЖДЕНЫ</w:t>
      </w:r>
    </w:p>
    <w:p w14:paraId="5AF2FE8B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sz w:val="28"/>
          <w:szCs w:val="28"/>
        </w:rPr>
      </w:pPr>
    </w:p>
    <w:p w14:paraId="371C07D1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</w:p>
    <w:p w14:paraId="4964B74A" w14:textId="77777777" w:rsidR="008911C1" w:rsidRPr="00A23D43" w:rsidRDefault="008911C1" w:rsidP="009231B0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Times New Roman" w:hAnsi="Times New Roman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>Кировской области</w:t>
      </w:r>
    </w:p>
    <w:p w14:paraId="37D86DF8" w14:textId="11797055" w:rsidR="008911C1" w:rsidRPr="005D2973" w:rsidRDefault="008911C1" w:rsidP="009231B0">
      <w:pPr>
        <w:autoSpaceDE w:val="0"/>
        <w:autoSpaceDN w:val="0"/>
        <w:adjustRightInd w:val="0"/>
        <w:spacing w:after="0" w:line="240" w:lineRule="auto"/>
        <w:ind w:left="5398"/>
        <w:outlineLvl w:val="0"/>
        <w:rPr>
          <w:rFonts w:ascii="Times New Roman" w:hAnsi="Times New Roman"/>
          <w:color w:val="FFFFFF"/>
          <w:sz w:val="28"/>
          <w:szCs w:val="28"/>
        </w:rPr>
      </w:pPr>
      <w:r w:rsidRPr="00A23D43">
        <w:rPr>
          <w:rFonts w:ascii="Times New Roman" w:hAnsi="Times New Roman"/>
          <w:sz w:val="28"/>
          <w:szCs w:val="28"/>
        </w:rPr>
        <w:t xml:space="preserve">от </w:t>
      </w:r>
      <w:r w:rsidR="00312A01">
        <w:rPr>
          <w:rFonts w:ascii="Times New Roman" w:hAnsi="Times New Roman"/>
          <w:sz w:val="28"/>
          <w:szCs w:val="28"/>
        </w:rPr>
        <w:t>12.05.2023</w:t>
      </w:r>
      <w:r w:rsidRPr="00A23D43">
        <w:rPr>
          <w:rFonts w:ascii="Times New Roman" w:hAnsi="Times New Roman"/>
          <w:sz w:val="28"/>
          <w:szCs w:val="28"/>
        </w:rPr>
        <w:t xml:space="preserve">    № </w:t>
      </w:r>
      <w:r w:rsidR="00312A01">
        <w:rPr>
          <w:rFonts w:ascii="Times New Roman" w:hAnsi="Times New Roman"/>
          <w:sz w:val="28"/>
          <w:szCs w:val="28"/>
        </w:rPr>
        <w:t>241-П</w:t>
      </w:r>
      <w:r w:rsidRPr="005D2973">
        <w:rPr>
          <w:rFonts w:ascii="Times New Roman" w:hAnsi="Times New Roman"/>
          <w:color w:val="FFFFFF"/>
          <w:sz w:val="28"/>
          <w:szCs w:val="28"/>
        </w:rPr>
        <w:t xml:space="preserve">448-П  </w:t>
      </w:r>
    </w:p>
    <w:p w14:paraId="04FFA601" w14:textId="77777777" w:rsidR="008911C1" w:rsidRPr="00A23D43" w:rsidRDefault="008911C1" w:rsidP="009231B0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3D43">
        <w:rPr>
          <w:rFonts w:ascii="Times New Roman" w:hAnsi="Times New Roman"/>
          <w:b/>
          <w:bCs/>
          <w:sz w:val="28"/>
          <w:szCs w:val="28"/>
        </w:rPr>
        <w:t>ИЗМЕНЕНИЯ</w:t>
      </w:r>
    </w:p>
    <w:p w14:paraId="5E901ED9" w14:textId="77777777" w:rsidR="008911C1" w:rsidRPr="0010387A" w:rsidRDefault="008911C1" w:rsidP="009231B0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23D43">
        <w:rPr>
          <w:rFonts w:ascii="Times New Roman" w:hAnsi="Times New Roman"/>
          <w:b/>
          <w:bCs/>
          <w:sz w:val="28"/>
          <w:szCs w:val="28"/>
        </w:rPr>
        <w:t xml:space="preserve">в государственной программе Кировской области «Развитие отраслей </w:t>
      </w:r>
      <w:r w:rsidRPr="0010387A">
        <w:rPr>
          <w:rFonts w:ascii="Times New Roman" w:hAnsi="Times New Roman"/>
          <w:b/>
          <w:bCs/>
          <w:sz w:val="28"/>
          <w:szCs w:val="28"/>
        </w:rPr>
        <w:t>промышленного комплекса»</w:t>
      </w:r>
    </w:p>
    <w:p w14:paraId="1DBA0293" w14:textId="77777777" w:rsidR="00841376" w:rsidRPr="0010387A" w:rsidRDefault="00841376" w:rsidP="008413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87A">
        <w:rPr>
          <w:rFonts w:ascii="Times New Roman" w:hAnsi="Times New Roman"/>
          <w:sz w:val="28"/>
          <w:szCs w:val="28"/>
        </w:rPr>
        <w:t>1. Раздел «Ресурсное обеспечение Государственной программы» паспорта Государственной программы изложить в следующей редакции:</w:t>
      </w:r>
    </w:p>
    <w:p w14:paraId="04019314" w14:textId="77777777" w:rsidR="00841376" w:rsidRPr="0010387A" w:rsidRDefault="00841376" w:rsidP="00C12844">
      <w:pPr>
        <w:autoSpaceDE w:val="0"/>
        <w:autoSpaceDN w:val="0"/>
        <w:adjustRightInd w:val="0"/>
        <w:spacing w:after="0" w:line="9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521"/>
      </w:tblGrid>
      <w:tr w:rsidR="00841376" w:rsidRPr="0010387A" w14:paraId="057DC078" w14:textId="77777777" w:rsidTr="00D576B8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B74194B" w14:textId="77777777" w:rsidR="00841376" w:rsidRPr="0010387A" w:rsidRDefault="00841376" w:rsidP="00D576B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0387A">
              <w:rPr>
                <w:rFonts w:ascii="Times New Roman" w:hAnsi="Times New Roman"/>
                <w:sz w:val="28"/>
                <w:szCs w:val="28"/>
              </w:rPr>
              <w:t>«Ресурсное обеспечение</w:t>
            </w:r>
            <w:r w:rsidRPr="0010387A">
              <w:rPr>
                <w:rFonts w:ascii="Times New Roman" w:hAnsi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FFB2079" w14:textId="1FF3B559" w:rsidR="00841376" w:rsidRPr="000223A1" w:rsidRDefault="00841376" w:rsidP="00D57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3A1">
              <w:rPr>
                <w:rFonts w:ascii="Times New Roman" w:hAnsi="Times New Roman"/>
                <w:sz w:val="28"/>
                <w:szCs w:val="28"/>
                <w:lang w:bidi="hi-IN"/>
              </w:rPr>
              <w:t>общий объем финансирования –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DCA" w:rsidRPr="000223A1">
              <w:rPr>
                <w:rFonts w:ascii="Times New Roman" w:hAnsi="Times New Roman"/>
                <w:sz w:val="28"/>
                <w:szCs w:val="28"/>
              </w:rPr>
              <w:t>14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62E" w:rsidRPr="000223A1">
              <w:rPr>
                <w:rFonts w:ascii="Times New Roman" w:hAnsi="Times New Roman"/>
                <w:sz w:val="28"/>
                <w:szCs w:val="28"/>
              </w:rPr>
              <w:t>204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D84" w:rsidRPr="000223A1">
              <w:rPr>
                <w:rFonts w:ascii="Times New Roman" w:hAnsi="Times New Roman"/>
                <w:sz w:val="28"/>
                <w:szCs w:val="28"/>
              </w:rPr>
              <w:t>548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>,</w:t>
            </w:r>
            <w:r w:rsidR="00984373" w:rsidRPr="000223A1">
              <w:rPr>
                <w:rFonts w:ascii="Times New Roman" w:hAnsi="Times New Roman"/>
                <w:sz w:val="28"/>
                <w:szCs w:val="28"/>
              </w:rPr>
              <w:t>2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223A1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рублей, в том числе:</w:t>
            </w:r>
          </w:p>
          <w:p w14:paraId="20198DB6" w14:textId="498D94C8" w:rsidR="00841376" w:rsidRPr="000223A1" w:rsidRDefault="00841376" w:rsidP="00D57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3A1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средства федерального бюджета – </w:t>
            </w:r>
            <w:r w:rsidR="00071DCA" w:rsidRPr="000223A1">
              <w:rPr>
                <w:rFonts w:ascii="Times New Roman" w:hAnsi="Times New Roman"/>
                <w:sz w:val="28"/>
                <w:szCs w:val="28"/>
              </w:rPr>
              <w:t>20</w:t>
            </w:r>
            <w:r w:rsidR="0005462E" w:rsidRPr="000223A1">
              <w:rPr>
                <w:rFonts w:ascii="Times New Roman" w:hAnsi="Times New Roman"/>
                <w:sz w:val="28"/>
                <w:szCs w:val="28"/>
              </w:rPr>
              <w:t>3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462E" w:rsidRPr="000223A1">
              <w:rPr>
                <w:rFonts w:ascii="Times New Roman" w:hAnsi="Times New Roman"/>
                <w:sz w:val="28"/>
                <w:szCs w:val="28"/>
              </w:rPr>
              <w:t>960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>,</w:t>
            </w:r>
            <w:r w:rsidR="0005462E" w:rsidRPr="000223A1">
              <w:rPr>
                <w:rFonts w:ascii="Times New Roman" w:hAnsi="Times New Roman"/>
                <w:sz w:val="28"/>
                <w:szCs w:val="28"/>
              </w:rPr>
              <w:t>3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0223A1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рублей;</w:t>
            </w:r>
          </w:p>
          <w:p w14:paraId="0F5E4B19" w14:textId="03CA3690" w:rsidR="00841376" w:rsidRPr="000223A1" w:rsidRDefault="00841376" w:rsidP="00D576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0223A1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средства областного бюджета – </w:t>
            </w:r>
            <w:r w:rsidR="0005462E" w:rsidRPr="000223A1">
              <w:rPr>
                <w:rFonts w:ascii="Times New Roman" w:hAnsi="Times New Roman"/>
                <w:sz w:val="28"/>
                <w:szCs w:val="28"/>
              </w:rPr>
              <w:t>932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5D84" w:rsidRPr="000223A1">
              <w:rPr>
                <w:rFonts w:ascii="Times New Roman" w:hAnsi="Times New Roman"/>
                <w:sz w:val="28"/>
                <w:szCs w:val="28"/>
              </w:rPr>
              <w:t>930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>,</w:t>
            </w:r>
            <w:r w:rsidR="00527FEE" w:rsidRPr="000223A1">
              <w:rPr>
                <w:rFonts w:ascii="Times New Roman" w:hAnsi="Times New Roman"/>
                <w:sz w:val="28"/>
                <w:szCs w:val="28"/>
              </w:rPr>
              <w:t>9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223A1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рублей;</w:t>
            </w:r>
          </w:p>
          <w:p w14:paraId="2F73B89A" w14:textId="08972725" w:rsidR="00071DCA" w:rsidRPr="0010387A" w:rsidRDefault="00841376" w:rsidP="00071D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0223A1">
              <w:rPr>
                <w:rFonts w:ascii="Times New Roman" w:hAnsi="Times New Roman"/>
                <w:sz w:val="28"/>
                <w:szCs w:val="28"/>
              </w:rPr>
              <w:t>средства внебюджетных источников финансирова</w:t>
            </w:r>
            <w:r w:rsidRPr="000223A1">
              <w:rPr>
                <w:rFonts w:ascii="Times New Roman" w:hAnsi="Times New Roman"/>
                <w:sz w:val="28"/>
                <w:szCs w:val="28"/>
              </w:rPr>
              <w:softHyphen/>
              <w:t xml:space="preserve">ния </w:t>
            </w:r>
            <w:r w:rsidRPr="000223A1">
              <w:rPr>
                <w:rFonts w:ascii="Times New Roman" w:hAnsi="Times New Roman"/>
                <w:sz w:val="28"/>
                <w:szCs w:val="28"/>
                <w:lang w:bidi="hi-IN"/>
              </w:rPr>
              <w:t xml:space="preserve">– </w:t>
            </w:r>
            <w:r w:rsidR="00071DCA" w:rsidRPr="000223A1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05462E" w:rsidRPr="000223A1">
              <w:rPr>
                <w:rFonts w:ascii="Times New Roman" w:hAnsi="Times New Roman"/>
                <w:sz w:val="28"/>
                <w:szCs w:val="28"/>
              </w:rPr>
              <w:t>067</w:t>
            </w:r>
            <w:r w:rsidR="00071DCA" w:rsidRPr="000223A1">
              <w:rPr>
                <w:rFonts w:ascii="Times New Roman" w:hAnsi="Times New Roman"/>
                <w:sz w:val="28"/>
                <w:szCs w:val="28"/>
              </w:rPr>
              <w:t xml:space="preserve"> 657,00</w:t>
            </w:r>
            <w:r w:rsidRPr="00022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3A1">
              <w:rPr>
                <w:rFonts w:ascii="Times New Roman" w:hAnsi="Times New Roman"/>
                <w:sz w:val="28"/>
                <w:szCs w:val="28"/>
                <w:lang w:bidi="hi-IN"/>
              </w:rPr>
              <w:t>тыс. рублей».</w:t>
            </w:r>
          </w:p>
        </w:tc>
      </w:tr>
    </w:tbl>
    <w:p w14:paraId="444D6AE0" w14:textId="77777777" w:rsidR="00841376" w:rsidRPr="006F2B2F" w:rsidRDefault="00841376" w:rsidP="00C12844">
      <w:pPr>
        <w:autoSpaceDE w:val="0"/>
        <w:autoSpaceDN w:val="0"/>
        <w:adjustRightInd w:val="0"/>
        <w:spacing w:after="0" w:line="9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994848" w14:textId="03AE749A" w:rsidR="002A5C0E" w:rsidRDefault="002A5C0E" w:rsidP="002A5C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2A5C0E">
        <w:rPr>
          <w:rFonts w:ascii="Times New Roman" w:hAnsi="Times New Roman"/>
          <w:sz w:val="28"/>
          <w:szCs w:val="28"/>
          <w:lang w:eastAsia="ru-RU"/>
        </w:rPr>
        <w:t xml:space="preserve">Абзацы с первого по третий раздела 4 </w:t>
      </w:r>
      <w:r>
        <w:rPr>
          <w:rFonts w:ascii="Times New Roman" w:hAnsi="Times New Roman"/>
          <w:sz w:val="28"/>
          <w:szCs w:val="28"/>
          <w:lang w:eastAsia="ru-RU"/>
        </w:rPr>
        <w:t>«Ресурсное обеспечение Государственной программы» изложить в следующей редакции:</w:t>
      </w:r>
    </w:p>
    <w:p w14:paraId="262E648C" w14:textId="5C6EF35A" w:rsidR="00C2232F" w:rsidRPr="000223A1" w:rsidRDefault="00C2232F" w:rsidP="002A5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EC1EAF">
        <w:rPr>
          <w:rFonts w:ascii="Times New Roman" w:hAnsi="Times New Roman"/>
          <w:sz w:val="28"/>
          <w:szCs w:val="28"/>
          <w:lang w:eastAsia="ru-RU"/>
        </w:rPr>
        <w:t xml:space="preserve">«Общий </w:t>
      </w:r>
      <w:r w:rsidRPr="000223A1">
        <w:rPr>
          <w:rFonts w:ascii="Times New Roman" w:hAnsi="Times New Roman"/>
          <w:sz w:val="28"/>
          <w:szCs w:val="28"/>
          <w:lang w:eastAsia="ru-RU"/>
        </w:rPr>
        <w:t>объем финансирования Государственной</w:t>
      </w:r>
      <w:r w:rsidRPr="000223A1">
        <w:rPr>
          <w:rFonts w:ascii="Times New Roman" w:hAnsi="Times New Roman"/>
          <w:sz w:val="28"/>
          <w:szCs w:val="28"/>
          <w:lang w:bidi="hi-IN"/>
        </w:rPr>
        <w:t xml:space="preserve"> программы</w:t>
      </w:r>
      <w:r w:rsidRPr="000223A1">
        <w:rPr>
          <w:rFonts w:ascii="Times New Roman" w:hAnsi="Times New Roman"/>
          <w:sz w:val="28"/>
          <w:szCs w:val="28"/>
          <w:lang w:bidi="hi-IN"/>
        </w:rPr>
        <w:br/>
        <w:t xml:space="preserve">в 2020 – 2030 годах составляет </w:t>
      </w:r>
      <w:r w:rsidRPr="000223A1">
        <w:rPr>
          <w:rFonts w:ascii="Times New Roman" w:hAnsi="Times New Roman"/>
          <w:sz w:val="28"/>
          <w:szCs w:val="28"/>
        </w:rPr>
        <w:t xml:space="preserve">14 204 </w:t>
      </w:r>
      <w:r w:rsidR="00345D84" w:rsidRPr="000223A1">
        <w:rPr>
          <w:rFonts w:ascii="Times New Roman" w:hAnsi="Times New Roman"/>
          <w:sz w:val="28"/>
          <w:szCs w:val="28"/>
        </w:rPr>
        <w:t>548</w:t>
      </w:r>
      <w:r w:rsidRPr="000223A1">
        <w:rPr>
          <w:rFonts w:ascii="Times New Roman" w:hAnsi="Times New Roman"/>
          <w:sz w:val="28"/>
          <w:szCs w:val="28"/>
        </w:rPr>
        <w:t>,</w:t>
      </w:r>
      <w:r w:rsidR="007C79AD" w:rsidRPr="000223A1">
        <w:rPr>
          <w:rFonts w:ascii="Times New Roman" w:hAnsi="Times New Roman"/>
          <w:sz w:val="28"/>
          <w:szCs w:val="28"/>
        </w:rPr>
        <w:t>2</w:t>
      </w:r>
      <w:r w:rsidRPr="000223A1">
        <w:rPr>
          <w:rFonts w:ascii="Times New Roman" w:hAnsi="Times New Roman"/>
          <w:sz w:val="28"/>
          <w:szCs w:val="28"/>
        </w:rPr>
        <w:t xml:space="preserve">6 </w:t>
      </w:r>
      <w:r w:rsidRPr="000223A1">
        <w:rPr>
          <w:rFonts w:ascii="Times New Roman" w:hAnsi="Times New Roman"/>
          <w:sz w:val="28"/>
          <w:szCs w:val="28"/>
          <w:lang w:bidi="hi-IN"/>
        </w:rPr>
        <w:t>тыс. рублей, в том числе:</w:t>
      </w:r>
    </w:p>
    <w:p w14:paraId="5CD40DF3" w14:textId="77777777" w:rsidR="00C2232F" w:rsidRPr="000223A1" w:rsidRDefault="00C2232F" w:rsidP="002A5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0223A1">
        <w:rPr>
          <w:rFonts w:ascii="Times New Roman" w:hAnsi="Times New Roman"/>
          <w:sz w:val="28"/>
          <w:szCs w:val="28"/>
          <w:lang w:bidi="hi-IN"/>
        </w:rPr>
        <w:t xml:space="preserve">средства федерального бюджета – </w:t>
      </w:r>
      <w:r w:rsidRPr="000223A1">
        <w:rPr>
          <w:rFonts w:ascii="Times New Roman" w:hAnsi="Times New Roman"/>
          <w:sz w:val="28"/>
          <w:szCs w:val="28"/>
        </w:rPr>
        <w:t xml:space="preserve">203 960,30 </w:t>
      </w:r>
      <w:r w:rsidRPr="000223A1">
        <w:rPr>
          <w:rFonts w:ascii="Times New Roman" w:hAnsi="Times New Roman"/>
          <w:sz w:val="28"/>
          <w:szCs w:val="28"/>
          <w:lang w:bidi="hi-IN"/>
        </w:rPr>
        <w:t>тыс. рублей;</w:t>
      </w:r>
    </w:p>
    <w:p w14:paraId="4E27FADE" w14:textId="798CA37A" w:rsidR="00C2232F" w:rsidRPr="000223A1" w:rsidRDefault="00C2232F" w:rsidP="002235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 w:rsidRPr="000223A1">
        <w:rPr>
          <w:rFonts w:ascii="Times New Roman" w:hAnsi="Times New Roman"/>
          <w:sz w:val="28"/>
          <w:szCs w:val="28"/>
          <w:lang w:bidi="hi-IN"/>
        </w:rPr>
        <w:t xml:space="preserve">средства областного бюджета – </w:t>
      </w:r>
      <w:r w:rsidRPr="000223A1">
        <w:rPr>
          <w:rFonts w:ascii="Times New Roman" w:hAnsi="Times New Roman"/>
          <w:sz w:val="28"/>
          <w:szCs w:val="28"/>
        </w:rPr>
        <w:t xml:space="preserve">932 </w:t>
      </w:r>
      <w:r w:rsidR="00345D84" w:rsidRPr="000223A1">
        <w:rPr>
          <w:rFonts w:ascii="Times New Roman" w:hAnsi="Times New Roman"/>
          <w:sz w:val="28"/>
          <w:szCs w:val="28"/>
        </w:rPr>
        <w:t>930</w:t>
      </w:r>
      <w:r w:rsidRPr="000223A1">
        <w:rPr>
          <w:rFonts w:ascii="Times New Roman" w:hAnsi="Times New Roman"/>
          <w:sz w:val="28"/>
          <w:szCs w:val="28"/>
        </w:rPr>
        <w:t>,</w:t>
      </w:r>
      <w:r w:rsidR="00E141C5" w:rsidRPr="000223A1">
        <w:rPr>
          <w:rFonts w:ascii="Times New Roman" w:hAnsi="Times New Roman"/>
          <w:sz w:val="28"/>
          <w:szCs w:val="28"/>
        </w:rPr>
        <w:t>9</w:t>
      </w:r>
      <w:r w:rsidRPr="000223A1">
        <w:rPr>
          <w:rFonts w:ascii="Times New Roman" w:hAnsi="Times New Roman"/>
          <w:sz w:val="28"/>
          <w:szCs w:val="28"/>
        </w:rPr>
        <w:t xml:space="preserve">6  </w:t>
      </w:r>
      <w:r w:rsidRPr="000223A1">
        <w:rPr>
          <w:rFonts w:ascii="Times New Roman" w:hAnsi="Times New Roman"/>
          <w:sz w:val="28"/>
          <w:szCs w:val="28"/>
          <w:lang w:bidi="hi-IN"/>
        </w:rPr>
        <w:t>тыс. рублей;».</w:t>
      </w:r>
    </w:p>
    <w:p w14:paraId="395F703E" w14:textId="1B9C8A11" w:rsidR="00BD68BB" w:rsidRPr="00124EC9" w:rsidRDefault="002A5C0E" w:rsidP="002235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3A1">
        <w:rPr>
          <w:rFonts w:ascii="Times New Roman" w:hAnsi="Times New Roman"/>
          <w:sz w:val="28"/>
          <w:szCs w:val="28"/>
        </w:rPr>
        <w:t>3</w:t>
      </w:r>
      <w:r w:rsidR="00BD68BB" w:rsidRPr="000223A1">
        <w:rPr>
          <w:rFonts w:ascii="Times New Roman" w:hAnsi="Times New Roman"/>
          <w:sz w:val="28"/>
          <w:szCs w:val="28"/>
        </w:rPr>
        <w:t xml:space="preserve">. Внести изменения в сведения о целевых показателях эффективности реализации Государственной программы (приложение № 1 к Государственной программе) </w:t>
      </w:r>
      <w:r w:rsidR="00BD68BB" w:rsidRPr="00124EC9">
        <w:rPr>
          <w:rFonts w:ascii="Times New Roman" w:hAnsi="Times New Roman"/>
          <w:sz w:val="28"/>
          <w:szCs w:val="28"/>
        </w:rPr>
        <w:t>согласно приложению № 1.</w:t>
      </w:r>
    </w:p>
    <w:p w14:paraId="0C83AE18" w14:textId="1DA3CFEE" w:rsidR="00E934C0" w:rsidRDefault="00E934C0" w:rsidP="00E93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EC9">
        <w:rPr>
          <w:rFonts w:ascii="Times New Roman" w:hAnsi="Times New Roman"/>
          <w:sz w:val="28"/>
          <w:szCs w:val="28"/>
        </w:rPr>
        <w:t>4. Внести изменени</w:t>
      </w:r>
      <w:r w:rsidR="00A65607">
        <w:rPr>
          <w:rFonts w:ascii="Times New Roman" w:hAnsi="Times New Roman"/>
          <w:sz w:val="28"/>
          <w:szCs w:val="28"/>
        </w:rPr>
        <w:t>е</w:t>
      </w:r>
      <w:r w:rsidRPr="00124EC9">
        <w:rPr>
          <w:rFonts w:ascii="Times New Roman" w:hAnsi="Times New Roman"/>
          <w:sz w:val="28"/>
          <w:szCs w:val="28"/>
        </w:rPr>
        <w:t xml:space="preserve"> в методику расчета значений целевых показателей эффективности реализации Государственной программы (приложение № 2 к Государственной программе) согласно приложению № 2.</w:t>
      </w:r>
    </w:p>
    <w:p w14:paraId="522EBFC5" w14:textId="77777777" w:rsidR="00A65607" w:rsidRPr="00124EC9" w:rsidRDefault="00A65607" w:rsidP="00E934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DE7014" w14:textId="67165E2E" w:rsidR="005528D6" w:rsidRPr="00124EC9" w:rsidRDefault="00E934C0" w:rsidP="002235E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5528D6" w:rsidRPr="000223A1">
        <w:rPr>
          <w:rFonts w:ascii="Times New Roman" w:hAnsi="Times New Roman"/>
          <w:sz w:val="28"/>
          <w:szCs w:val="28"/>
        </w:rPr>
        <w:t xml:space="preserve">. Внести изменения в ресурсное обеспечение </w:t>
      </w:r>
      <w:r w:rsidR="005528D6" w:rsidRPr="000223A1">
        <w:rPr>
          <w:rFonts w:ascii="Times New Roman" w:hAnsi="Times New Roman"/>
          <w:sz w:val="28"/>
          <w:szCs w:val="28"/>
          <w:lang w:bidi="hi-IN"/>
        </w:rPr>
        <w:t xml:space="preserve">Государственной </w:t>
      </w:r>
      <w:r w:rsidR="005528D6" w:rsidRPr="00EC1EAF">
        <w:rPr>
          <w:rFonts w:ascii="Times New Roman" w:hAnsi="Times New Roman"/>
          <w:sz w:val="28"/>
          <w:szCs w:val="28"/>
        </w:rPr>
        <w:t xml:space="preserve">программы (приложение № 4 к Государственной программе) согласно </w:t>
      </w:r>
      <w:r w:rsidR="005528D6" w:rsidRPr="00124EC9">
        <w:rPr>
          <w:rFonts w:ascii="Times New Roman" w:hAnsi="Times New Roman"/>
          <w:sz w:val="28"/>
          <w:szCs w:val="28"/>
        </w:rPr>
        <w:t xml:space="preserve">приложению № </w:t>
      </w:r>
      <w:r w:rsidRPr="00124EC9">
        <w:rPr>
          <w:rFonts w:ascii="Times New Roman" w:hAnsi="Times New Roman"/>
          <w:sz w:val="28"/>
          <w:szCs w:val="28"/>
        </w:rPr>
        <w:t>3</w:t>
      </w:r>
      <w:r w:rsidR="005528D6" w:rsidRPr="00124EC9">
        <w:rPr>
          <w:rFonts w:ascii="Times New Roman" w:hAnsi="Times New Roman"/>
          <w:sz w:val="28"/>
          <w:szCs w:val="28"/>
        </w:rPr>
        <w:t>.</w:t>
      </w:r>
    </w:p>
    <w:p w14:paraId="587E61B1" w14:textId="77777777" w:rsidR="005528D6" w:rsidRDefault="005528D6" w:rsidP="00A65607">
      <w:pPr>
        <w:pStyle w:val="ConsPlusNormal"/>
        <w:spacing w:before="720"/>
        <w:jc w:val="center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____________</w:t>
      </w:r>
    </w:p>
    <w:p w14:paraId="4F2C57A0" w14:textId="77777777" w:rsidR="00A65607" w:rsidRPr="00BB61E4" w:rsidRDefault="00A65607" w:rsidP="00C1284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215F528B" w14:textId="77777777" w:rsidR="008911C1" w:rsidRPr="00BB61E4" w:rsidRDefault="008911C1" w:rsidP="00FE4372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8911C1" w:rsidRPr="00BB61E4" w:rsidSect="00C12844">
          <w:headerReference w:type="default" r:id="rId8"/>
          <w:pgSz w:w="11905" w:h="16838"/>
          <w:pgMar w:top="1418" w:right="567" w:bottom="851" w:left="1701" w:header="0" w:footer="0" w:gutter="0"/>
          <w:cols w:space="720"/>
          <w:titlePg/>
          <w:docGrid w:linePitch="299"/>
        </w:sectPr>
      </w:pPr>
    </w:p>
    <w:p w14:paraId="39924F0E" w14:textId="77777777" w:rsidR="00BD68BB" w:rsidRPr="009E047A" w:rsidRDefault="00BD68BB" w:rsidP="00BD68BB">
      <w:pPr>
        <w:autoSpaceDE w:val="0"/>
        <w:autoSpaceDN w:val="0"/>
        <w:adjustRightInd w:val="0"/>
        <w:spacing w:after="0" w:line="240" w:lineRule="auto"/>
        <w:ind w:firstLine="10915"/>
        <w:rPr>
          <w:rFonts w:ascii="Times New Roman" w:hAnsi="Times New Roman"/>
          <w:bCs/>
          <w:sz w:val="28"/>
          <w:szCs w:val="28"/>
        </w:rPr>
      </w:pPr>
      <w:r w:rsidRPr="009E047A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14:paraId="3CEF8FE6" w14:textId="77777777" w:rsidR="00BD68BB" w:rsidRPr="009E047A" w:rsidRDefault="00BD68BB" w:rsidP="00BD68BB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</w:p>
    <w:p w14:paraId="4D702CCA" w14:textId="77777777" w:rsidR="00BD68BB" w:rsidRPr="009E047A" w:rsidRDefault="00BD68BB" w:rsidP="00BD68BB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  <w:r w:rsidRPr="009E047A">
        <w:rPr>
          <w:rFonts w:ascii="Times New Roman" w:hAnsi="Times New Roman"/>
          <w:sz w:val="28"/>
          <w:szCs w:val="28"/>
        </w:rPr>
        <w:t>Приложение № 1</w:t>
      </w:r>
    </w:p>
    <w:p w14:paraId="63733119" w14:textId="77777777" w:rsidR="00BD68BB" w:rsidRPr="009E047A" w:rsidRDefault="00BD68BB" w:rsidP="00BD68BB">
      <w:pPr>
        <w:spacing w:after="0" w:line="240" w:lineRule="auto"/>
        <w:ind w:firstLine="10915"/>
        <w:rPr>
          <w:rFonts w:ascii="Times New Roman" w:hAnsi="Times New Roman"/>
          <w:sz w:val="28"/>
          <w:szCs w:val="28"/>
        </w:rPr>
      </w:pPr>
    </w:p>
    <w:p w14:paraId="552F859D" w14:textId="77777777" w:rsidR="00BD68BB" w:rsidRPr="009E047A" w:rsidRDefault="00BD68BB" w:rsidP="00BD68BB">
      <w:pPr>
        <w:spacing w:after="720" w:line="240" w:lineRule="auto"/>
        <w:ind w:left="10915"/>
        <w:rPr>
          <w:rFonts w:ascii="Times New Roman" w:hAnsi="Times New Roman"/>
          <w:sz w:val="28"/>
          <w:szCs w:val="28"/>
        </w:rPr>
      </w:pPr>
      <w:r w:rsidRPr="009E047A">
        <w:rPr>
          <w:rFonts w:ascii="Times New Roman" w:hAnsi="Times New Roman"/>
          <w:sz w:val="28"/>
          <w:szCs w:val="28"/>
        </w:rPr>
        <w:t xml:space="preserve">к </w:t>
      </w:r>
      <w:r w:rsidRPr="009E047A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9E047A">
        <w:rPr>
          <w:rFonts w:ascii="Times New Roman" w:hAnsi="Times New Roman"/>
          <w:sz w:val="28"/>
          <w:szCs w:val="28"/>
        </w:rPr>
        <w:t>осударственной программе</w:t>
      </w:r>
    </w:p>
    <w:p w14:paraId="1B25C9B4" w14:textId="77777777" w:rsidR="00BD68BB" w:rsidRPr="009E047A" w:rsidRDefault="00BD68BB" w:rsidP="00BD68BB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9E047A">
        <w:rPr>
          <w:rFonts w:ascii="Times New Roman" w:hAnsi="Times New Roman" w:cs="Times New Roman"/>
          <w:sz w:val="28"/>
          <w:szCs w:val="28"/>
        </w:rPr>
        <w:t>ИЗМЕНЕНИЯ</w:t>
      </w:r>
    </w:p>
    <w:p w14:paraId="13B7C6ED" w14:textId="77777777" w:rsidR="00BD68BB" w:rsidRPr="009E047A" w:rsidRDefault="00BD68BB" w:rsidP="00BD68BB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E047A">
        <w:rPr>
          <w:rFonts w:ascii="Times New Roman" w:hAnsi="Times New Roman" w:cs="Times New Roman"/>
          <w:sz w:val="28"/>
          <w:szCs w:val="28"/>
        </w:rPr>
        <w:t>в сведениях о целевых показателях эффективности реализации Государственной программы</w:t>
      </w:r>
    </w:p>
    <w:tbl>
      <w:tblPr>
        <w:tblW w:w="15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310"/>
        <w:gridCol w:w="1212"/>
        <w:gridCol w:w="863"/>
        <w:gridCol w:w="863"/>
        <w:gridCol w:w="864"/>
        <w:gridCol w:w="863"/>
        <w:gridCol w:w="863"/>
        <w:gridCol w:w="864"/>
        <w:gridCol w:w="863"/>
        <w:gridCol w:w="864"/>
        <w:gridCol w:w="863"/>
        <w:gridCol w:w="863"/>
        <w:gridCol w:w="864"/>
        <w:gridCol w:w="863"/>
        <w:gridCol w:w="864"/>
      </w:tblGrid>
      <w:tr w:rsidR="00BD68BB" w:rsidRPr="009E047A" w14:paraId="4364B254" w14:textId="77777777" w:rsidTr="00D64F4B">
        <w:trPr>
          <w:tblHeader/>
        </w:trPr>
        <w:tc>
          <w:tcPr>
            <w:tcW w:w="548" w:type="dxa"/>
            <w:vMerge w:val="restart"/>
          </w:tcPr>
          <w:p w14:paraId="0C571EFC" w14:textId="77777777" w:rsidR="00BD68BB" w:rsidRPr="009E047A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054C5575" w14:textId="77777777" w:rsidR="00BD68BB" w:rsidRPr="009E047A" w:rsidRDefault="00BD68BB" w:rsidP="00D64F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310" w:type="dxa"/>
            <w:vMerge w:val="restart"/>
          </w:tcPr>
          <w:p w14:paraId="5C772DE9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отдельного мероприятия, проекта, показателя, цель, задача</w:t>
            </w:r>
          </w:p>
        </w:tc>
        <w:tc>
          <w:tcPr>
            <w:tcW w:w="1212" w:type="dxa"/>
            <w:vMerge w:val="restart"/>
          </w:tcPr>
          <w:p w14:paraId="63293DA0" w14:textId="77777777" w:rsidR="00BD68BB" w:rsidRPr="009E047A" w:rsidRDefault="00BD68BB" w:rsidP="00A624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24" w:type="dxa"/>
            <w:gridSpan w:val="13"/>
          </w:tcPr>
          <w:p w14:paraId="402E183D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Значение показателя</w:t>
            </w:r>
          </w:p>
        </w:tc>
      </w:tr>
      <w:tr w:rsidR="00BD68BB" w:rsidRPr="009E047A" w14:paraId="2DD2D492" w14:textId="77777777" w:rsidTr="00D64F4B">
        <w:trPr>
          <w:tblHeader/>
        </w:trPr>
        <w:tc>
          <w:tcPr>
            <w:tcW w:w="548" w:type="dxa"/>
            <w:vMerge/>
          </w:tcPr>
          <w:p w14:paraId="091A1603" w14:textId="77777777" w:rsidR="00BD68BB" w:rsidRPr="009E047A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</w:tcPr>
          <w:p w14:paraId="48CB2E3B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14:paraId="35B96FAA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AE07EDB" w14:textId="77777777" w:rsidR="00A624AD" w:rsidRPr="009E047A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14:paraId="25FDAB9E" w14:textId="416F88DA" w:rsidR="00BD68BB" w:rsidRPr="009E047A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14:paraId="0FADA498" w14:textId="77777777" w:rsidR="00BD68BB" w:rsidRPr="009E047A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(базовый)</w:t>
            </w:r>
          </w:p>
        </w:tc>
        <w:tc>
          <w:tcPr>
            <w:tcW w:w="863" w:type="dxa"/>
          </w:tcPr>
          <w:p w14:paraId="6A3E5BBC" w14:textId="77777777" w:rsidR="00A624AD" w:rsidRPr="009E047A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14:paraId="139006AE" w14:textId="75523235" w:rsidR="00BD68BB" w:rsidRPr="009E047A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14:paraId="175D022D" w14:textId="77777777" w:rsidR="00BD68BB" w:rsidRPr="009E047A" w:rsidRDefault="00BD68BB" w:rsidP="00D64F4B">
            <w:pPr>
              <w:spacing w:after="0" w:line="240" w:lineRule="auto"/>
              <w:ind w:left="-108" w:right="-1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864" w:type="dxa"/>
          </w:tcPr>
          <w:p w14:paraId="66293E54" w14:textId="77777777" w:rsidR="00BD68BB" w:rsidRPr="009E047A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63" w:type="dxa"/>
          </w:tcPr>
          <w:p w14:paraId="57490F61" w14:textId="77777777" w:rsidR="00BD68BB" w:rsidRPr="009E047A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63" w:type="dxa"/>
          </w:tcPr>
          <w:p w14:paraId="28DFE78A" w14:textId="77777777" w:rsidR="00BD68BB" w:rsidRPr="009E047A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64" w:type="dxa"/>
          </w:tcPr>
          <w:p w14:paraId="30C250CE" w14:textId="77777777" w:rsidR="00BD68BB" w:rsidRPr="009E047A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63" w:type="dxa"/>
          </w:tcPr>
          <w:p w14:paraId="29A2C71A" w14:textId="77777777" w:rsidR="00BD68BB" w:rsidRPr="009E047A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64" w:type="dxa"/>
          </w:tcPr>
          <w:p w14:paraId="64BD093C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  <w:p w14:paraId="43182601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1076BAB9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35E61430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56A14C21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  <w:p w14:paraId="04F26DE7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4" w:type="dxa"/>
          </w:tcPr>
          <w:p w14:paraId="636ED736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 xml:space="preserve">2028 </w:t>
            </w:r>
          </w:p>
          <w:p w14:paraId="2E431779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3" w:type="dxa"/>
          </w:tcPr>
          <w:p w14:paraId="5EE8432A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</w:p>
          <w:p w14:paraId="0F6583AB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4" w:type="dxa"/>
          </w:tcPr>
          <w:p w14:paraId="4478EFB1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 xml:space="preserve">2030 </w:t>
            </w:r>
          </w:p>
          <w:p w14:paraId="6E903875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BD68BB" w:rsidRPr="009E047A" w14:paraId="46804DD6" w14:textId="77777777" w:rsidTr="00D64F4B">
        <w:trPr>
          <w:cantSplit/>
        </w:trPr>
        <w:tc>
          <w:tcPr>
            <w:tcW w:w="548" w:type="dxa"/>
            <w:vMerge w:val="restart"/>
          </w:tcPr>
          <w:p w14:paraId="0C31A674" w14:textId="77777777" w:rsidR="00BD68BB" w:rsidRPr="009E047A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7CB7991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1212" w:type="dxa"/>
          </w:tcPr>
          <w:p w14:paraId="0403B02F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C8A9BE5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C8B691A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B4BB3CE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23DC9DF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7760FEF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74E05D7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742D48E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9E1486A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2A3FC06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8085323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26A4134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1543969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72B62F6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8BB" w:rsidRPr="009E047A" w14:paraId="6FA3CA5E" w14:textId="77777777" w:rsidTr="00D64F4B">
        <w:trPr>
          <w:cantSplit/>
        </w:trPr>
        <w:tc>
          <w:tcPr>
            <w:tcW w:w="548" w:type="dxa"/>
            <w:vMerge/>
          </w:tcPr>
          <w:p w14:paraId="4336D5BF" w14:textId="77777777" w:rsidR="00BD68BB" w:rsidRPr="009E047A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9B2D369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i/>
                <w:iCs/>
                <w:sz w:val="20"/>
                <w:szCs w:val="20"/>
              </w:rPr>
              <w:t>Цель «П</w:t>
            </w:r>
            <w:r w:rsidRPr="009E047A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овышение конкурентоспособности    и наукоемкости отрас</w:t>
            </w: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4C652083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E047A"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</w:rPr>
              <w:t>лей промышленного комплекса Кировской области»</w:t>
            </w:r>
          </w:p>
        </w:tc>
        <w:tc>
          <w:tcPr>
            <w:tcW w:w="1212" w:type="dxa"/>
          </w:tcPr>
          <w:p w14:paraId="5E9D125C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AD64C48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A393F79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144CC37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75B29DA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F61822A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ACB434C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2E1A3BB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5533711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4746402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02DA2F4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1D138CA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27C8888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E8E9981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8BB" w:rsidRPr="00BB61E4" w14:paraId="259134D1" w14:textId="77777777" w:rsidTr="00D64F4B">
        <w:trPr>
          <w:cantSplit/>
        </w:trPr>
        <w:tc>
          <w:tcPr>
            <w:tcW w:w="548" w:type="dxa"/>
            <w:vMerge/>
          </w:tcPr>
          <w:p w14:paraId="7997768D" w14:textId="77777777" w:rsidR="00BD68BB" w:rsidRPr="009E047A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2ABE98C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ind w:left="-6" w:right="-301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E047A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«Создание</w:t>
            </w:r>
            <w:r w:rsidRPr="009E047A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условий для комплексного развития и дальнейшего наращивания</w:t>
            </w:r>
            <w:r w:rsidRPr="009E047A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  <w:t>компетенций в приоритетных</w:t>
            </w:r>
          </w:p>
        </w:tc>
        <w:tc>
          <w:tcPr>
            <w:tcW w:w="1212" w:type="dxa"/>
          </w:tcPr>
          <w:p w14:paraId="582B701B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578AA41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51284F69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27B5A25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13DFF9B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2839FB1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E9246F4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CB8EFEE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DD96FE0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9A5CC4C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89B7D56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02444A7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A6A9088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6537B7C0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8BB" w:rsidRPr="00BB61E4" w14:paraId="2B3396A2" w14:textId="77777777" w:rsidTr="00D64F4B">
        <w:trPr>
          <w:cantSplit/>
        </w:trPr>
        <w:tc>
          <w:tcPr>
            <w:tcW w:w="548" w:type="dxa"/>
            <w:vMerge w:val="restart"/>
          </w:tcPr>
          <w:p w14:paraId="4EA3F743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0351AE2B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E047A">
              <w:rPr>
                <w:rFonts w:ascii="Times New Roman" w:hAnsi="Times New Roman"/>
                <w:i/>
                <w:iCs/>
                <w:sz w:val="20"/>
                <w:szCs w:val="20"/>
              </w:rPr>
              <w:t>базовых отраслях обрабатывающей промышленности»</w:t>
            </w:r>
          </w:p>
        </w:tc>
        <w:tc>
          <w:tcPr>
            <w:tcW w:w="1212" w:type="dxa"/>
          </w:tcPr>
          <w:p w14:paraId="6F935F84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3C43821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9AA070F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ADD7F5A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E6B5C51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7C140E1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BE2CD15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6E27433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8908CA3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C702753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A17A63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EE0FCA3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48B66E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88B8329" w14:textId="77777777" w:rsidR="00BD68BB" w:rsidRPr="009E047A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8BB" w:rsidRPr="00BB61E4" w14:paraId="68C78AB0" w14:textId="77777777" w:rsidTr="00D64F4B">
        <w:trPr>
          <w:cantSplit/>
        </w:trPr>
        <w:tc>
          <w:tcPr>
            <w:tcW w:w="548" w:type="dxa"/>
            <w:vMerge/>
          </w:tcPr>
          <w:p w14:paraId="75269D6A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6571E02B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 xml:space="preserve">индекс производства по </w:t>
            </w:r>
            <w:hyperlink r:id="rId9" w:history="1">
              <w:r w:rsidRPr="009E047A">
                <w:rPr>
                  <w:rFonts w:ascii="Times New Roman" w:hAnsi="Times New Roman"/>
                  <w:sz w:val="20"/>
                  <w:szCs w:val="20"/>
                </w:rPr>
                <w:t>виду</w:t>
              </w:r>
            </w:hyperlink>
            <w:r w:rsidRPr="009E047A">
              <w:rPr>
                <w:rFonts w:ascii="Times New Roman" w:hAnsi="Times New Roman"/>
                <w:sz w:val="20"/>
                <w:szCs w:val="20"/>
              </w:rPr>
              <w:t xml:space="preserve"> экономической деятельности </w:t>
            </w:r>
          </w:p>
          <w:p w14:paraId="5CB1CAC7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«Обрабатывающие производства» по полному кругу организаций-производителей</w:t>
            </w:r>
          </w:p>
        </w:tc>
        <w:tc>
          <w:tcPr>
            <w:tcW w:w="1212" w:type="dxa"/>
          </w:tcPr>
          <w:p w14:paraId="2BBD297B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3" w:type="dxa"/>
          </w:tcPr>
          <w:p w14:paraId="12ED30D3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863" w:type="dxa"/>
          </w:tcPr>
          <w:p w14:paraId="3076B9AA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105,4</w:t>
            </w:r>
          </w:p>
        </w:tc>
        <w:tc>
          <w:tcPr>
            <w:tcW w:w="864" w:type="dxa"/>
          </w:tcPr>
          <w:p w14:paraId="55BD6C46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863" w:type="dxa"/>
          </w:tcPr>
          <w:p w14:paraId="5EEF9823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863" w:type="dxa"/>
          </w:tcPr>
          <w:p w14:paraId="28AC6755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</w:tcPr>
          <w:p w14:paraId="790501F1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863" w:type="dxa"/>
          </w:tcPr>
          <w:p w14:paraId="50286121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864" w:type="dxa"/>
            <w:shd w:val="clear" w:color="auto" w:fill="FFFFFF"/>
          </w:tcPr>
          <w:p w14:paraId="3822FC17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312DD4AD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4644ADEA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  <w:shd w:val="clear" w:color="auto" w:fill="FFFFFF"/>
          </w:tcPr>
          <w:p w14:paraId="53D0C545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3" w:type="dxa"/>
            <w:shd w:val="clear" w:color="auto" w:fill="FFFFFF"/>
          </w:tcPr>
          <w:p w14:paraId="0B2CCB0D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  <w:tc>
          <w:tcPr>
            <w:tcW w:w="864" w:type="dxa"/>
            <w:shd w:val="clear" w:color="auto" w:fill="FFFFFF"/>
          </w:tcPr>
          <w:p w14:paraId="5076632D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101,8</w:t>
            </w:r>
          </w:p>
        </w:tc>
      </w:tr>
      <w:tr w:rsidR="00BD68BB" w:rsidRPr="00BB61E4" w14:paraId="47B5AB48" w14:textId="77777777" w:rsidTr="00D64F4B">
        <w:trPr>
          <w:cantSplit/>
        </w:trPr>
        <w:tc>
          <w:tcPr>
            <w:tcW w:w="548" w:type="dxa"/>
            <w:vMerge/>
          </w:tcPr>
          <w:p w14:paraId="4A207DDE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5B89981F" w14:textId="77777777" w:rsidR="00BD68BB" w:rsidRPr="009E047A" w:rsidRDefault="00BD68BB" w:rsidP="00D64F4B">
            <w:pPr>
              <w:pStyle w:val="ConsPlus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E047A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«Обеспечение роста производительности труда на предприятиях обрабатывающих производств Кировской области»</w:t>
            </w:r>
          </w:p>
        </w:tc>
        <w:tc>
          <w:tcPr>
            <w:tcW w:w="1212" w:type="dxa"/>
          </w:tcPr>
          <w:p w14:paraId="489DBB5F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62A0ABE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75EB160D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56B9FAAA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7D23508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649559E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16663C7B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B2B095B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D12DD9E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CCF674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1783F3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A2DE9E0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E722617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C2C39E3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8BB" w:rsidRPr="00BB61E4" w14:paraId="46EC034B" w14:textId="77777777" w:rsidTr="00D64F4B">
        <w:trPr>
          <w:cantSplit/>
        </w:trPr>
        <w:tc>
          <w:tcPr>
            <w:tcW w:w="548" w:type="dxa"/>
            <w:vMerge/>
          </w:tcPr>
          <w:p w14:paraId="1F78BFB3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765F07FF" w14:textId="77777777" w:rsidR="00BD68BB" w:rsidRPr="009E047A" w:rsidRDefault="00BD68BB" w:rsidP="00D64F4B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темп роста производительности труда на предприятиях обрабатывающих производств</w:t>
            </w:r>
          </w:p>
        </w:tc>
        <w:tc>
          <w:tcPr>
            <w:tcW w:w="1212" w:type="dxa"/>
          </w:tcPr>
          <w:p w14:paraId="36C2B6E6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3" w:type="dxa"/>
          </w:tcPr>
          <w:p w14:paraId="66EF79BB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863" w:type="dxa"/>
          </w:tcPr>
          <w:p w14:paraId="0C1DF585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864" w:type="dxa"/>
          </w:tcPr>
          <w:p w14:paraId="7460A915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863" w:type="dxa"/>
          </w:tcPr>
          <w:p w14:paraId="3B438C8E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108,4</w:t>
            </w:r>
          </w:p>
        </w:tc>
        <w:tc>
          <w:tcPr>
            <w:tcW w:w="863" w:type="dxa"/>
          </w:tcPr>
          <w:p w14:paraId="2973FC3A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110,2</w:t>
            </w:r>
          </w:p>
        </w:tc>
        <w:tc>
          <w:tcPr>
            <w:tcW w:w="864" w:type="dxa"/>
          </w:tcPr>
          <w:p w14:paraId="61A01256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863" w:type="dxa"/>
          </w:tcPr>
          <w:p w14:paraId="54EC6234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  <w:tc>
          <w:tcPr>
            <w:tcW w:w="864" w:type="dxa"/>
            <w:shd w:val="clear" w:color="auto" w:fill="FFFFFF"/>
          </w:tcPr>
          <w:p w14:paraId="0B80537D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113,9</w:t>
            </w:r>
          </w:p>
        </w:tc>
        <w:tc>
          <w:tcPr>
            <w:tcW w:w="863" w:type="dxa"/>
            <w:shd w:val="clear" w:color="auto" w:fill="FFFFFF"/>
          </w:tcPr>
          <w:p w14:paraId="550F99C8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115,0</w:t>
            </w:r>
          </w:p>
        </w:tc>
        <w:tc>
          <w:tcPr>
            <w:tcW w:w="863" w:type="dxa"/>
            <w:shd w:val="clear" w:color="auto" w:fill="FFFFFF"/>
          </w:tcPr>
          <w:p w14:paraId="528B7069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864" w:type="dxa"/>
            <w:shd w:val="clear" w:color="auto" w:fill="FFFFFF"/>
          </w:tcPr>
          <w:p w14:paraId="4A64556B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117,2</w:t>
            </w:r>
          </w:p>
        </w:tc>
        <w:tc>
          <w:tcPr>
            <w:tcW w:w="863" w:type="dxa"/>
            <w:shd w:val="clear" w:color="auto" w:fill="FFFFFF"/>
          </w:tcPr>
          <w:p w14:paraId="062DCB95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118,3</w:t>
            </w:r>
          </w:p>
        </w:tc>
        <w:tc>
          <w:tcPr>
            <w:tcW w:w="864" w:type="dxa"/>
            <w:shd w:val="clear" w:color="auto" w:fill="FFFFFF"/>
          </w:tcPr>
          <w:p w14:paraId="25E7C136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119,4</w:t>
            </w:r>
          </w:p>
        </w:tc>
      </w:tr>
      <w:tr w:rsidR="00BD68BB" w:rsidRPr="00BB61E4" w14:paraId="7B23782C" w14:textId="77777777" w:rsidTr="00D64F4B">
        <w:trPr>
          <w:cantSplit/>
        </w:trPr>
        <w:tc>
          <w:tcPr>
            <w:tcW w:w="548" w:type="dxa"/>
            <w:vMerge/>
          </w:tcPr>
          <w:p w14:paraId="67472371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2F27A608" w14:textId="77777777" w:rsidR="00BD68BB" w:rsidRPr="009E047A" w:rsidRDefault="00BD68BB" w:rsidP="00D64F4B">
            <w:pPr>
              <w:pStyle w:val="ConsPlusNormal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E047A">
              <w:rPr>
                <w:rFonts w:ascii="Times New Roman" w:hAnsi="Times New Roman"/>
                <w:i/>
                <w:iCs/>
                <w:sz w:val="20"/>
                <w:szCs w:val="20"/>
              </w:rPr>
              <w:t>Задача «Создание и развитие промышленных парковых зон интенсивного развития»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F193DAD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5FD53D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5845243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054AAA9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B23D276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DD422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1CCFE75B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EB6114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6F81FFE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F04A7D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8665083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82B86C8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DE94A7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4DF99705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8BB" w:rsidRPr="00BB61E4" w14:paraId="0B71B5CD" w14:textId="77777777" w:rsidTr="00D64F4B">
        <w:trPr>
          <w:cantSplit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14:paraId="1AC63CA1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42109DB7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 xml:space="preserve">количество созданных рабочих мест в парковых зонах интенсивного развития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127F5C49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B041817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71CED58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BCA0B48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11F997B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44FD2BC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255441FA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2C73D8D5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3522204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0EFEDF6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F88CF9A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E9153F6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84ED882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33D4F2C1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68BB" w:rsidRPr="009E047A" w14:paraId="0C02F492" w14:textId="77777777" w:rsidTr="00D64F4B">
        <w:trPr>
          <w:cantSplit/>
        </w:trPr>
        <w:tc>
          <w:tcPr>
            <w:tcW w:w="548" w:type="dxa"/>
            <w:tcBorders>
              <w:bottom w:val="single" w:sz="4" w:space="0" w:color="auto"/>
            </w:tcBorders>
          </w:tcPr>
          <w:p w14:paraId="24582B3A" w14:textId="77777777" w:rsidR="00BD68BB" w:rsidRPr="009E047A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FFFFFF"/>
          </w:tcPr>
          <w:p w14:paraId="657F1AEC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производства товаров (выполнения работ, оказания услуг) резидентами  парковой зоны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FFFFFF"/>
          </w:tcPr>
          <w:p w14:paraId="5838BB2E" w14:textId="77777777" w:rsidR="00BD68BB" w:rsidRPr="009E047A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1371BFB0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DD36C9A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02FA0320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4C56986C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3122511D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1 087,4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0C8E82E8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 xml:space="preserve">1 130,9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5240A8B1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 xml:space="preserve">1 176,1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159460CD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1 223,2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78524B6C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1 272,1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08245BDC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1 323,0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5E4B081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1 375,9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14:paraId="61543DCC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 xml:space="preserve">1 430,9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14:paraId="77D39B8A" w14:textId="77777777" w:rsidR="00BD68BB" w:rsidRPr="009E047A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1 488,2</w:t>
            </w:r>
          </w:p>
        </w:tc>
      </w:tr>
      <w:tr w:rsidR="00803DAE" w:rsidRPr="009E047A" w14:paraId="17CF1428" w14:textId="77777777" w:rsidTr="00803DAE">
        <w:trPr>
          <w:cantSplit/>
          <w:trHeight w:val="912"/>
        </w:trPr>
        <w:tc>
          <w:tcPr>
            <w:tcW w:w="548" w:type="dxa"/>
            <w:vMerge w:val="restart"/>
            <w:shd w:val="clear" w:color="auto" w:fill="FFFFFF"/>
          </w:tcPr>
          <w:p w14:paraId="46FACF1F" w14:textId="6AE26151" w:rsidR="00803DAE" w:rsidRPr="009E047A" w:rsidRDefault="00803DAE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 w14:paraId="1EE8A537" w14:textId="77030D10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«Обеспечение развития машиностроительного комплекса»</w:t>
            </w:r>
          </w:p>
        </w:tc>
        <w:tc>
          <w:tcPr>
            <w:tcW w:w="1212" w:type="dxa"/>
            <w:shd w:val="clear" w:color="auto" w:fill="FFFFFF"/>
          </w:tcPr>
          <w:p w14:paraId="5E16F75C" w14:textId="77777777" w:rsidR="00803DAE" w:rsidRPr="009E047A" w:rsidRDefault="00803DAE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21C7018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805233C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8257875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08AFB2A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ED27238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A74A0C3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748518C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C6D59AD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A161850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CAFA66D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9909CFC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BE32CEA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53EDDC8" w14:textId="77777777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3DAE" w:rsidRPr="009E047A" w14:paraId="3FA5E62F" w14:textId="77777777" w:rsidTr="00803DAE">
        <w:trPr>
          <w:cantSplit/>
          <w:trHeight w:val="1535"/>
        </w:trPr>
        <w:tc>
          <w:tcPr>
            <w:tcW w:w="548" w:type="dxa"/>
            <w:vMerge/>
            <w:shd w:val="clear" w:color="auto" w:fill="FFFFFF"/>
          </w:tcPr>
          <w:p w14:paraId="7E44F57B" w14:textId="77777777" w:rsidR="00803DAE" w:rsidRPr="009E047A" w:rsidRDefault="00803DAE" w:rsidP="00803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368A5D4E" w14:textId="3D5881DC" w:rsidR="00803DAE" w:rsidRPr="009E047A" w:rsidRDefault="00803DAE" w:rsidP="00803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предприятиями машиностроительного комплекса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752A4948" w14:textId="13654220" w:rsidR="00803DAE" w:rsidRPr="009E047A" w:rsidRDefault="00803DAE" w:rsidP="00803DA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724A4816" w14:textId="6BB47E30" w:rsidR="00803DAE" w:rsidRPr="009E047A" w:rsidRDefault="00803DAE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59 392,9</w:t>
            </w:r>
          </w:p>
        </w:tc>
        <w:tc>
          <w:tcPr>
            <w:tcW w:w="863" w:type="dxa"/>
            <w:shd w:val="clear" w:color="auto" w:fill="FFFFFF"/>
          </w:tcPr>
          <w:p w14:paraId="26BC7ACA" w14:textId="49337CAD" w:rsidR="00803DAE" w:rsidRPr="000223A1" w:rsidRDefault="00803DAE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63 862,1</w:t>
            </w:r>
          </w:p>
        </w:tc>
        <w:tc>
          <w:tcPr>
            <w:tcW w:w="864" w:type="dxa"/>
            <w:shd w:val="clear" w:color="auto" w:fill="FFFFFF"/>
          </w:tcPr>
          <w:p w14:paraId="27BF6888" w14:textId="21EEE5D7" w:rsidR="00803DAE" w:rsidRPr="000223A1" w:rsidRDefault="00803DAE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60 514,2</w:t>
            </w:r>
          </w:p>
        </w:tc>
        <w:tc>
          <w:tcPr>
            <w:tcW w:w="863" w:type="dxa"/>
            <w:shd w:val="clear" w:color="auto" w:fill="FFFFFF"/>
          </w:tcPr>
          <w:p w14:paraId="7519F861" w14:textId="0C09EC9E" w:rsidR="00803DAE" w:rsidRPr="000223A1" w:rsidRDefault="00803DAE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70 616,9</w:t>
            </w:r>
          </w:p>
        </w:tc>
        <w:tc>
          <w:tcPr>
            <w:tcW w:w="863" w:type="dxa"/>
            <w:shd w:val="clear" w:color="auto" w:fill="FFFFFF"/>
          </w:tcPr>
          <w:p w14:paraId="005A8C51" w14:textId="1818A0C1" w:rsidR="00803DAE" w:rsidRPr="000223A1" w:rsidRDefault="00803DAE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77 678,1</w:t>
            </w:r>
          </w:p>
        </w:tc>
        <w:tc>
          <w:tcPr>
            <w:tcW w:w="864" w:type="dxa"/>
            <w:shd w:val="clear" w:color="auto" w:fill="FFFFFF"/>
          </w:tcPr>
          <w:p w14:paraId="2CC5A245" w14:textId="068427A0" w:rsidR="00803DAE" w:rsidRPr="000223A1" w:rsidRDefault="00A36B7A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123 375,0</w:t>
            </w:r>
          </w:p>
        </w:tc>
        <w:tc>
          <w:tcPr>
            <w:tcW w:w="863" w:type="dxa"/>
            <w:shd w:val="clear" w:color="auto" w:fill="FFFFFF"/>
          </w:tcPr>
          <w:p w14:paraId="34EEF64D" w14:textId="3929C53F" w:rsidR="00803DAE" w:rsidRPr="000223A1" w:rsidRDefault="00A36B7A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129 543,7</w:t>
            </w:r>
          </w:p>
        </w:tc>
        <w:tc>
          <w:tcPr>
            <w:tcW w:w="864" w:type="dxa"/>
            <w:shd w:val="clear" w:color="auto" w:fill="FFFFFF"/>
          </w:tcPr>
          <w:p w14:paraId="4E6BC9E7" w14:textId="1EA03BCE" w:rsidR="00803DAE" w:rsidRPr="000223A1" w:rsidRDefault="00B50D7D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136 020,8</w:t>
            </w:r>
          </w:p>
        </w:tc>
        <w:tc>
          <w:tcPr>
            <w:tcW w:w="863" w:type="dxa"/>
            <w:shd w:val="clear" w:color="auto" w:fill="FFFFFF"/>
          </w:tcPr>
          <w:p w14:paraId="182D8C45" w14:textId="687D511D" w:rsidR="00803DAE" w:rsidRPr="000223A1" w:rsidRDefault="00E53566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142 821,8</w:t>
            </w:r>
          </w:p>
        </w:tc>
        <w:tc>
          <w:tcPr>
            <w:tcW w:w="863" w:type="dxa"/>
            <w:shd w:val="clear" w:color="auto" w:fill="FFFFFF"/>
          </w:tcPr>
          <w:p w14:paraId="266AF561" w14:textId="4A01EF8F" w:rsidR="00803DAE" w:rsidRPr="000223A1" w:rsidRDefault="00233AD2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149 962,8</w:t>
            </w:r>
          </w:p>
        </w:tc>
        <w:tc>
          <w:tcPr>
            <w:tcW w:w="864" w:type="dxa"/>
            <w:shd w:val="clear" w:color="auto" w:fill="FFFFFF"/>
          </w:tcPr>
          <w:p w14:paraId="70545A8F" w14:textId="1B2BE0F1" w:rsidR="00803DAE" w:rsidRPr="000223A1" w:rsidRDefault="00233AD2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157 460,9</w:t>
            </w:r>
          </w:p>
        </w:tc>
        <w:tc>
          <w:tcPr>
            <w:tcW w:w="863" w:type="dxa"/>
            <w:shd w:val="clear" w:color="auto" w:fill="FFFFFF"/>
          </w:tcPr>
          <w:p w14:paraId="6F23155C" w14:textId="49C86592" w:rsidR="00803DAE" w:rsidRPr="000223A1" w:rsidRDefault="00233AD2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165 333,9</w:t>
            </w:r>
          </w:p>
        </w:tc>
        <w:tc>
          <w:tcPr>
            <w:tcW w:w="864" w:type="dxa"/>
            <w:shd w:val="clear" w:color="auto" w:fill="FFFFFF"/>
          </w:tcPr>
          <w:p w14:paraId="2FF75C8A" w14:textId="18C73EE5" w:rsidR="00803DAE" w:rsidRPr="000223A1" w:rsidRDefault="00233AD2" w:rsidP="00803DAE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173 600,5</w:t>
            </w:r>
          </w:p>
        </w:tc>
      </w:tr>
      <w:tr w:rsidR="00803DAE" w:rsidRPr="009E047A" w14:paraId="528ACAF3" w14:textId="77777777" w:rsidTr="00803DAE">
        <w:trPr>
          <w:cantSplit/>
          <w:trHeight w:val="906"/>
        </w:trPr>
        <w:tc>
          <w:tcPr>
            <w:tcW w:w="548" w:type="dxa"/>
            <w:vMerge/>
            <w:shd w:val="clear" w:color="auto" w:fill="FFFFFF"/>
          </w:tcPr>
          <w:p w14:paraId="5A7C80EC" w14:textId="77777777" w:rsidR="00803DAE" w:rsidRPr="009E047A" w:rsidRDefault="00803DAE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756AD47E" w14:textId="53E0FB34" w:rsidR="00803DAE" w:rsidRPr="009E047A" w:rsidRDefault="00803DAE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объем экспорта машиностроительной продукции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1E66E228" w14:textId="0A3BA0FC" w:rsidR="00803DAE" w:rsidRPr="009E047A" w:rsidRDefault="00CB1883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млн. долларов США</w:t>
            </w:r>
          </w:p>
        </w:tc>
        <w:tc>
          <w:tcPr>
            <w:tcW w:w="863" w:type="dxa"/>
            <w:shd w:val="clear" w:color="auto" w:fill="FFFFFF"/>
          </w:tcPr>
          <w:p w14:paraId="6BFEE016" w14:textId="7AA72851" w:rsidR="00803DAE" w:rsidRPr="009E047A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863" w:type="dxa"/>
            <w:shd w:val="clear" w:color="auto" w:fill="FFFFFF"/>
          </w:tcPr>
          <w:p w14:paraId="2BE797BE" w14:textId="2194EEBC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864" w:type="dxa"/>
            <w:shd w:val="clear" w:color="auto" w:fill="FFFFFF"/>
          </w:tcPr>
          <w:p w14:paraId="6EB50F4A" w14:textId="2DB4D148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63" w:type="dxa"/>
            <w:shd w:val="clear" w:color="auto" w:fill="FFFFFF"/>
          </w:tcPr>
          <w:p w14:paraId="33187DB9" w14:textId="6D4801AC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863" w:type="dxa"/>
            <w:shd w:val="clear" w:color="auto" w:fill="FFFFFF"/>
          </w:tcPr>
          <w:p w14:paraId="4D9BF527" w14:textId="7009E876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64" w:type="dxa"/>
            <w:shd w:val="clear" w:color="auto" w:fill="FFFFFF"/>
          </w:tcPr>
          <w:p w14:paraId="7318B5ED" w14:textId="2DFD602F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63" w:type="dxa"/>
            <w:shd w:val="clear" w:color="auto" w:fill="FFFFFF"/>
          </w:tcPr>
          <w:p w14:paraId="1608405C" w14:textId="541E1913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64" w:type="dxa"/>
            <w:shd w:val="clear" w:color="auto" w:fill="FFFFFF"/>
          </w:tcPr>
          <w:p w14:paraId="5599B541" w14:textId="03D0F6BD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63" w:type="dxa"/>
            <w:shd w:val="clear" w:color="auto" w:fill="FFFFFF"/>
          </w:tcPr>
          <w:p w14:paraId="04CB626C" w14:textId="54146B74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63" w:type="dxa"/>
            <w:shd w:val="clear" w:color="auto" w:fill="FFFFFF"/>
          </w:tcPr>
          <w:p w14:paraId="098B7A9E" w14:textId="303BFEF2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64" w:type="dxa"/>
            <w:shd w:val="clear" w:color="auto" w:fill="FFFFFF"/>
          </w:tcPr>
          <w:p w14:paraId="46EBA769" w14:textId="300F5861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63" w:type="dxa"/>
            <w:shd w:val="clear" w:color="auto" w:fill="FFFFFF"/>
          </w:tcPr>
          <w:p w14:paraId="598240D5" w14:textId="0D774F8C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64" w:type="dxa"/>
            <w:shd w:val="clear" w:color="auto" w:fill="FFFFFF"/>
          </w:tcPr>
          <w:p w14:paraId="74FE1579" w14:textId="0C9E565B" w:rsidR="00803DAE" w:rsidRPr="000223A1" w:rsidRDefault="00CB188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17ABD" w:rsidRPr="009E047A" w14:paraId="004F95A9" w14:textId="77777777" w:rsidTr="00803DAE">
        <w:trPr>
          <w:cantSplit/>
          <w:trHeight w:val="906"/>
        </w:trPr>
        <w:tc>
          <w:tcPr>
            <w:tcW w:w="548" w:type="dxa"/>
            <w:vMerge w:val="restart"/>
            <w:shd w:val="clear" w:color="auto" w:fill="FFFFFF"/>
          </w:tcPr>
          <w:p w14:paraId="1883A362" w14:textId="625F2B97" w:rsidR="00017ABD" w:rsidRPr="009E047A" w:rsidRDefault="00017ABD" w:rsidP="00017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 w14:paraId="0D1F930A" w14:textId="719E563C" w:rsidR="00017ABD" w:rsidRPr="009E047A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«Обеспечение развития отрасли легкой промышленности»</w:t>
            </w:r>
          </w:p>
        </w:tc>
        <w:tc>
          <w:tcPr>
            <w:tcW w:w="1212" w:type="dxa"/>
            <w:shd w:val="clear" w:color="auto" w:fill="FFFFFF"/>
          </w:tcPr>
          <w:p w14:paraId="0F588F19" w14:textId="3BA16890" w:rsidR="00017ABD" w:rsidRPr="009E047A" w:rsidRDefault="00017ABD" w:rsidP="00017AB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37668DB" w14:textId="77777777" w:rsidR="00017ABD" w:rsidRPr="009E047A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0A16AEF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B901057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70CFB850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BDED124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E0A4A7D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BD8735A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9CE2AA6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546EBD0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CD1454F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35CAAC2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50FC41F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68E3A576" w14:textId="77777777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7ABD" w:rsidRPr="009E047A" w14:paraId="5918982E" w14:textId="77777777" w:rsidTr="00803DAE">
        <w:trPr>
          <w:cantSplit/>
          <w:trHeight w:val="906"/>
        </w:trPr>
        <w:tc>
          <w:tcPr>
            <w:tcW w:w="548" w:type="dxa"/>
            <w:vMerge/>
            <w:shd w:val="clear" w:color="auto" w:fill="FFFFFF"/>
          </w:tcPr>
          <w:p w14:paraId="082D1631" w14:textId="77777777" w:rsidR="00017ABD" w:rsidRPr="009E047A" w:rsidRDefault="00017ABD" w:rsidP="00017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44B90635" w14:textId="4425BE2D" w:rsidR="00017ABD" w:rsidRPr="009E047A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предприятиями легкой промышленности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092FEE26" w14:textId="3A3540F1" w:rsidR="00017ABD" w:rsidRPr="009E047A" w:rsidRDefault="00017ABD" w:rsidP="00017ABD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0ECFD643" w14:textId="35B9E693" w:rsidR="00017ABD" w:rsidRPr="009E047A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8 386,5</w:t>
            </w:r>
          </w:p>
        </w:tc>
        <w:tc>
          <w:tcPr>
            <w:tcW w:w="863" w:type="dxa"/>
            <w:shd w:val="clear" w:color="auto" w:fill="FFFFFF"/>
          </w:tcPr>
          <w:p w14:paraId="565B937E" w14:textId="49685AAC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7 145,7</w:t>
            </w:r>
          </w:p>
        </w:tc>
        <w:tc>
          <w:tcPr>
            <w:tcW w:w="864" w:type="dxa"/>
            <w:shd w:val="clear" w:color="auto" w:fill="FFFFFF"/>
          </w:tcPr>
          <w:p w14:paraId="123629BC" w14:textId="6FDE623C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6 853,7</w:t>
            </w:r>
          </w:p>
        </w:tc>
        <w:tc>
          <w:tcPr>
            <w:tcW w:w="863" w:type="dxa"/>
            <w:shd w:val="clear" w:color="auto" w:fill="FFFFFF"/>
          </w:tcPr>
          <w:p w14:paraId="42EBC66C" w14:textId="4A148DDF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6 653,4</w:t>
            </w:r>
          </w:p>
        </w:tc>
        <w:tc>
          <w:tcPr>
            <w:tcW w:w="863" w:type="dxa"/>
            <w:shd w:val="clear" w:color="auto" w:fill="FFFFFF"/>
          </w:tcPr>
          <w:p w14:paraId="6A27EEC1" w14:textId="3C80F7A1" w:rsidR="00017ABD" w:rsidRPr="000223A1" w:rsidRDefault="00017ABD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7 807,4</w:t>
            </w:r>
          </w:p>
        </w:tc>
        <w:tc>
          <w:tcPr>
            <w:tcW w:w="864" w:type="dxa"/>
            <w:shd w:val="clear" w:color="auto" w:fill="FFFFFF"/>
          </w:tcPr>
          <w:p w14:paraId="18FF53EF" w14:textId="0C2E0D09" w:rsidR="00017ABD" w:rsidRPr="000223A1" w:rsidRDefault="00823CF3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10 407,6</w:t>
            </w:r>
          </w:p>
        </w:tc>
        <w:tc>
          <w:tcPr>
            <w:tcW w:w="863" w:type="dxa"/>
            <w:shd w:val="clear" w:color="auto" w:fill="FFFFFF"/>
          </w:tcPr>
          <w:p w14:paraId="1643A7EE" w14:textId="73A5FB6A" w:rsidR="00017ABD" w:rsidRPr="000223A1" w:rsidRDefault="00823CF3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10 927,9</w:t>
            </w:r>
          </w:p>
        </w:tc>
        <w:tc>
          <w:tcPr>
            <w:tcW w:w="864" w:type="dxa"/>
            <w:shd w:val="clear" w:color="auto" w:fill="FFFFFF"/>
          </w:tcPr>
          <w:p w14:paraId="3C8E2077" w14:textId="5E6C91A4" w:rsidR="00017ABD" w:rsidRPr="000223A1" w:rsidRDefault="00823CF3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11 474,3</w:t>
            </w:r>
          </w:p>
        </w:tc>
        <w:tc>
          <w:tcPr>
            <w:tcW w:w="863" w:type="dxa"/>
            <w:shd w:val="clear" w:color="auto" w:fill="FFFFFF"/>
          </w:tcPr>
          <w:p w14:paraId="33804841" w14:textId="5753B2C3" w:rsidR="00017ABD" w:rsidRPr="000223A1" w:rsidRDefault="00823CF3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12 048,1</w:t>
            </w:r>
          </w:p>
        </w:tc>
        <w:tc>
          <w:tcPr>
            <w:tcW w:w="863" w:type="dxa"/>
            <w:shd w:val="clear" w:color="auto" w:fill="FFFFFF"/>
          </w:tcPr>
          <w:p w14:paraId="5B60A2FA" w14:textId="258A03FD" w:rsidR="00017ABD" w:rsidRPr="000223A1" w:rsidRDefault="00823CF3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12 650,5</w:t>
            </w:r>
          </w:p>
        </w:tc>
        <w:tc>
          <w:tcPr>
            <w:tcW w:w="864" w:type="dxa"/>
            <w:shd w:val="clear" w:color="auto" w:fill="FFFFFF"/>
          </w:tcPr>
          <w:p w14:paraId="255947F5" w14:textId="30FA7720" w:rsidR="00017ABD" w:rsidRPr="000223A1" w:rsidRDefault="00823CF3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13 283,0</w:t>
            </w:r>
          </w:p>
        </w:tc>
        <w:tc>
          <w:tcPr>
            <w:tcW w:w="863" w:type="dxa"/>
            <w:shd w:val="clear" w:color="auto" w:fill="FFFFFF"/>
          </w:tcPr>
          <w:p w14:paraId="6D2A547F" w14:textId="7FCE9591" w:rsidR="00017ABD" w:rsidRPr="000223A1" w:rsidRDefault="00823CF3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13 947,1</w:t>
            </w:r>
          </w:p>
        </w:tc>
        <w:tc>
          <w:tcPr>
            <w:tcW w:w="864" w:type="dxa"/>
            <w:shd w:val="clear" w:color="auto" w:fill="FFFFFF"/>
          </w:tcPr>
          <w:p w14:paraId="0BF88BD1" w14:textId="73D6C29D" w:rsidR="00017ABD" w:rsidRPr="000223A1" w:rsidRDefault="00823CF3" w:rsidP="00017AB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14 644,5</w:t>
            </w:r>
          </w:p>
        </w:tc>
      </w:tr>
      <w:tr w:rsidR="00017ABD" w:rsidRPr="00BB61E4" w14:paraId="2D57C0B7" w14:textId="77777777" w:rsidTr="00803DAE">
        <w:trPr>
          <w:cantSplit/>
          <w:trHeight w:val="906"/>
        </w:trPr>
        <w:tc>
          <w:tcPr>
            <w:tcW w:w="548" w:type="dxa"/>
            <w:shd w:val="clear" w:color="auto" w:fill="FFFFFF"/>
          </w:tcPr>
          <w:p w14:paraId="1F9312F3" w14:textId="77777777" w:rsidR="00017ABD" w:rsidRPr="009E047A" w:rsidRDefault="00017ABD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684ABFE1" w14:textId="288A328E" w:rsidR="00017ABD" w:rsidRPr="009E047A" w:rsidRDefault="00017ABD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объем экспорта продукции легкой промышленности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16AFFF25" w14:textId="55CEDDB8" w:rsidR="00017ABD" w:rsidRPr="009E047A" w:rsidRDefault="00017ABD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млн. долларов США</w:t>
            </w:r>
          </w:p>
        </w:tc>
        <w:tc>
          <w:tcPr>
            <w:tcW w:w="863" w:type="dxa"/>
            <w:shd w:val="clear" w:color="auto" w:fill="FFFFFF"/>
          </w:tcPr>
          <w:p w14:paraId="78DBF133" w14:textId="3177FCF4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63" w:type="dxa"/>
            <w:shd w:val="clear" w:color="auto" w:fill="FFFFFF"/>
          </w:tcPr>
          <w:p w14:paraId="28C12BAA" w14:textId="48A8991F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64" w:type="dxa"/>
            <w:shd w:val="clear" w:color="auto" w:fill="FFFFFF"/>
          </w:tcPr>
          <w:p w14:paraId="15B4CF3C" w14:textId="1F22FB9C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3" w:type="dxa"/>
            <w:shd w:val="clear" w:color="auto" w:fill="FFFFFF"/>
          </w:tcPr>
          <w:p w14:paraId="547EE64B" w14:textId="3D3FB43C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63" w:type="dxa"/>
            <w:shd w:val="clear" w:color="auto" w:fill="FFFFFF"/>
          </w:tcPr>
          <w:p w14:paraId="2355BF9D" w14:textId="16CFEC63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4" w:type="dxa"/>
            <w:shd w:val="clear" w:color="auto" w:fill="FFFFFF"/>
          </w:tcPr>
          <w:p w14:paraId="2BA4A0E2" w14:textId="3A9B3638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3" w:type="dxa"/>
            <w:shd w:val="clear" w:color="auto" w:fill="FFFFFF"/>
          </w:tcPr>
          <w:p w14:paraId="65BCD671" w14:textId="3B4A3CEB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64" w:type="dxa"/>
            <w:shd w:val="clear" w:color="auto" w:fill="FFFFFF"/>
          </w:tcPr>
          <w:p w14:paraId="187B8CD0" w14:textId="060A903D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63" w:type="dxa"/>
            <w:shd w:val="clear" w:color="auto" w:fill="FFFFFF"/>
          </w:tcPr>
          <w:p w14:paraId="56D5C048" w14:textId="32B47D8D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63" w:type="dxa"/>
            <w:shd w:val="clear" w:color="auto" w:fill="FFFFFF"/>
          </w:tcPr>
          <w:p w14:paraId="613E7740" w14:textId="2BF356CF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64" w:type="dxa"/>
            <w:shd w:val="clear" w:color="auto" w:fill="FFFFFF"/>
          </w:tcPr>
          <w:p w14:paraId="3471BE13" w14:textId="42434A1B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63" w:type="dxa"/>
            <w:shd w:val="clear" w:color="auto" w:fill="FFFFFF"/>
          </w:tcPr>
          <w:p w14:paraId="0A95A0FE" w14:textId="4AA7C673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64" w:type="dxa"/>
            <w:shd w:val="clear" w:color="auto" w:fill="FFFFFF"/>
          </w:tcPr>
          <w:p w14:paraId="294DEBB1" w14:textId="1FD83A7B" w:rsidR="00017ABD" w:rsidRPr="009E047A" w:rsidRDefault="00A54DB5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12,6</w:t>
            </w:r>
          </w:p>
        </w:tc>
      </w:tr>
      <w:tr w:rsidR="00E60D96" w:rsidRPr="00BB61E4" w14:paraId="0063BF2A" w14:textId="77777777" w:rsidTr="00803DAE">
        <w:trPr>
          <w:cantSplit/>
          <w:trHeight w:val="906"/>
        </w:trPr>
        <w:tc>
          <w:tcPr>
            <w:tcW w:w="548" w:type="dxa"/>
            <w:vMerge w:val="restart"/>
            <w:shd w:val="clear" w:color="auto" w:fill="FFFFFF"/>
          </w:tcPr>
          <w:p w14:paraId="7DFFF88F" w14:textId="6DDC5C55" w:rsidR="00E60D96" w:rsidRPr="009E047A" w:rsidRDefault="00E60D96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 w14:paraId="5FEF8028" w14:textId="16304F4D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«Обеспечение развития химической отрасли промышленности»</w:t>
            </w:r>
          </w:p>
        </w:tc>
        <w:tc>
          <w:tcPr>
            <w:tcW w:w="1212" w:type="dxa"/>
            <w:shd w:val="clear" w:color="auto" w:fill="FFFFFF"/>
          </w:tcPr>
          <w:p w14:paraId="02146244" w14:textId="69A73CB4" w:rsidR="00E60D96" w:rsidRPr="009E047A" w:rsidRDefault="00E60D96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30A751C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33BAC09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3439F39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14403244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7DD50509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02F1C28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A582E54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3F639D7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1815A11C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10D264E6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2758818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1F2F7EF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11E3F01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D96" w:rsidRPr="00BB61E4" w14:paraId="1C6CEFF5" w14:textId="77777777" w:rsidTr="00803DAE">
        <w:trPr>
          <w:cantSplit/>
          <w:trHeight w:val="906"/>
        </w:trPr>
        <w:tc>
          <w:tcPr>
            <w:tcW w:w="548" w:type="dxa"/>
            <w:vMerge/>
            <w:shd w:val="clear" w:color="auto" w:fill="FFFFFF"/>
          </w:tcPr>
          <w:p w14:paraId="0DA971C6" w14:textId="77777777" w:rsidR="00E60D96" w:rsidRPr="009E047A" w:rsidRDefault="00E60D96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387E6ACB" w14:textId="40DC813F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предприятиями химической отрасли промышленности</w:t>
            </w:r>
          </w:p>
        </w:tc>
        <w:tc>
          <w:tcPr>
            <w:tcW w:w="1212" w:type="dxa"/>
            <w:shd w:val="clear" w:color="auto" w:fill="FFFFFF"/>
          </w:tcPr>
          <w:p w14:paraId="64D3C21D" w14:textId="4FD0B495" w:rsidR="00E60D96" w:rsidRPr="009E047A" w:rsidRDefault="00E60D96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2ACAC09B" w14:textId="60D19360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58 139,2</w:t>
            </w:r>
          </w:p>
        </w:tc>
        <w:tc>
          <w:tcPr>
            <w:tcW w:w="863" w:type="dxa"/>
            <w:shd w:val="clear" w:color="auto" w:fill="FFFFFF"/>
          </w:tcPr>
          <w:p w14:paraId="3F4BCDA1" w14:textId="60801132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55 946,6</w:t>
            </w:r>
          </w:p>
        </w:tc>
        <w:tc>
          <w:tcPr>
            <w:tcW w:w="864" w:type="dxa"/>
            <w:shd w:val="clear" w:color="auto" w:fill="FFFFFF"/>
          </w:tcPr>
          <w:p w14:paraId="5A1C72BA" w14:textId="5F924E94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62 068,2</w:t>
            </w:r>
          </w:p>
        </w:tc>
        <w:tc>
          <w:tcPr>
            <w:tcW w:w="863" w:type="dxa"/>
            <w:shd w:val="clear" w:color="auto" w:fill="FFFFFF"/>
          </w:tcPr>
          <w:p w14:paraId="106A303A" w14:textId="2DA66541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65 915,5</w:t>
            </w:r>
          </w:p>
        </w:tc>
        <w:tc>
          <w:tcPr>
            <w:tcW w:w="863" w:type="dxa"/>
            <w:shd w:val="clear" w:color="auto" w:fill="FFFFFF"/>
          </w:tcPr>
          <w:p w14:paraId="54C8CEB3" w14:textId="25CE9EF6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75 486,6</w:t>
            </w:r>
          </w:p>
        </w:tc>
        <w:tc>
          <w:tcPr>
            <w:tcW w:w="864" w:type="dxa"/>
            <w:shd w:val="clear" w:color="auto" w:fill="FFFFFF"/>
          </w:tcPr>
          <w:p w14:paraId="36AE9A9F" w14:textId="1517F5B9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96 606,0</w:t>
            </w:r>
          </w:p>
        </w:tc>
        <w:tc>
          <w:tcPr>
            <w:tcW w:w="863" w:type="dxa"/>
            <w:shd w:val="clear" w:color="auto" w:fill="FFFFFF"/>
          </w:tcPr>
          <w:p w14:paraId="636E8752" w14:textId="250D78EF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101 436,3</w:t>
            </w:r>
          </w:p>
        </w:tc>
        <w:tc>
          <w:tcPr>
            <w:tcW w:w="864" w:type="dxa"/>
            <w:shd w:val="clear" w:color="auto" w:fill="FFFFFF"/>
          </w:tcPr>
          <w:p w14:paraId="224A5285" w14:textId="5175A946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106 508,2</w:t>
            </w:r>
          </w:p>
        </w:tc>
        <w:tc>
          <w:tcPr>
            <w:tcW w:w="863" w:type="dxa"/>
            <w:shd w:val="clear" w:color="auto" w:fill="FFFFFF"/>
          </w:tcPr>
          <w:p w14:paraId="184C8A37" w14:textId="561434EF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111 833,6</w:t>
            </w:r>
          </w:p>
        </w:tc>
        <w:tc>
          <w:tcPr>
            <w:tcW w:w="863" w:type="dxa"/>
            <w:shd w:val="clear" w:color="auto" w:fill="FFFFFF"/>
          </w:tcPr>
          <w:p w14:paraId="4B5F27E9" w14:textId="37CC4061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117 425,3</w:t>
            </w:r>
          </w:p>
        </w:tc>
        <w:tc>
          <w:tcPr>
            <w:tcW w:w="864" w:type="dxa"/>
            <w:shd w:val="clear" w:color="auto" w:fill="FFFFFF"/>
          </w:tcPr>
          <w:p w14:paraId="1C8AFDDF" w14:textId="586F3BCF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123 296,5</w:t>
            </w:r>
          </w:p>
        </w:tc>
        <w:tc>
          <w:tcPr>
            <w:tcW w:w="863" w:type="dxa"/>
            <w:shd w:val="clear" w:color="auto" w:fill="FFFFFF"/>
          </w:tcPr>
          <w:p w14:paraId="1B3A20E4" w14:textId="2D60A14C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129 461,4</w:t>
            </w:r>
          </w:p>
        </w:tc>
        <w:tc>
          <w:tcPr>
            <w:tcW w:w="864" w:type="dxa"/>
            <w:shd w:val="clear" w:color="auto" w:fill="FFFFFF"/>
          </w:tcPr>
          <w:p w14:paraId="200C8C3E" w14:textId="5F7571E0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135 934,4</w:t>
            </w:r>
          </w:p>
        </w:tc>
      </w:tr>
      <w:tr w:rsidR="00E60D96" w:rsidRPr="00BB61E4" w14:paraId="7450D4EB" w14:textId="77777777" w:rsidTr="00803DAE">
        <w:trPr>
          <w:cantSplit/>
          <w:trHeight w:val="906"/>
        </w:trPr>
        <w:tc>
          <w:tcPr>
            <w:tcW w:w="548" w:type="dxa"/>
            <w:vMerge/>
            <w:shd w:val="clear" w:color="auto" w:fill="FFFFFF"/>
          </w:tcPr>
          <w:p w14:paraId="1A3E3DC8" w14:textId="77777777" w:rsidR="00E60D96" w:rsidRPr="009E047A" w:rsidRDefault="00E60D96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60D4E8D6" w14:textId="6814BE0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объем экспорта продукции химической промышленности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62F54902" w14:textId="0F3CB98B" w:rsidR="00E60D96" w:rsidRPr="009E047A" w:rsidRDefault="00E60D96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млн. долларов США</w:t>
            </w:r>
          </w:p>
        </w:tc>
        <w:tc>
          <w:tcPr>
            <w:tcW w:w="863" w:type="dxa"/>
            <w:shd w:val="clear" w:color="auto" w:fill="FFFFFF"/>
          </w:tcPr>
          <w:p w14:paraId="76FEC7CF" w14:textId="5A35BBA3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492,5</w:t>
            </w:r>
          </w:p>
        </w:tc>
        <w:tc>
          <w:tcPr>
            <w:tcW w:w="863" w:type="dxa"/>
            <w:shd w:val="clear" w:color="auto" w:fill="FFFFFF"/>
          </w:tcPr>
          <w:p w14:paraId="27445A98" w14:textId="5086CE11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864" w:type="dxa"/>
            <w:shd w:val="clear" w:color="auto" w:fill="FFFFFF"/>
          </w:tcPr>
          <w:p w14:paraId="04543F95" w14:textId="7B62B51D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863" w:type="dxa"/>
            <w:shd w:val="clear" w:color="auto" w:fill="FFFFFF"/>
          </w:tcPr>
          <w:p w14:paraId="2F17D9BF" w14:textId="6F375474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863" w:type="dxa"/>
            <w:shd w:val="clear" w:color="auto" w:fill="FFFFFF"/>
          </w:tcPr>
          <w:p w14:paraId="41094B14" w14:textId="111858EE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423,0</w:t>
            </w:r>
          </w:p>
        </w:tc>
        <w:tc>
          <w:tcPr>
            <w:tcW w:w="864" w:type="dxa"/>
            <w:shd w:val="clear" w:color="auto" w:fill="FFFFFF"/>
          </w:tcPr>
          <w:p w14:paraId="1C921E2D" w14:textId="554F9DDA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863" w:type="dxa"/>
            <w:shd w:val="clear" w:color="auto" w:fill="FFFFFF"/>
          </w:tcPr>
          <w:p w14:paraId="2C9C6B02" w14:textId="34858A8C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493,0</w:t>
            </w:r>
          </w:p>
        </w:tc>
        <w:tc>
          <w:tcPr>
            <w:tcW w:w="864" w:type="dxa"/>
            <w:shd w:val="clear" w:color="auto" w:fill="FFFFFF"/>
          </w:tcPr>
          <w:p w14:paraId="07C1EA38" w14:textId="5837683C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524,7</w:t>
            </w:r>
          </w:p>
        </w:tc>
        <w:tc>
          <w:tcPr>
            <w:tcW w:w="863" w:type="dxa"/>
            <w:shd w:val="clear" w:color="auto" w:fill="FFFFFF"/>
          </w:tcPr>
          <w:p w14:paraId="35432C8D" w14:textId="26CE18A2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559,5</w:t>
            </w:r>
          </w:p>
        </w:tc>
        <w:tc>
          <w:tcPr>
            <w:tcW w:w="863" w:type="dxa"/>
            <w:shd w:val="clear" w:color="auto" w:fill="FFFFFF"/>
          </w:tcPr>
          <w:p w14:paraId="6D10FEA1" w14:textId="76F8F71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864" w:type="dxa"/>
            <w:shd w:val="clear" w:color="auto" w:fill="FFFFFF"/>
          </w:tcPr>
          <w:p w14:paraId="4005456C" w14:textId="4518D3C9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863" w:type="dxa"/>
            <w:shd w:val="clear" w:color="auto" w:fill="FFFFFF"/>
          </w:tcPr>
          <w:p w14:paraId="25451F78" w14:textId="1E034DD3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663,7</w:t>
            </w:r>
          </w:p>
        </w:tc>
        <w:tc>
          <w:tcPr>
            <w:tcW w:w="864" w:type="dxa"/>
            <w:shd w:val="clear" w:color="auto" w:fill="FFFFFF"/>
          </w:tcPr>
          <w:p w14:paraId="67D51343" w14:textId="5EDD6AF4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698,5</w:t>
            </w:r>
          </w:p>
        </w:tc>
      </w:tr>
      <w:tr w:rsidR="00E60D96" w:rsidRPr="00BB61E4" w14:paraId="3DD98DD7" w14:textId="77777777" w:rsidTr="00803DAE">
        <w:trPr>
          <w:cantSplit/>
          <w:trHeight w:val="906"/>
        </w:trPr>
        <w:tc>
          <w:tcPr>
            <w:tcW w:w="548" w:type="dxa"/>
            <w:vMerge w:val="restart"/>
            <w:shd w:val="clear" w:color="auto" w:fill="FFFFFF"/>
          </w:tcPr>
          <w:p w14:paraId="5C052492" w14:textId="551AB647" w:rsidR="00E60D96" w:rsidRPr="009E047A" w:rsidRDefault="00E60D96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04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 w14:paraId="4C58CFC7" w14:textId="5E2231F2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«Обеспечение развития лесоперерабатывающей промышленности»</w:t>
            </w:r>
          </w:p>
        </w:tc>
        <w:tc>
          <w:tcPr>
            <w:tcW w:w="1212" w:type="dxa"/>
            <w:shd w:val="clear" w:color="auto" w:fill="FFFFFF"/>
          </w:tcPr>
          <w:p w14:paraId="0627DDDD" w14:textId="77777777" w:rsidR="00E60D96" w:rsidRPr="009E047A" w:rsidRDefault="00E60D96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2770F39" w14:textId="77777777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C8FD06D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643BD3D1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639DA41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476EDF1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19319D4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352CDB5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AAA5D9E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4D6271A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6A6ECD4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CD87FCC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8AB757A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34C67DEC" w14:textId="77777777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D96" w:rsidRPr="00BB61E4" w14:paraId="7D971CEC" w14:textId="77777777" w:rsidTr="00803DAE">
        <w:trPr>
          <w:cantSplit/>
          <w:trHeight w:val="906"/>
        </w:trPr>
        <w:tc>
          <w:tcPr>
            <w:tcW w:w="548" w:type="dxa"/>
            <w:vMerge/>
            <w:shd w:val="clear" w:color="auto" w:fill="FFFFFF"/>
          </w:tcPr>
          <w:p w14:paraId="5E235967" w14:textId="77777777" w:rsidR="00E60D96" w:rsidRPr="009E047A" w:rsidRDefault="00E60D96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0D29BEA1" w14:textId="218BCE7E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индекс производства по виду экономической деятельности «Обработка древесины и производство изделий из дерева и пробки, кроме мебели, производство изделий из соломки и материалов для плетения»</w:t>
            </w:r>
          </w:p>
        </w:tc>
        <w:tc>
          <w:tcPr>
            <w:tcW w:w="1212" w:type="dxa"/>
            <w:shd w:val="clear" w:color="auto" w:fill="FFFFFF"/>
          </w:tcPr>
          <w:p w14:paraId="1582E3C8" w14:textId="0DDF4A6F" w:rsidR="00E60D96" w:rsidRPr="009E047A" w:rsidRDefault="00E60D96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863" w:type="dxa"/>
            <w:shd w:val="clear" w:color="auto" w:fill="FFFFFF"/>
          </w:tcPr>
          <w:p w14:paraId="59693976" w14:textId="49320226" w:rsidR="00E60D9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863" w:type="dxa"/>
            <w:shd w:val="clear" w:color="auto" w:fill="FFFFFF"/>
          </w:tcPr>
          <w:p w14:paraId="34CE3A7C" w14:textId="2685C1C2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864" w:type="dxa"/>
            <w:shd w:val="clear" w:color="auto" w:fill="FFFFFF"/>
          </w:tcPr>
          <w:p w14:paraId="66A67FFC" w14:textId="1C72A8DF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863" w:type="dxa"/>
            <w:shd w:val="clear" w:color="auto" w:fill="FFFFFF"/>
          </w:tcPr>
          <w:p w14:paraId="1C88D7B1" w14:textId="0022269B" w:rsidR="00E60D96" w:rsidRPr="000223A1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63" w:type="dxa"/>
            <w:shd w:val="clear" w:color="auto" w:fill="FFFFFF"/>
          </w:tcPr>
          <w:p w14:paraId="48C75F6B" w14:textId="65EBFB4D" w:rsidR="00E60D96" w:rsidRPr="000223A1" w:rsidRDefault="0022664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64" w:type="dxa"/>
            <w:shd w:val="clear" w:color="auto" w:fill="FFFFFF"/>
          </w:tcPr>
          <w:p w14:paraId="23A4559A" w14:textId="2E4D7340" w:rsidR="00E60D96" w:rsidRPr="000223A1" w:rsidRDefault="0022664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63" w:type="dxa"/>
            <w:shd w:val="clear" w:color="auto" w:fill="FFFFFF"/>
          </w:tcPr>
          <w:p w14:paraId="7274C497" w14:textId="04141CDF" w:rsidR="00E60D96" w:rsidRPr="000223A1" w:rsidRDefault="0022664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864" w:type="dxa"/>
            <w:shd w:val="clear" w:color="auto" w:fill="FFFFFF"/>
          </w:tcPr>
          <w:p w14:paraId="04A6D849" w14:textId="08D523F7" w:rsidR="00E60D96" w:rsidRPr="000223A1" w:rsidRDefault="0022664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863" w:type="dxa"/>
            <w:shd w:val="clear" w:color="auto" w:fill="FFFFFF"/>
          </w:tcPr>
          <w:p w14:paraId="0FC40CB7" w14:textId="4A16DC2E" w:rsidR="00E60D96" w:rsidRPr="000223A1" w:rsidRDefault="0022664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63" w:type="dxa"/>
            <w:shd w:val="clear" w:color="auto" w:fill="FFFFFF"/>
          </w:tcPr>
          <w:p w14:paraId="6F2871B0" w14:textId="4625742C" w:rsidR="00E60D96" w:rsidRPr="000223A1" w:rsidRDefault="0022664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64" w:type="dxa"/>
            <w:shd w:val="clear" w:color="auto" w:fill="FFFFFF"/>
          </w:tcPr>
          <w:p w14:paraId="7D9E6964" w14:textId="01034FDF" w:rsidR="00E60D96" w:rsidRPr="000223A1" w:rsidRDefault="0022664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863" w:type="dxa"/>
            <w:shd w:val="clear" w:color="auto" w:fill="FFFFFF"/>
          </w:tcPr>
          <w:p w14:paraId="413E164B" w14:textId="203BA86F" w:rsidR="00E60D96" w:rsidRPr="000223A1" w:rsidRDefault="0022664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864" w:type="dxa"/>
            <w:shd w:val="clear" w:color="auto" w:fill="FFFFFF"/>
          </w:tcPr>
          <w:p w14:paraId="05EA038E" w14:textId="33982888" w:rsidR="00E60D96" w:rsidRPr="000223A1" w:rsidRDefault="00226643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101,6</w:t>
            </w:r>
          </w:p>
        </w:tc>
      </w:tr>
      <w:tr w:rsidR="00A754D6" w:rsidRPr="00BB61E4" w14:paraId="62C1AFB4" w14:textId="77777777" w:rsidTr="00803DAE">
        <w:trPr>
          <w:cantSplit/>
          <w:trHeight w:val="906"/>
        </w:trPr>
        <w:tc>
          <w:tcPr>
            <w:tcW w:w="548" w:type="dxa"/>
            <w:shd w:val="clear" w:color="auto" w:fill="FFFFFF"/>
          </w:tcPr>
          <w:p w14:paraId="293D8EBC" w14:textId="77777777" w:rsidR="00A754D6" w:rsidRPr="009E047A" w:rsidRDefault="00A754D6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399985A8" w14:textId="36390903" w:rsidR="00A754D6" w:rsidRPr="009E047A" w:rsidRDefault="00E60D96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объем экспорта древесины и целлюлозно-бумажных изделий Кировской области</w:t>
            </w:r>
          </w:p>
        </w:tc>
        <w:tc>
          <w:tcPr>
            <w:tcW w:w="1212" w:type="dxa"/>
            <w:shd w:val="clear" w:color="auto" w:fill="FFFFFF"/>
          </w:tcPr>
          <w:p w14:paraId="51A9632F" w14:textId="42B80CE7" w:rsidR="00A754D6" w:rsidRPr="009E047A" w:rsidRDefault="00E60D96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млн. долларов США</w:t>
            </w:r>
          </w:p>
        </w:tc>
        <w:tc>
          <w:tcPr>
            <w:tcW w:w="863" w:type="dxa"/>
            <w:shd w:val="clear" w:color="auto" w:fill="FFFFFF"/>
          </w:tcPr>
          <w:p w14:paraId="6A4EE427" w14:textId="7D2C9C31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863" w:type="dxa"/>
            <w:shd w:val="clear" w:color="auto" w:fill="FFFFFF"/>
          </w:tcPr>
          <w:p w14:paraId="6F93A374" w14:textId="3B250E76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864" w:type="dxa"/>
            <w:shd w:val="clear" w:color="auto" w:fill="FFFFFF"/>
          </w:tcPr>
          <w:p w14:paraId="0DF27994" w14:textId="7DE7FFFF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863" w:type="dxa"/>
            <w:shd w:val="clear" w:color="auto" w:fill="FFFFFF"/>
          </w:tcPr>
          <w:p w14:paraId="2A2ECD8D" w14:textId="6F27496E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63" w:type="dxa"/>
            <w:shd w:val="clear" w:color="auto" w:fill="FFFFFF"/>
          </w:tcPr>
          <w:p w14:paraId="60906932" w14:textId="3202BFFF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64" w:type="dxa"/>
            <w:shd w:val="clear" w:color="auto" w:fill="FFFFFF"/>
          </w:tcPr>
          <w:p w14:paraId="1F208E3D" w14:textId="26AC9165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863" w:type="dxa"/>
            <w:shd w:val="clear" w:color="auto" w:fill="FFFFFF"/>
          </w:tcPr>
          <w:p w14:paraId="3EFD834A" w14:textId="6827A5E9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864" w:type="dxa"/>
            <w:shd w:val="clear" w:color="auto" w:fill="FFFFFF"/>
          </w:tcPr>
          <w:p w14:paraId="1EA29284" w14:textId="5FB9B2AD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863" w:type="dxa"/>
            <w:shd w:val="clear" w:color="auto" w:fill="FFFFFF"/>
          </w:tcPr>
          <w:p w14:paraId="5DDB8341" w14:textId="1F0443ED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863" w:type="dxa"/>
            <w:shd w:val="clear" w:color="auto" w:fill="FFFFFF"/>
          </w:tcPr>
          <w:p w14:paraId="49474262" w14:textId="62BEB7B5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342,5</w:t>
            </w:r>
          </w:p>
        </w:tc>
        <w:tc>
          <w:tcPr>
            <w:tcW w:w="864" w:type="dxa"/>
            <w:shd w:val="clear" w:color="auto" w:fill="FFFFFF"/>
          </w:tcPr>
          <w:p w14:paraId="4DCA8769" w14:textId="185AD3A9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863" w:type="dxa"/>
            <w:shd w:val="clear" w:color="auto" w:fill="FFFFFF"/>
          </w:tcPr>
          <w:p w14:paraId="6DB9B0DE" w14:textId="2636DB57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377,5</w:t>
            </w:r>
          </w:p>
        </w:tc>
        <w:tc>
          <w:tcPr>
            <w:tcW w:w="864" w:type="dxa"/>
            <w:shd w:val="clear" w:color="auto" w:fill="FFFFFF"/>
          </w:tcPr>
          <w:p w14:paraId="07C319CE" w14:textId="09D2AEBB" w:rsidR="00A754D6" w:rsidRPr="009E047A" w:rsidRDefault="00003C6C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047A">
              <w:rPr>
                <w:rFonts w:ascii="Times New Roman" w:hAnsi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BD68BB" w:rsidRPr="00BB61E4" w14:paraId="2A02D730" w14:textId="77777777" w:rsidTr="00D64F4B">
        <w:trPr>
          <w:cantSplit/>
          <w:trHeight w:val="4140"/>
        </w:trPr>
        <w:tc>
          <w:tcPr>
            <w:tcW w:w="548" w:type="dxa"/>
            <w:vMerge w:val="restart"/>
            <w:shd w:val="clear" w:color="auto" w:fill="FFFFFF"/>
          </w:tcPr>
          <w:p w14:paraId="3BCAC9B4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 w14:paraId="6DA8C771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Отдельное мероприятие </w:t>
            </w:r>
          </w:p>
          <w:p w14:paraId="7EF83E12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«Финансовое обеспечение деятельности (докапитализации) регионального фонда развития промышленности, созданного в организационно-правовой форме,</w:t>
            </w:r>
          </w:p>
          <w:p w14:paraId="14723AD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предусмотренной частью 1 статьи 11 Федерального закона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 31.12.2014 № 488-ФЗ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 промышленной политике в Российской Федерации»</w:t>
            </w:r>
          </w:p>
        </w:tc>
        <w:tc>
          <w:tcPr>
            <w:tcW w:w="1212" w:type="dxa"/>
            <w:shd w:val="clear" w:color="auto" w:fill="FFFFFF"/>
          </w:tcPr>
          <w:p w14:paraId="7D481F25" w14:textId="77777777" w:rsidR="00BD68BB" w:rsidRPr="00BB61E4" w:rsidRDefault="00BD68BB" w:rsidP="00D64F4B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52DFD4D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FF5F707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A12B217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A47019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1149A2E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E6BA384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726CB96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50114B9B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28E5326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6918AA79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250E3B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43C8B5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41BA7AB9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8BB" w:rsidRPr="00BB61E4" w14:paraId="0DA59888" w14:textId="77777777" w:rsidTr="00D64F4B">
        <w:trPr>
          <w:cantSplit/>
        </w:trPr>
        <w:tc>
          <w:tcPr>
            <w:tcW w:w="548" w:type="dxa"/>
            <w:vMerge/>
            <w:shd w:val="clear" w:color="auto" w:fill="FFFFFF"/>
          </w:tcPr>
          <w:p w14:paraId="4A0606F5" w14:textId="77777777" w:rsidR="00BD68BB" w:rsidRPr="00BB61E4" w:rsidRDefault="00BD68BB" w:rsidP="00D64F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6445B98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созданных рабочих мест (накопленным итогом)*</w:t>
            </w:r>
          </w:p>
        </w:tc>
        <w:tc>
          <w:tcPr>
            <w:tcW w:w="1212" w:type="dxa"/>
          </w:tcPr>
          <w:p w14:paraId="61EB1F52" w14:textId="77777777" w:rsidR="00BD68BB" w:rsidRPr="00BB61E4" w:rsidRDefault="00BD68BB" w:rsidP="00D64F4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</w:tcPr>
          <w:p w14:paraId="141D7E3C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4A80776C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3D7249D8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6487B49D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4528E05F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4C34879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14:paraId="16424EA0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</w:tcPr>
          <w:p w14:paraId="08CF0E65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0A67E9FF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4F88A30B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47E3BACE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06825A90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51D9051A" w14:textId="77777777" w:rsidR="00BD68BB" w:rsidRPr="00BB61E4" w:rsidRDefault="00BD68BB" w:rsidP="00D64F4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D68BB" w:rsidRPr="00BB61E4" w14:paraId="53C16A2E" w14:textId="77777777" w:rsidTr="00D64F4B">
        <w:trPr>
          <w:cantSplit/>
        </w:trPr>
        <w:tc>
          <w:tcPr>
            <w:tcW w:w="548" w:type="dxa"/>
            <w:vMerge/>
            <w:shd w:val="clear" w:color="auto" w:fill="FFFFFF"/>
          </w:tcPr>
          <w:p w14:paraId="312E483B" w14:textId="77777777" w:rsidR="00BD68BB" w:rsidRPr="00BB61E4" w:rsidRDefault="00BD68BB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5795D899" w14:textId="6177B79D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</w:t>
            </w:r>
          </w:p>
        </w:tc>
        <w:tc>
          <w:tcPr>
            <w:tcW w:w="1212" w:type="dxa"/>
          </w:tcPr>
          <w:p w14:paraId="2AA34544" w14:textId="6C806DE1" w:rsidR="00BD68BB" w:rsidRPr="00BB61E4" w:rsidRDefault="00BD68BB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</w:tcPr>
          <w:p w14:paraId="54A519D1" w14:textId="16044076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5CDC5824" w14:textId="3C299BC0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0C2E4887" w14:textId="2348E706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66A128A6" w14:textId="3ED3959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14:paraId="4FA15EB1" w14:textId="561E9579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14:paraId="7CBA85D6" w14:textId="6E593811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63" w:type="dxa"/>
          </w:tcPr>
          <w:p w14:paraId="1AAD6545" w14:textId="6FC8E0B4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864" w:type="dxa"/>
          </w:tcPr>
          <w:p w14:paraId="0912CBBB" w14:textId="0861556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311E793C" w14:textId="1915F536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791DC464" w14:textId="7A6CD335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0604291E" w14:textId="3BEF9A1B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</w:tcPr>
          <w:p w14:paraId="68AA0FE1" w14:textId="71F7CF6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</w:tcPr>
          <w:p w14:paraId="5F301C7A" w14:textId="4ADC9B34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D68BB" w:rsidRPr="00BB61E4" w14:paraId="19C74314" w14:textId="77777777" w:rsidTr="00187C30">
        <w:trPr>
          <w:cantSplit/>
          <w:trHeight w:val="2530"/>
        </w:trPr>
        <w:tc>
          <w:tcPr>
            <w:tcW w:w="548" w:type="dxa"/>
            <w:vMerge w:val="restart"/>
            <w:shd w:val="clear" w:color="auto" w:fill="FFFFFF"/>
          </w:tcPr>
          <w:p w14:paraId="24D943F8" w14:textId="77777777" w:rsidR="00BD68BB" w:rsidRPr="00BB61E4" w:rsidRDefault="00BD68BB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</w:tcPr>
          <w:p w14:paraId="3E113B2A" w14:textId="23C4D10A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классификатора видов экономической деятельности (накопленным итогом),</w:t>
            </w:r>
          </w:p>
          <w:p w14:paraId="41FF8A1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за исключением видов</w:t>
            </w:r>
          </w:p>
          <w:p w14:paraId="36178B55" w14:textId="03604E79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деятельности, не относящихся к сфере ведения Министерства промышленности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торговли Российской Федерации*</w:t>
            </w:r>
          </w:p>
        </w:tc>
        <w:tc>
          <w:tcPr>
            <w:tcW w:w="1212" w:type="dxa"/>
          </w:tcPr>
          <w:p w14:paraId="404903E3" w14:textId="244B9038" w:rsidR="00BD68BB" w:rsidRPr="00BB61E4" w:rsidRDefault="00BD68BB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C26E44B" w14:textId="51682B22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0B11005E" w14:textId="4E37E565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2647D7F0" w14:textId="62861DF3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D33D819" w14:textId="0166DF03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8F5FC9E" w14:textId="2992D7A0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4FE90274" w14:textId="01F18548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90FF9CD" w14:textId="52CC47F6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14:paraId="34EF0943" w14:textId="0D1752B3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5143165F" w14:textId="380403EC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15BE1BD9" w14:textId="6A32C031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</w:tcPr>
          <w:p w14:paraId="393F056F" w14:textId="73E66EBA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1C0569B" w14:textId="6CAAEA2B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</w:tcPr>
          <w:p w14:paraId="0AC745A3" w14:textId="1BCB98A0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8BB" w:rsidRPr="00BB61E4" w14:paraId="775168D2" w14:textId="77777777" w:rsidTr="00D64F4B">
        <w:trPr>
          <w:cantSplit/>
          <w:trHeight w:val="5060"/>
        </w:trPr>
        <w:tc>
          <w:tcPr>
            <w:tcW w:w="548" w:type="dxa"/>
            <w:vMerge/>
            <w:shd w:val="clear" w:color="auto" w:fill="FFFFFF"/>
          </w:tcPr>
          <w:p w14:paraId="41AB3FA8" w14:textId="77777777" w:rsidR="00BD68BB" w:rsidRPr="00BB61E4" w:rsidRDefault="00BD68BB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61B5E719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</w:t>
            </w:r>
          </w:p>
          <w:p w14:paraId="1A6F8679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исключением видов деятельности, не относящихся к сфере ведения Министерства промышленности и торговли Российской Федерации*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3868202" w14:textId="77777777" w:rsidR="00BD68BB" w:rsidRPr="00BB61E4" w:rsidRDefault="00BD68BB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366D75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11D61B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84F90EB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77494E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E442F8B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8E0CB3A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E140D8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68170F7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ED78D0B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4ACC9E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6989945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CDE08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51EBD5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D68BB" w:rsidRPr="00BB61E4" w14:paraId="5A601648" w14:textId="77777777" w:rsidTr="006172EE">
        <w:trPr>
          <w:cantSplit/>
        </w:trPr>
        <w:tc>
          <w:tcPr>
            <w:tcW w:w="548" w:type="dxa"/>
            <w:vMerge w:val="restart"/>
            <w:shd w:val="clear" w:color="auto" w:fill="FFFFFF"/>
          </w:tcPr>
          <w:p w14:paraId="092F3A6D" w14:textId="77777777" w:rsidR="00BD68BB" w:rsidRPr="00BB61E4" w:rsidRDefault="00BD68BB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3E11E11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помощь*</w:t>
            </w:r>
          </w:p>
          <w:p w14:paraId="1E4B7467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FBD6191" w14:textId="77777777" w:rsidR="00BD68BB" w:rsidRPr="00BB61E4" w:rsidRDefault="00BD68BB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4E2D3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8E88C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5210E43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2CD204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281CDB4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38BD3B99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EA421D1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09B22279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E143BE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9F083F4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B02D665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E7C7B7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4E5AE64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D68BB" w:rsidRPr="00BB61E4" w14:paraId="4255EC8B" w14:textId="77777777" w:rsidTr="00D64F4B">
        <w:trPr>
          <w:cantSplit/>
          <w:trHeight w:val="6025"/>
        </w:trPr>
        <w:tc>
          <w:tcPr>
            <w:tcW w:w="548" w:type="dxa"/>
            <w:vMerge/>
            <w:shd w:val="clear" w:color="auto" w:fill="FFFFFF"/>
          </w:tcPr>
          <w:p w14:paraId="3343ADD6" w14:textId="77777777" w:rsidR="00BD68BB" w:rsidRPr="00BB61E4" w:rsidRDefault="00BD68BB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4670B0E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увеличение полной учетной стоимости основных фондов за отчетный год  (поступление) за счет создания новой стоимости (ввода в</w:t>
            </w:r>
          </w:p>
          <w:p w14:paraId="6C3E5BD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</w:t>
            </w:r>
          </w:p>
          <w:p w14:paraId="2F551D9E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 за исключением видов деятельности, не</w:t>
            </w:r>
          </w:p>
          <w:p w14:paraId="6F5E1554" w14:textId="77D27C9A" w:rsidR="00BD68BB" w:rsidRPr="00BB61E4" w:rsidRDefault="00BD68BB" w:rsidP="00BD68B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относящихся к сфере ведения Министерства промышленности и торговли Российской Федерации**</w:t>
            </w:r>
          </w:p>
        </w:tc>
        <w:tc>
          <w:tcPr>
            <w:tcW w:w="1212" w:type="dxa"/>
            <w:shd w:val="clear" w:color="auto" w:fill="FFFFFF"/>
          </w:tcPr>
          <w:p w14:paraId="07653D0B" w14:textId="77777777" w:rsidR="00BD68BB" w:rsidRPr="00BB61E4" w:rsidRDefault="00BD68BB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51E3767C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E454253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20E245F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3962F85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3A9E772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820C9FE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81,96</w:t>
            </w:r>
          </w:p>
        </w:tc>
        <w:tc>
          <w:tcPr>
            <w:tcW w:w="863" w:type="dxa"/>
            <w:shd w:val="clear" w:color="auto" w:fill="FFFFFF"/>
          </w:tcPr>
          <w:p w14:paraId="4CF1FD59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140,78</w:t>
            </w:r>
          </w:p>
        </w:tc>
        <w:tc>
          <w:tcPr>
            <w:tcW w:w="864" w:type="dxa"/>
            <w:shd w:val="clear" w:color="auto" w:fill="FFFFFF"/>
          </w:tcPr>
          <w:p w14:paraId="7A9124A2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202,15</w:t>
            </w:r>
          </w:p>
        </w:tc>
        <w:tc>
          <w:tcPr>
            <w:tcW w:w="863" w:type="dxa"/>
            <w:shd w:val="clear" w:color="auto" w:fill="FFFFFF"/>
          </w:tcPr>
          <w:p w14:paraId="2D374ADF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D4015C5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E8FE85A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1D1B0F7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47EDFA0" w14:textId="77777777" w:rsidR="00BD68BB" w:rsidRPr="00BB61E4" w:rsidRDefault="00BD68BB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180" w:rsidRPr="00BB61E4" w14:paraId="3065CFE3" w14:textId="77777777" w:rsidTr="00D624E9">
        <w:trPr>
          <w:cantSplit/>
          <w:trHeight w:val="4117"/>
        </w:trPr>
        <w:tc>
          <w:tcPr>
            <w:tcW w:w="548" w:type="dxa"/>
            <w:vMerge w:val="restart"/>
            <w:shd w:val="clear" w:color="auto" w:fill="FFFFFF"/>
          </w:tcPr>
          <w:p w14:paraId="75606E3A" w14:textId="77777777" w:rsidR="009C1180" w:rsidRPr="00BB61E4" w:rsidRDefault="009C1180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0F71B031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 «Обрабатывающие </w:t>
            </w:r>
          </w:p>
          <w:p w14:paraId="2D946050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производства» Общероссийского</w:t>
            </w:r>
          </w:p>
          <w:p w14:paraId="303FADD7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</w:t>
            </w:r>
          </w:p>
          <w:p w14:paraId="15FCCBA1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за исключением видов деятельности, не относящихся к сфере ведения Министерства</w:t>
            </w:r>
          </w:p>
          <w:p w14:paraId="1E1C8DA6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промышленности и</w:t>
            </w:r>
          </w:p>
          <w:p w14:paraId="17810ADD" w14:textId="4872C896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торговли Российской Федерации**</w:t>
            </w:r>
          </w:p>
        </w:tc>
        <w:tc>
          <w:tcPr>
            <w:tcW w:w="1212" w:type="dxa"/>
            <w:shd w:val="clear" w:color="auto" w:fill="FFFFFF"/>
          </w:tcPr>
          <w:p w14:paraId="4C8A8991" w14:textId="77777777" w:rsidR="009C1180" w:rsidRPr="00BB61E4" w:rsidRDefault="009C1180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79CC4BE0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D87C62A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CCA016A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CA51645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454624E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44C3350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82,02</w:t>
            </w:r>
          </w:p>
        </w:tc>
        <w:tc>
          <w:tcPr>
            <w:tcW w:w="863" w:type="dxa"/>
            <w:shd w:val="clear" w:color="auto" w:fill="FFFFFF"/>
          </w:tcPr>
          <w:p w14:paraId="4A5949E5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139,83</w:t>
            </w:r>
          </w:p>
        </w:tc>
        <w:tc>
          <w:tcPr>
            <w:tcW w:w="864" w:type="dxa"/>
            <w:shd w:val="clear" w:color="auto" w:fill="FFFFFF"/>
          </w:tcPr>
          <w:p w14:paraId="5E74BB1E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198,96</w:t>
            </w:r>
          </w:p>
        </w:tc>
        <w:tc>
          <w:tcPr>
            <w:tcW w:w="863" w:type="dxa"/>
            <w:shd w:val="clear" w:color="auto" w:fill="FFFFFF"/>
          </w:tcPr>
          <w:p w14:paraId="3F3B6170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415E2F9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6B149C4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A67BFD7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9377A91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C1180" w:rsidRPr="00BB61E4" w14:paraId="163B6BEA" w14:textId="77777777" w:rsidTr="00BD68BB">
        <w:trPr>
          <w:cantSplit/>
          <w:trHeight w:val="2768"/>
        </w:trPr>
        <w:tc>
          <w:tcPr>
            <w:tcW w:w="548" w:type="dxa"/>
            <w:vMerge/>
            <w:shd w:val="clear" w:color="auto" w:fill="FFFFFF"/>
          </w:tcPr>
          <w:p w14:paraId="2CCC5FE6" w14:textId="77777777" w:rsidR="009C1180" w:rsidRPr="00BB61E4" w:rsidRDefault="009C1180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6656235B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</w:t>
            </w:r>
          </w:p>
          <w:p w14:paraId="11973ACB" w14:textId="7777777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«Обрабатывающие производства» </w:t>
            </w:r>
          </w:p>
          <w:p w14:paraId="3787CF99" w14:textId="1EC5286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Общероссийского классификатора видов экономической деятельности (накопленным итогом),</w:t>
            </w:r>
          </w:p>
        </w:tc>
        <w:tc>
          <w:tcPr>
            <w:tcW w:w="1212" w:type="dxa"/>
            <w:shd w:val="clear" w:color="auto" w:fill="FFFFFF"/>
          </w:tcPr>
          <w:p w14:paraId="703400A3" w14:textId="21254512" w:rsidR="009C1180" w:rsidRPr="00BB61E4" w:rsidRDefault="009C1180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1609682D" w14:textId="2DD77FEF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1EE3CAD" w14:textId="3F53B6BC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B9A6069" w14:textId="09962C02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C717263" w14:textId="6122F6CE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73E336F" w14:textId="156331E0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847D946" w14:textId="197D2D94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250,62</w:t>
            </w:r>
          </w:p>
        </w:tc>
        <w:tc>
          <w:tcPr>
            <w:tcW w:w="863" w:type="dxa"/>
            <w:shd w:val="clear" w:color="auto" w:fill="FFFFFF"/>
          </w:tcPr>
          <w:p w14:paraId="77675C38" w14:textId="724A3A04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403,88</w:t>
            </w:r>
          </w:p>
        </w:tc>
        <w:tc>
          <w:tcPr>
            <w:tcW w:w="864" w:type="dxa"/>
            <w:shd w:val="clear" w:color="auto" w:fill="FFFFFF"/>
          </w:tcPr>
          <w:p w14:paraId="5349D20B" w14:textId="24A08E96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669,17</w:t>
            </w:r>
          </w:p>
        </w:tc>
        <w:tc>
          <w:tcPr>
            <w:tcW w:w="863" w:type="dxa"/>
            <w:shd w:val="clear" w:color="auto" w:fill="FFFFFF"/>
          </w:tcPr>
          <w:p w14:paraId="520BDA05" w14:textId="3E8ACFF5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BB7CC7B" w14:textId="6E58BE12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52C5C48" w14:textId="5D80B119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1DD0894" w14:textId="2D16EFF7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79EE81D" w14:textId="64008F13" w:rsidR="009C1180" w:rsidRPr="00BB61E4" w:rsidRDefault="009C1180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047A" w:rsidRPr="00BB61E4" w14:paraId="38A69C69" w14:textId="77777777" w:rsidTr="005729F9">
        <w:trPr>
          <w:cantSplit/>
          <w:trHeight w:val="1634"/>
        </w:trPr>
        <w:tc>
          <w:tcPr>
            <w:tcW w:w="548" w:type="dxa"/>
            <w:vMerge w:val="restart"/>
            <w:shd w:val="clear" w:color="auto" w:fill="FFFFFF"/>
          </w:tcPr>
          <w:p w14:paraId="7248EDBB" w14:textId="77777777" w:rsidR="009E047A" w:rsidRPr="00BB61E4" w:rsidRDefault="009E047A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FFFFFF"/>
          </w:tcPr>
          <w:p w14:paraId="21DF8C6D" w14:textId="568C7AF6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за исключением видов деятельности, не относящихся к сфере ведения Министерства промышленности и</w:t>
            </w:r>
          </w:p>
          <w:p w14:paraId="181AEDC5" w14:textId="4F583CD5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торговли Российской Федерации**</w:t>
            </w:r>
          </w:p>
        </w:tc>
        <w:tc>
          <w:tcPr>
            <w:tcW w:w="1212" w:type="dxa"/>
            <w:shd w:val="clear" w:color="auto" w:fill="FFFFFF"/>
          </w:tcPr>
          <w:p w14:paraId="5C204C92" w14:textId="5DE2C4DB" w:rsidR="009E047A" w:rsidRPr="00BB61E4" w:rsidRDefault="009E047A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E266B1B" w14:textId="7D0903C6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2E7E47F" w14:textId="44188DE9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15358F04" w14:textId="7F178364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2BC4CBE" w14:textId="2DF3DAA4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CD90005" w14:textId="478755D0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3BE2A858" w14:textId="673A6D7E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160FA5C" w14:textId="56571E83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00714C5B" w14:textId="10C450A9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58AE3A1" w14:textId="3669B7FE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0C4B48AE" w14:textId="3A10ED3B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3F2FF458" w14:textId="7C3FE3BE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DBDADD9" w14:textId="7C9BB371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60C31FC4" w14:textId="3D302F84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47A" w:rsidRPr="00BB61E4" w14:paraId="4A9E331F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6ACB4BCC" w14:textId="77777777" w:rsidR="009E047A" w:rsidRPr="00BB61E4" w:rsidRDefault="009E047A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1427C148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212" w:type="dxa"/>
          </w:tcPr>
          <w:p w14:paraId="542E977C" w14:textId="77777777" w:rsidR="009E047A" w:rsidRPr="00BB61E4" w:rsidRDefault="009E047A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1A764FF5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7E630A9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4E5A83F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9746575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1651AE9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EC63B93" w14:textId="6E01C09D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  <w:shd w:val="clear" w:color="auto" w:fill="FFFFFF"/>
          </w:tcPr>
          <w:p w14:paraId="15E87BED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2E700F4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31C398D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CD8B6CF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0E9DBD9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6A3D398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5F95E2A" w14:textId="77777777" w:rsidR="009E047A" w:rsidRPr="00BB61E4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E047A" w:rsidRPr="00BB61E4" w14:paraId="432C756B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736D9617" w14:textId="77777777" w:rsidR="009E047A" w:rsidRDefault="009E047A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6873185F" w14:textId="77777777" w:rsidR="009E047A" w:rsidRPr="000223A1" w:rsidRDefault="009E047A" w:rsidP="001D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увеличение полной учетной стоимости основных фондов за отчетный год  (поступление) за счет создания новой стоимости (ввода в</w:t>
            </w:r>
          </w:p>
          <w:p w14:paraId="4F54929F" w14:textId="77777777" w:rsidR="009E047A" w:rsidRPr="000223A1" w:rsidRDefault="009E047A" w:rsidP="001D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 xml:space="preserve">действие новых основных фондов, модернизации, </w:t>
            </w:r>
          </w:p>
          <w:p w14:paraId="5573D1AA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 xml:space="preserve">реконструкции) по видам экономической деятельности раздела «Обрабатывающие производства» </w:t>
            </w:r>
          </w:p>
          <w:p w14:paraId="197820B8" w14:textId="77777777" w:rsidR="009E047A" w:rsidRPr="000223A1" w:rsidRDefault="009E047A" w:rsidP="001D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Общероссийского</w:t>
            </w:r>
          </w:p>
          <w:p w14:paraId="4E23EB63" w14:textId="31FD2BC2" w:rsidR="009E047A" w:rsidRPr="000223A1" w:rsidRDefault="009E047A" w:rsidP="001D27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 xml:space="preserve">классификатора видов экономической деятельности (накопленным итогом), за исключением видов </w:t>
            </w:r>
          </w:p>
        </w:tc>
        <w:tc>
          <w:tcPr>
            <w:tcW w:w="1212" w:type="dxa"/>
          </w:tcPr>
          <w:p w14:paraId="530A18B2" w14:textId="1736224E" w:rsidR="009E047A" w:rsidRPr="000223A1" w:rsidRDefault="009E047A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45623570" w14:textId="1E21B384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3A8DC2F" w14:textId="0DF08B0D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013D063" w14:textId="601318C2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32E5395" w14:textId="57A9BCAB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349715D" w14:textId="25B7BF12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38EEEE7" w14:textId="1529CBF1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D6FDFE5" w14:textId="218C1BB6" w:rsidR="009E047A" w:rsidRPr="00F7149F" w:rsidRDefault="00F7149F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7ED3513" w14:textId="38230A29" w:rsidR="009E047A" w:rsidRPr="00F7149F" w:rsidRDefault="00F7149F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863" w:type="dxa"/>
            <w:shd w:val="clear" w:color="auto" w:fill="FFFFFF"/>
          </w:tcPr>
          <w:p w14:paraId="5219EE6C" w14:textId="3D9EB656" w:rsidR="009E047A" w:rsidRPr="00F7149F" w:rsidRDefault="00F7149F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63" w:type="dxa"/>
            <w:shd w:val="clear" w:color="auto" w:fill="FFFFFF"/>
          </w:tcPr>
          <w:p w14:paraId="47DC7AE1" w14:textId="7F818B14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062D4D0" w14:textId="27C176C1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A8B2FEB" w14:textId="43F58096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8BA03B0" w14:textId="3C52D65B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047A" w:rsidRPr="00BB61E4" w14:paraId="09F1EA00" w14:textId="77777777" w:rsidTr="006B626C">
        <w:trPr>
          <w:cantSplit/>
          <w:trHeight w:val="1122"/>
        </w:trPr>
        <w:tc>
          <w:tcPr>
            <w:tcW w:w="548" w:type="dxa"/>
            <w:vMerge w:val="restart"/>
            <w:shd w:val="clear" w:color="auto" w:fill="FFFFFF"/>
          </w:tcPr>
          <w:p w14:paraId="1BA154BA" w14:textId="77777777" w:rsidR="009E047A" w:rsidRDefault="009E047A" w:rsidP="00BD6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19CCBC80" w14:textId="651F5C4A" w:rsidR="009E047A" w:rsidRPr="000223A1" w:rsidRDefault="009E047A" w:rsidP="0000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деятельности, не</w:t>
            </w:r>
          </w:p>
          <w:p w14:paraId="173C28A8" w14:textId="588481B9" w:rsidR="009E047A" w:rsidRPr="000223A1" w:rsidRDefault="009E047A" w:rsidP="0000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относящихся к сфере ведения Министерства промышленности и торговли Российской Федерации***</w:t>
            </w:r>
          </w:p>
        </w:tc>
        <w:tc>
          <w:tcPr>
            <w:tcW w:w="1212" w:type="dxa"/>
          </w:tcPr>
          <w:p w14:paraId="79F07AA3" w14:textId="77777777" w:rsidR="009E047A" w:rsidRPr="000223A1" w:rsidRDefault="009E047A" w:rsidP="00BD68BB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99DB59B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24CAE7C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62CEA735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CF18621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8B36CB7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265E8252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12BA5577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116D6943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2D6BD734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1D2BB1A5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304AD2EC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18A6241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74E82C21" w14:textId="77777777" w:rsidR="009E047A" w:rsidRPr="000223A1" w:rsidRDefault="009E047A" w:rsidP="00BD68BB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149F" w:rsidRPr="00BB61E4" w14:paraId="091D1381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20AAA6CB" w14:textId="77777777" w:rsidR="00F7149F" w:rsidRPr="009437F4" w:rsidRDefault="00F7149F" w:rsidP="00F7149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262B263F" w14:textId="77777777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 «Обрабатывающие </w:t>
            </w:r>
          </w:p>
          <w:p w14:paraId="60670FCF" w14:textId="77777777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производства» Общероссийского</w:t>
            </w:r>
          </w:p>
          <w:p w14:paraId="6CD658A1" w14:textId="77777777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</w:t>
            </w:r>
          </w:p>
          <w:p w14:paraId="76130FEC" w14:textId="77777777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за исключением видов деятельности, не относящихся к сфере ведения Министерства</w:t>
            </w:r>
          </w:p>
          <w:p w14:paraId="5456BF41" w14:textId="77777777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промышленности и</w:t>
            </w:r>
          </w:p>
          <w:p w14:paraId="4DCD7457" w14:textId="10690AFD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торговли Российской Федерации***</w:t>
            </w:r>
          </w:p>
        </w:tc>
        <w:tc>
          <w:tcPr>
            <w:tcW w:w="1212" w:type="dxa"/>
          </w:tcPr>
          <w:p w14:paraId="5DF50917" w14:textId="364E2963" w:rsidR="00F7149F" w:rsidRPr="000223A1" w:rsidRDefault="00F7149F" w:rsidP="00F7149F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1C6AAF3E" w14:textId="4B069BF8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3D1A8FA" w14:textId="579A4E10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D4C5549" w14:textId="55B194E7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470C2E3" w14:textId="18AA3AA3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4F1517D" w14:textId="55983516" w:rsidR="00F7149F" w:rsidRPr="00F7149F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8CFE5C7" w14:textId="4B397DD5" w:rsidR="00F7149F" w:rsidRPr="00F7149F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AAED411" w14:textId="56CDFB84" w:rsidR="00F7149F" w:rsidRPr="00F7149F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00A62AC" w14:textId="1A14FEDC" w:rsidR="00F7149F" w:rsidRPr="00F7149F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863" w:type="dxa"/>
            <w:shd w:val="clear" w:color="auto" w:fill="FFFFFF"/>
          </w:tcPr>
          <w:p w14:paraId="697839CC" w14:textId="3E1C6778" w:rsidR="00F7149F" w:rsidRPr="00F7149F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63" w:type="dxa"/>
            <w:shd w:val="clear" w:color="auto" w:fill="FFFFFF"/>
          </w:tcPr>
          <w:p w14:paraId="444E34BB" w14:textId="779D4358" w:rsidR="00F7149F" w:rsidRPr="00F7149F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749B9D0" w14:textId="672D878B" w:rsidR="00F7149F" w:rsidRPr="00F7149F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26A05CE" w14:textId="58B5D402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86D6DE1" w14:textId="52933BE0" w:rsidR="00F7149F" w:rsidRPr="000223A1" w:rsidRDefault="00F7149F" w:rsidP="00F7149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047A" w:rsidRPr="00BB61E4" w14:paraId="2C942C42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6D994155" w14:textId="77777777" w:rsidR="009E047A" w:rsidRPr="009437F4" w:rsidRDefault="009E047A" w:rsidP="00930C9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2F3E139D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</w:t>
            </w:r>
          </w:p>
          <w:p w14:paraId="2B6C4122" w14:textId="3E4C3D51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 xml:space="preserve"> «Обрабатывающие</w:t>
            </w:r>
          </w:p>
        </w:tc>
        <w:tc>
          <w:tcPr>
            <w:tcW w:w="1212" w:type="dxa"/>
          </w:tcPr>
          <w:p w14:paraId="730B7483" w14:textId="6F968298" w:rsidR="009E047A" w:rsidRPr="000223A1" w:rsidRDefault="009E047A" w:rsidP="00930C9A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1981CA84" w14:textId="76B138A1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342E66C" w14:textId="07D6642A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88E871D" w14:textId="46CD537C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EE2411E" w14:textId="4E0886AD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8E91714" w14:textId="38237164" w:rsidR="009E047A" w:rsidRPr="00F7149F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4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1274BC9" w14:textId="42C1DB4D" w:rsidR="009E047A" w:rsidRPr="00F7149F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B9318AF" w14:textId="762D4A22" w:rsidR="009E047A" w:rsidRPr="00F7149F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526FA64" w14:textId="08BE0BBB" w:rsidR="009E047A" w:rsidRPr="00F7149F" w:rsidRDefault="00F7149F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863" w:type="dxa"/>
            <w:shd w:val="clear" w:color="auto" w:fill="FFFFFF"/>
          </w:tcPr>
          <w:p w14:paraId="5360C23E" w14:textId="575AB41A" w:rsidR="009E047A" w:rsidRPr="00F7149F" w:rsidRDefault="00F7149F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63" w:type="dxa"/>
            <w:shd w:val="clear" w:color="auto" w:fill="FFFFFF"/>
          </w:tcPr>
          <w:p w14:paraId="42089E4A" w14:textId="2206E7E0" w:rsidR="009E047A" w:rsidRPr="00F7149F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FAD4796" w14:textId="7DFA3A1D" w:rsidR="009E047A" w:rsidRPr="00F7149F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4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5A02301" w14:textId="03945E2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B6BAB37" w14:textId="6DECBC22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047A" w:rsidRPr="00BB61E4" w14:paraId="72C6A3CF" w14:textId="77777777" w:rsidTr="006B626C">
        <w:trPr>
          <w:cantSplit/>
          <w:trHeight w:val="1122"/>
        </w:trPr>
        <w:tc>
          <w:tcPr>
            <w:tcW w:w="548" w:type="dxa"/>
            <w:vMerge w:val="restart"/>
            <w:shd w:val="clear" w:color="auto" w:fill="FFFFFF"/>
          </w:tcPr>
          <w:p w14:paraId="19889F7D" w14:textId="77777777" w:rsidR="009E047A" w:rsidRDefault="009E047A" w:rsidP="00930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7601282F" w14:textId="6DF72B7D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 xml:space="preserve">производства» </w:t>
            </w:r>
          </w:p>
          <w:p w14:paraId="58820067" w14:textId="256F960D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</w:t>
            </w:r>
          </w:p>
          <w:p w14:paraId="295B4D29" w14:textId="23C5E6CA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торговли Российской Федерации***</w:t>
            </w:r>
          </w:p>
        </w:tc>
        <w:tc>
          <w:tcPr>
            <w:tcW w:w="1212" w:type="dxa"/>
          </w:tcPr>
          <w:p w14:paraId="2EABF410" w14:textId="77777777" w:rsidR="009E047A" w:rsidRPr="000223A1" w:rsidRDefault="009E047A" w:rsidP="00930C9A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5BEDF4F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68996D7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776C9855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C1CFA1B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EB38FCA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699FF1C7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380B3E61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2264D5F9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117176EB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8EBD775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1AB5854A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shd w:val="clear" w:color="auto" w:fill="FFFFFF"/>
          </w:tcPr>
          <w:p w14:paraId="40C71CEF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31ADC761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047A" w:rsidRPr="00BB61E4" w14:paraId="7E3CE672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72EDE5CA" w14:textId="77777777" w:rsidR="009E047A" w:rsidRDefault="009E047A" w:rsidP="00930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2B956A99" w14:textId="6B0D323C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</w:t>
            </w:r>
            <w:r w:rsidRPr="000223A1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1212" w:type="dxa"/>
          </w:tcPr>
          <w:p w14:paraId="1E273EEF" w14:textId="388540A1" w:rsidR="009E047A" w:rsidRPr="000223A1" w:rsidRDefault="009E047A" w:rsidP="00930C9A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63" w:type="dxa"/>
            <w:shd w:val="clear" w:color="auto" w:fill="FFFFFF"/>
          </w:tcPr>
          <w:p w14:paraId="62A61803" w14:textId="35A28DCF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8F405FB" w14:textId="38270981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4962E52" w14:textId="4CA46265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07BEC35" w14:textId="595F8FEF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5D21A716" w14:textId="4221BC75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F13DE51" w14:textId="2347BF4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844B5C5" w14:textId="6CD80D54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shd w:val="clear" w:color="auto" w:fill="FFFFFF"/>
          </w:tcPr>
          <w:p w14:paraId="2EFE3995" w14:textId="3464C4F0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9F3DBFF" w14:textId="18E3E928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4B4BC1CB" w14:textId="1281DA6B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45661C3" w14:textId="1AA4E343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0F14795" w14:textId="42AF3125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35425D9" w14:textId="55FD2DEF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E047A" w:rsidRPr="00BB61E4" w14:paraId="755E078D" w14:textId="77777777" w:rsidTr="006B626C">
        <w:trPr>
          <w:cantSplit/>
          <w:trHeight w:val="1122"/>
        </w:trPr>
        <w:tc>
          <w:tcPr>
            <w:tcW w:w="548" w:type="dxa"/>
            <w:vMerge w:val="restart"/>
            <w:shd w:val="clear" w:color="auto" w:fill="FFFFFF"/>
          </w:tcPr>
          <w:p w14:paraId="6CF1B684" w14:textId="3437870E" w:rsidR="009E047A" w:rsidRPr="000223A1" w:rsidRDefault="009E047A" w:rsidP="00930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0FF3D633" w14:textId="7EB0F0B2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Отдельное мероприятие «Возмещение части затрат промышленных предприятий, связанных с приобретением нового оборудования»</w:t>
            </w:r>
          </w:p>
        </w:tc>
        <w:tc>
          <w:tcPr>
            <w:tcW w:w="1212" w:type="dxa"/>
          </w:tcPr>
          <w:p w14:paraId="186D19E7" w14:textId="77777777" w:rsidR="009E047A" w:rsidRPr="000223A1" w:rsidRDefault="009E047A" w:rsidP="00930C9A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C876F50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2C612F9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63D2BC29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6896BB4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0F5A712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6B17065F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D5C6A7D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D6E2C15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69DE00B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1A8EB9A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4863321C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0863ABC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58880614" w14:textId="77777777" w:rsidR="009E047A" w:rsidRPr="000223A1" w:rsidRDefault="009E047A" w:rsidP="00930C9A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047A" w:rsidRPr="00BB61E4" w14:paraId="78486430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3354A7B5" w14:textId="77777777" w:rsidR="009E047A" w:rsidRPr="00BE4FAD" w:rsidRDefault="009E047A" w:rsidP="00BE4FA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51B28B6B" w14:textId="44F4BCD4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</w:t>
            </w:r>
          </w:p>
        </w:tc>
        <w:tc>
          <w:tcPr>
            <w:tcW w:w="1212" w:type="dxa"/>
          </w:tcPr>
          <w:p w14:paraId="499B5858" w14:textId="1CAB2BE2" w:rsidR="009E047A" w:rsidRPr="000223A1" w:rsidRDefault="009E047A" w:rsidP="00BE4FAD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679904F4" w14:textId="34FF1A8E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45FEE70" w14:textId="39AA827E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F4B2AD0" w14:textId="5D5CEB7F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21B6253D" w14:textId="50C34B2A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3BF4710" w14:textId="6F2776E7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C16099A" w14:textId="5809644B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47B3C27" w14:textId="30963ADB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76BF6A86" w14:textId="505D252F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257,7</w:t>
            </w:r>
          </w:p>
        </w:tc>
        <w:tc>
          <w:tcPr>
            <w:tcW w:w="863" w:type="dxa"/>
            <w:shd w:val="clear" w:color="auto" w:fill="FFFFFF"/>
          </w:tcPr>
          <w:p w14:paraId="28668606" w14:textId="20684B93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427,3</w:t>
            </w:r>
          </w:p>
        </w:tc>
        <w:tc>
          <w:tcPr>
            <w:tcW w:w="863" w:type="dxa"/>
            <w:shd w:val="clear" w:color="auto" w:fill="FFFFFF"/>
          </w:tcPr>
          <w:p w14:paraId="00306B07" w14:textId="5C281586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600,1</w:t>
            </w:r>
          </w:p>
        </w:tc>
        <w:tc>
          <w:tcPr>
            <w:tcW w:w="864" w:type="dxa"/>
            <w:shd w:val="clear" w:color="auto" w:fill="FFFFFF"/>
          </w:tcPr>
          <w:p w14:paraId="5C868CA9" w14:textId="6EFC5068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0CF142D" w14:textId="60A59499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345CFFA" w14:textId="4B42A44C" w:rsidR="009E047A" w:rsidRPr="000223A1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3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49CD" w:rsidRPr="008D49CD" w14:paraId="7D935870" w14:textId="77777777" w:rsidTr="006B626C">
        <w:trPr>
          <w:cantSplit/>
          <w:trHeight w:val="1122"/>
        </w:trPr>
        <w:tc>
          <w:tcPr>
            <w:tcW w:w="548" w:type="dxa"/>
            <w:vMerge w:val="restart"/>
            <w:shd w:val="clear" w:color="auto" w:fill="FFFFFF"/>
          </w:tcPr>
          <w:p w14:paraId="0C387263" w14:textId="77777777" w:rsidR="009E047A" w:rsidRPr="008D49CD" w:rsidRDefault="009E047A" w:rsidP="00BE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096222B9" w14:textId="1380882C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основных фондов, модернизации, реконструкции) по видам экономической деятельности раздела «Обрабатывающие производства» Общероссийского</w:t>
            </w:r>
          </w:p>
          <w:p w14:paraId="6C88F7A2" w14:textId="252C62E1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C84211" w:rsidRPr="008D49CD"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  <w:tc>
          <w:tcPr>
            <w:tcW w:w="1212" w:type="dxa"/>
          </w:tcPr>
          <w:p w14:paraId="5D91007B" w14:textId="77777777" w:rsidR="009E047A" w:rsidRPr="008D49CD" w:rsidRDefault="009E047A" w:rsidP="00BE4FAD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ECC47A0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DE48FE8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64717565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FB193C8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A7F55AC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52065E42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595ADB59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0D9DC937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93CFB53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33828FC5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32D252B5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9BBB0EF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407FB018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9CD" w:rsidRPr="008D49CD" w14:paraId="767DE6C7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18B4CB15" w14:textId="77777777" w:rsidR="009E047A" w:rsidRPr="008D49CD" w:rsidRDefault="009E047A" w:rsidP="00BE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74930E3B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по видам экономической</w:t>
            </w:r>
          </w:p>
          <w:p w14:paraId="008C4534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деятельности раздела «Обрабатывающие производства» Общероссийского классификатора видов</w:t>
            </w:r>
          </w:p>
          <w:p w14:paraId="029888D1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экономической деятельности (накопленным итогом),</w:t>
            </w:r>
          </w:p>
          <w:p w14:paraId="6ADFAAFC" w14:textId="723271E5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за исключением видов деятельности, не относящихся к сфере</w:t>
            </w:r>
          </w:p>
        </w:tc>
        <w:tc>
          <w:tcPr>
            <w:tcW w:w="1212" w:type="dxa"/>
          </w:tcPr>
          <w:p w14:paraId="21AF74E4" w14:textId="6DBF37D8" w:rsidR="009E047A" w:rsidRPr="008D49CD" w:rsidRDefault="009E047A" w:rsidP="00BE4FAD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632425AB" w14:textId="41AFF3EA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7CC5FEF6" w14:textId="162D3AFE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2D32E82" w14:textId="603CD3B9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AAC16E8" w14:textId="18935BEB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06F7886B" w14:textId="6839F593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613924F2" w14:textId="128EF2E1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84B3AF8" w14:textId="1108597D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29221AE1" w14:textId="4BEC466A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257,7</w:t>
            </w:r>
          </w:p>
        </w:tc>
        <w:tc>
          <w:tcPr>
            <w:tcW w:w="863" w:type="dxa"/>
            <w:shd w:val="clear" w:color="auto" w:fill="FFFFFF"/>
          </w:tcPr>
          <w:p w14:paraId="1C6DFAF7" w14:textId="425620C2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427,3</w:t>
            </w:r>
          </w:p>
        </w:tc>
        <w:tc>
          <w:tcPr>
            <w:tcW w:w="863" w:type="dxa"/>
            <w:shd w:val="clear" w:color="auto" w:fill="FFFFFF"/>
          </w:tcPr>
          <w:p w14:paraId="4241854F" w14:textId="7D337A8E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600,1</w:t>
            </w:r>
          </w:p>
        </w:tc>
        <w:tc>
          <w:tcPr>
            <w:tcW w:w="864" w:type="dxa"/>
            <w:shd w:val="clear" w:color="auto" w:fill="FFFFFF"/>
          </w:tcPr>
          <w:p w14:paraId="66A40EA6" w14:textId="78E2CCF0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ED2E62C" w14:textId="2FDD041B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3BD50718" w14:textId="4CF34F75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D49CD" w:rsidRPr="008D49CD" w14:paraId="09D5AB8C" w14:textId="77777777" w:rsidTr="0065343F">
        <w:trPr>
          <w:cantSplit/>
          <w:trHeight w:val="925"/>
        </w:trPr>
        <w:tc>
          <w:tcPr>
            <w:tcW w:w="548" w:type="dxa"/>
            <w:vMerge w:val="restart"/>
            <w:shd w:val="clear" w:color="auto" w:fill="FFFFFF"/>
          </w:tcPr>
          <w:p w14:paraId="570B4FEF" w14:textId="77777777" w:rsidR="009E047A" w:rsidRPr="008D49CD" w:rsidRDefault="009E047A" w:rsidP="00BE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6781A62B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ведения Министерства</w:t>
            </w:r>
          </w:p>
          <w:p w14:paraId="73D0BC39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промышленности и</w:t>
            </w:r>
          </w:p>
          <w:p w14:paraId="6806768A" w14:textId="3B8CD2A8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торговли Российской Федерации</w:t>
            </w:r>
            <w:r w:rsidR="00C84211" w:rsidRPr="008D49CD"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  <w:tc>
          <w:tcPr>
            <w:tcW w:w="1212" w:type="dxa"/>
          </w:tcPr>
          <w:p w14:paraId="5AFE697E" w14:textId="77777777" w:rsidR="009E047A" w:rsidRPr="008D49CD" w:rsidRDefault="009E047A" w:rsidP="00BE4FAD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D21ED0C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98FE33D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300D7AFF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10344854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40C78121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40B194D2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77A72137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shd w:val="clear" w:color="auto" w:fill="FFFFFF"/>
          </w:tcPr>
          <w:p w14:paraId="61B22E85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0BAF81C1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67118FFE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27CDFD09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FFFFFF"/>
          </w:tcPr>
          <w:p w14:paraId="2470FC1E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FFFFFF"/>
          </w:tcPr>
          <w:p w14:paraId="1D84C711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9CD" w:rsidRPr="008D49CD" w14:paraId="581664D0" w14:textId="77777777" w:rsidTr="006B626C">
        <w:trPr>
          <w:cantSplit/>
          <w:trHeight w:val="1122"/>
        </w:trPr>
        <w:tc>
          <w:tcPr>
            <w:tcW w:w="548" w:type="dxa"/>
            <w:vMerge/>
            <w:shd w:val="clear" w:color="auto" w:fill="FFFFFF"/>
          </w:tcPr>
          <w:p w14:paraId="4C040B0B" w14:textId="77777777" w:rsidR="009E047A" w:rsidRPr="008D49CD" w:rsidRDefault="009E047A" w:rsidP="00BE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31308914" w14:textId="7777777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</w:t>
            </w:r>
          </w:p>
          <w:p w14:paraId="5228777E" w14:textId="247A3F30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C84211" w:rsidRPr="008D49CD">
              <w:rPr>
                <w:rFonts w:ascii="Times New Roman" w:hAnsi="Times New Roman"/>
                <w:sz w:val="20"/>
                <w:szCs w:val="20"/>
              </w:rPr>
              <w:t>****</w:t>
            </w:r>
          </w:p>
        </w:tc>
        <w:tc>
          <w:tcPr>
            <w:tcW w:w="1212" w:type="dxa"/>
          </w:tcPr>
          <w:p w14:paraId="757CF616" w14:textId="5BCE42E4" w:rsidR="009E047A" w:rsidRPr="008D49CD" w:rsidRDefault="009E047A" w:rsidP="00BE4FAD">
            <w:pPr>
              <w:shd w:val="clear" w:color="auto" w:fill="FFFFFF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863" w:type="dxa"/>
            <w:shd w:val="clear" w:color="auto" w:fill="FFFFFF"/>
          </w:tcPr>
          <w:p w14:paraId="55F9979C" w14:textId="41CE2297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33A31FB" w14:textId="1C11D36C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4A9C631E" w14:textId="72E8A488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C93562E" w14:textId="61FCEE7D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6B5E0C35" w14:textId="3F561FA1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120743DE" w14:textId="660844BE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3BC363CE" w14:textId="66422462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51D8AC9A" w14:textId="724A7D4E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787,4</w:t>
            </w:r>
          </w:p>
        </w:tc>
        <w:tc>
          <w:tcPr>
            <w:tcW w:w="863" w:type="dxa"/>
            <w:shd w:val="clear" w:color="auto" w:fill="FFFFFF"/>
          </w:tcPr>
          <w:p w14:paraId="006276D3" w14:textId="2EB6127F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1 260,9</w:t>
            </w:r>
          </w:p>
        </w:tc>
        <w:tc>
          <w:tcPr>
            <w:tcW w:w="863" w:type="dxa"/>
            <w:shd w:val="clear" w:color="auto" w:fill="FFFFFF"/>
          </w:tcPr>
          <w:p w14:paraId="5C753F30" w14:textId="19F0610A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2 077,4</w:t>
            </w:r>
          </w:p>
        </w:tc>
        <w:tc>
          <w:tcPr>
            <w:tcW w:w="864" w:type="dxa"/>
            <w:shd w:val="clear" w:color="auto" w:fill="FFFFFF"/>
          </w:tcPr>
          <w:p w14:paraId="1905F9AB" w14:textId="20C765C3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  <w:shd w:val="clear" w:color="auto" w:fill="FFFFFF"/>
          </w:tcPr>
          <w:p w14:paraId="1547E632" w14:textId="1C97B871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14:paraId="0256D42D" w14:textId="038B8F49" w:rsidR="009E047A" w:rsidRPr="008D49CD" w:rsidRDefault="009E047A" w:rsidP="00BE4FAD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9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0A4E4985" w14:textId="77777777" w:rsidR="00177583" w:rsidRDefault="00177583" w:rsidP="009276CF">
      <w:pPr>
        <w:autoSpaceDE w:val="0"/>
        <w:autoSpaceDN w:val="0"/>
        <w:adjustRightInd w:val="0"/>
        <w:spacing w:after="0" w:line="240" w:lineRule="auto"/>
        <w:ind w:left="-142" w:right="-456"/>
        <w:jc w:val="both"/>
        <w:rPr>
          <w:rFonts w:ascii="Times New Roman" w:hAnsi="Times New Roman"/>
          <w:sz w:val="24"/>
          <w:szCs w:val="24"/>
        </w:rPr>
      </w:pPr>
    </w:p>
    <w:p w14:paraId="09D271FC" w14:textId="0C21DDFF" w:rsidR="009276CF" w:rsidRPr="008D49CD" w:rsidRDefault="009276CF" w:rsidP="009276CF">
      <w:pPr>
        <w:autoSpaceDE w:val="0"/>
        <w:autoSpaceDN w:val="0"/>
        <w:adjustRightInd w:val="0"/>
        <w:spacing w:after="0" w:line="240" w:lineRule="auto"/>
        <w:ind w:left="-142" w:right="-4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49CD">
        <w:rPr>
          <w:rFonts w:ascii="Times New Roman" w:hAnsi="Times New Roman"/>
          <w:sz w:val="24"/>
          <w:szCs w:val="24"/>
        </w:rPr>
        <w:t xml:space="preserve">* Значения показателей установлены для субъектов деятельности в сфере промышленности, получивших государственную поддержку в 2022 году </w:t>
      </w:r>
      <w:r w:rsidRPr="008D49CD">
        <w:rPr>
          <w:rFonts w:ascii="Times New Roman" w:hAnsi="Times New Roman"/>
          <w:sz w:val="24"/>
          <w:szCs w:val="24"/>
          <w:lang w:eastAsia="ru-RU"/>
        </w:rPr>
        <w:t xml:space="preserve">на условиях софинансирования из федерального бюджета в рамках реализации постановления Правительства Российской Федерации от 15.03.2016 № 194 «Об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промышленности» по направлению «Финансовое обеспечение деятельности (докапитализации) регионального фонда развития </w:t>
      </w:r>
      <w:r w:rsidRPr="008D49CD">
        <w:rPr>
          <w:rFonts w:ascii="Times New Roman" w:hAnsi="Times New Roman"/>
          <w:sz w:val="24"/>
          <w:szCs w:val="24"/>
          <w:lang w:eastAsia="ru-RU"/>
        </w:rPr>
        <w:lastRenderedPageBreak/>
        <w:t>промышленности, созданного в организационно-правовой форме, предусмотренной частью 1 статьи 11 Федерального закона от 31.12.2014</w:t>
      </w:r>
      <w:r w:rsidRPr="008D49CD">
        <w:rPr>
          <w:rFonts w:ascii="Times New Roman" w:hAnsi="Times New Roman"/>
          <w:sz w:val="24"/>
          <w:szCs w:val="24"/>
          <w:lang w:eastAsia="ru-RU"/>
        </w:rPr>
        <w:br/>
        <w:t>№ 488-ФЗ «О промышленной политике в Российской Федерации». Мониторинг показателей осуществляется за период 2022 – 2024 годов.</w:t>
      </w:r>
    </w:p>
    <w:p w14:paraId="696B94CE" w14:textId="77777777" w:rsidR="009276CF" w:rsidRPr="008D49CD" w:rsidRDefault="009276CF" w:rsidP="009276CF">
      <w:pPr>
        <w:autoSpaceDE w:val="0"/>
        <w:autoSpaceDN w:val="0"/>
        <w:adjustRightInd w:val="0"/>
        <w:spacing w:after="0" w:line="240" w:lineRule="auto"/>
        <w:ind w:left="-142" w:right="-456"/>
        <w:jc w:val="both"/>
        <w:rPr>
          <w:rFonts w:ascii="Times New Roman" w:hAnsi="Times New Roman"/>
          <w:sz w:val="24"/>
          <w:szCs w:val="24"/>
        </w:rPr>
      </w:pPr>
      <w:r w:rsidRPr="008D49CD">
        <w:rPr>
          <w:rFonts w:ascii="Times New Roman" w:hAnsi="Times New Roman"/>
          <w:sz w:val="24"/>
          <w:szCs w:val="24"/>
        </w:rPr>
        <w:t>** Значения показателей установлены для субъектов деятельности в сфере промышленности, получивших государственную поддержку</w:t>
      </w:r>
      <w:r w:rsidRPr="008D49CD">
        <w:rPr>
          <w:rFonts w:ascii="Times New Roman" w:hAnsi="Times New Roman"/>
          <w:sz w:val="24"/>
          <w:szCs w:val="24"/>
        </w:rPr>
        <w:br/>
        <w:t xml:space="preserve">в 2023 году </w:t>
      </w:r>
      <w:r w:rsidRPr="008D49CD">
        <w:rPr>
          <w:rFonts w:ascii="Times New Roman" w:hAnsi="Times New Roman"/>
          <w:sz w:val="24"/>
          <w:szCs w:val="24"/>
          <w:lang w:eastAsia="ru-RU"/>
        </w:rPr>
        <w:t xml:space="preserve">на условиях софинансирования из федерального бюджета в рамках </w:t>
      </w:r>
      <w:r w:rsidRPr="008D49CD">
        <w:rPr>
          <w:rFonts w:ascii="Times New Roman" w:hAnsi="Times New Roman"/>
          <w:sz w:val="24"/>
          <w:szCs w:val="24"/>
        </w:rPr>
        <w:t xml:space="preserve">реализации Правил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</w:t>
      </w:r>
      <w:r w:rsidRPr="008D49CD">
        <w:rPr>
          <w:rFonts w:ascii="Times New Roman" w:eastAsia="Times New Roman" w:hAnsi="Times New Roman"/>
          <w:sz w:val="24"/>
          <w:szCs w:val="24"/>
        </w:rPr>
        <w:t>являющихся</w:t>
      </w:r>
      <w:r w:rsidRPr="008D49CD">
        <w:rPr>
          <w:rFonts w:ascii="Times New Roman" w:hAnsi="Times New Roman"/>
          <w:sz w:val="24"/>
          <w:szCs w:val="24"/>
        </w:rPr>
        <w:t xml:space="preserve"> </w:t>
      </w:r>
      <w:r w:rsidRPr="008D49CD">
        <w:rPr>
          <w:rFonts w:ascii="Times New Roman" w:eastAsia="Times New Roman" w:hAnsi="Times New Roman"/>
          <w:sz w:val="24"/>
          <w:szCs w:val="24"/>
        </w:rPr>
        <w:t xml:space="preserve">приложением </w:t>
      </w:r>
      <w:r w:rsidRPr="008D49CD">
        <w:rPr>
          <w:rFonts w:ascii="Times New Roman" w:hAnsi="Times New Roman"/>
          <w:sz w:val="24"/>
          <w:szCs w:val="24"/>
        </w:rPr>
        <w:t>№</w:t>
      </w:r>
      <w:r w:rsidRPr="008D49CD">
        <w:rPr>
          <w:rFonts w:ascii="Times New Roman" w:eastAsia="Times New Roman" w:hAnsi="Times New Roman"/>
          <w:sz w:val="24"/>
          <w:szCs w:val="24"/>
        </w:rPr>
        <w:t xml:space="preserve"> 3 к государственной программе Российской Федерации </w:t>
      </w:r>
      <w:r w:rsidRPr="008D49CD">
        <w:rPr>
          <w:rFonts w:ascii="Times New Roman" w:hAnsi="Times New Roman"/>
          <w:sz w:val="24"/>
          <w:szCs w:val="24"/>
        </w:rPr>
        <w:t>«</w:t>
      </w:r>
      <w:r w:rsidRPr="008D49CD">
        <w:rPr>
          <w:rFonts w:ascii="Times New Roman" w:eastAsia="Times New Roman" w:hAnsi="Times New Roman"/>
          <w:sz w:val="24"/>
          <w:szCs w:val="24"/>
        </w:rPr>
        <w:t>Развитие</w:t>
      </w:r>
      <w:r w:rsidRPr="008D49CD">
        <w:rPr>
          <w:rFonts w:ascii="Times New Roman" w:hAnsi="Times New Roman"/>
          <w:sz w:val="24"/>
          <w:szCs w:val="24"/>
        </w:rPr>
        <w:t xml:space="preserve"> </w:t>
      </w:r>
      <w:r w:rsidRPr="008D49CD">
        <w:rPr>
          <w:rFonts w:ascii="Times New Roman" w:eastAsia="Times New Roman" w:hAnsi="Times New Roman"/>
          <w:sz w:val="24"/>
          <w:szCs w:val="24"/>
        </w:rPr>
        <w:t>промышленности и повышение ее конкурентоспособности</w:t>
      </w:r>
      <w:r w:rsidRPr="008D49CD">
        <w:rPr>
          <w:rFonts w:ascii="Times New Roman" w:hAnsi="Times New Roman"/>
          <w:sz w:val="24"/>
          <w:szCs w:val="24"/>
        </w:rPr>
        <w:t>»</w:t>
      </w:r>
      <w:r w:rsidRPr="008D49CD">
        <w:rPr>
          <w:rFonts w:ascii="Times New Roman" w:eastAsia="Times New Roman" w:hAnsi="Times New Roman"/>
          <w:sz w:val="24"/>
          <w:szCs w:val="24"/>
        </w:rPr>
        <w:t>, утвержденной</w:t>
      </w:r>
      <w:r w:rsidRPr="008D49CD">
        <w:rPr>
          <w:rFonts w:ascii="Times New Roman" w:hAnsi="Times New Roman"/>
          <w:sz w:val="24"/>
          <w:szCs w:val="24"/>
        </w:rPr>
        <w:t xml:space="preserve"> </w:t>
      </w:r>
      <w:r w:rsidRPr="008D49CD">
        <w:rPr>
          <w:rFonts w:ascii="Times New Roman" w:eastAsia="Times New Roman" w:hAnsi="Times New Roman"/>
          <w:sz w:val="24"/>
          <w:szCs w:val="24"/>
        </w:rPr>
        <w:t xml:space="preserve">постановлением Правительства  Российской Федерации от </w:t>
      </w:r>
      <w:r w:rsidRPr="008D49CD">
        <w:rPr>
          <w:rFonts w:ascii="Times New Roman" w:hAnsi="Times New Roman"/>
          <w:sz w:val="24"/>
          <w:szCs w:val="24"/>
        </w:rPr>
        <w:t>15.04.2014 №</w:t>
      </w:r>
      <w:r w:rsidRPr="008D49CD">
        <w:rPr>
          <w:rFonts w:ascii="Times New Roman" w:eastAsia="Times New Roman" w:hAnsi="Times New Roman"/>
          <w:sz w:val="24"/>
          <w:szCs w:val="24"/>
        </w:rPr>
        <w:t xml:space="preserve"> 328 </w:t>
      </w:r>
      <w:r w:rsidRPr="008D49CD">
        <w:rPr>
          <w:rFonts w:ascii="Times New Roman" w:hAnsi="Times New Roman"/>
          <w:sz w:val="24"/>
          <w:szCs w:val="24"/>
        </w:rPr>
        <w:t>«</w:t>
      </w:r>
      <w:r w:rsidRPr="008D49CD">
        <w:rPr>
          <w:rFonts w:ascii="Times New Roman" w:eastAsia="Times New Roman" w:hAnsi="Times New Roman"/>
          <w:sz w:val="24"/>
          <w:szCs w:val="24"/>
        </w:rPr>
        <w:t>Об утверждении  государственной программы Российской Федерации</w:t>
      </w:r>
      <w:r w:rsidRPr="008D49CD">
        <w:rPr>
          <w:rFonts w:ascii="Times New Roman" w:hAnsi="Times New Roman"/>
          <w:sz w:val="24"/>
          <w:szCs w:val="24"/>
        </w:rPr>
        <w:t xml:space="preserve"> «</w:t>
      </w:r>
      <w:r w:rsidRPr="008D49CD">
        <w:rPr>
          <w:rFonts w:ascii="Times New Roman" w:eastAsia="Times New Roman" w:hAnsi="Times New Roman"/>
          <w:sz w:val="24"/>
          <w:szCs w:val="24"/>
        </w:rPr>
        <w:t>Развитие  промышленности</w:t>
      </w:r>
      <w:r w:rsidRPr="008D49CD">
        <w:rPr>
          <w:rFonts w:ascii="Times New Roman" w:eastAsia="Times New Roman" w:hAnsi="Times New Roman"/>
          <w:sz w:val="24"/>
          <w:szCs w:val="24"/>
        </w:rPr>
        <w:br/>
        <w:t>и повышение ее конкурентоспособности</w:t>
      </w:r>
      <w:r w:rsidRPr="008D49CD">
        <w:rPr>
          <w:rFonts w:ascii="Times New Roman" w:hAnsi="Times New Roman"/>
          <w:sz w:val="24"/>
          <w:szCs w:val="24"/>
        </w:rPr>
        <w:t>». Мониторинг показателей осуществляется за период 2023 – 2025 годов.</w:t>
      </w:r>
    </w:p>
    <w:p w14:paraId="5F388EE2" w14:textId="6FCB4938" w:rsidR="009276CF" w:rsidRPr="0070369D" w:rsidRDefault="009276CF" w:rsidP="00484F40">
      <w:pPr>
        <w:autoSpaceDE w:val="0"/>
        <w:autoSpaceDN w:val="0"/>
        <w:adjustRightInd w:val="0"/>
        <w:spacing w:after="0" w:line="240" w:lineRule="auto"/>
        <w:ind w:left="-142" w:right="-456"/>
        <w:jc w:val="both"/>
        <w:rPr>
          <w:rFonts w:ascii="Times New Roman" w:eastAsia="Times New Roman" w:hAnsi="Times New Roman"/>
          <w:sz w:val="24"/>
          <w:szCs w:val="24"/>
        </w:rPr>
      </w:pPr>
      <w:r w:rsidRPr="0070369D">
        <w:rPr>
          <w:rFonts w:ascii="Times New Roman" w:hAnsi="Times New Roman"/>
          <w:sz w:val="24"/>
          <w:szCs w:val="24"/>
        </w:rPr>
        <w:t>*** Значения показателей установлены для субъектов деятельности в сфере промышленности, получивших государственную поддержку</w:t>
      </w:r>
      <w:r w:rsidRPr="0070369D">
        <w:rPr>
          <w:rFonts w:ascii="Times New Roman" w:hAnsi="Times New Roman"/>
          <w:sz w:val="24"/>
          <w:szCs w:val="24"/>
        </w:rPr>
        <w:br/>
        <w:t xml:space="preserve">в 2024 году </w:t>
      </w:r>
      <w:r w:rsidR="00D911D4" w:rsidRPr="0070369D">
        <w:rPr>
          <w:rFonts w:ascii="Times New Roman" w:hAnsi="Times New Roman"/>
          <w:sz w:val="24"/>
          <w:szCs w:val="24"/>
        </w:rPr>
        <w:t xml:space="preserve">в случае прохождения </w:t>
      </w:r>
      <w:r w:rsidR="00484F40" w:rsidRPr="0070369D">
        <w:rPr>
          <w:rFonts w:ascii="Times New Roman" w:eastAsia="Times New Roman" w:hAnsi="Times New Roman"/>
          <w:sz w:val="24"/>
          <w:szCs w:val="24"/>
        </w:rPr>
        <w:t>Государственной программой конкурсного отбора</w:t>
      </w:r>
      <w:r w:rsidR="00374212" w:rsidRPr="0070369D">
        <w:rPr>
          <w:rFonts w:ascii="Times New Roman" w:eastAsia="Times New Roman" w:hAnsi="Times New Roman"/>
          <w:sz w:val="24"/>
          <w:szCs w:val="24"/>
        </w:rPr>
        <w:t xml:space="preserve"> и </w:t>
      </w:r>
      <w:r w:rsidR="00484F40" w:rsidRPr="0070369D">
        <w:rPr>
          <w:rFonts w:ascii="Times New Roman" w:eastAsia="Times New Roman" w:hAnsi="Times New Roman"/>
          <w:sz w:val="24"/>
          <w:szCs w:val="24"/>
        </w:rPr>
        <w:t>получени</w:t>
      </w:r>
      <w:r w:rsidR="00374212" w:rsidRPr="0070369D">
        <w:rPr>
          <w:rFonts w:ascii="Times New Roman" w:eastAsia="Times New Roman" w:hAnsi="Times New Roman"/>
          <w:sz w:val="24"/>
          <w:szCs w:val="24"/>
        </w:rPr>
        <w:t>я</w:t>
      </w:r>
      <w:r w:rsidR="00484F40" w:rsidRPr="0070369D">
        <w:rPr>
          <w:rFonts w:ascii="Times New Roman" w:eastAsia="Times New Roman" w:hAnsi="Times New Roman"/>
          <w:sz w:val="24"/>
          <w:szCs w:val="24"/>
        </w:rPr>
        <w:t xml:space="preserve"> государственной поддержки в форме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</w:r>
      <w:r w:rsidRPr="0070369D">
        <w:rPr>
          <w:rFonts w:ascii="Times New Roman" w:eastAsia="Times New Roman" w:hAnsi="Times New Roman"/>
          <w:sz w:val="24"/>
          <w:szCs w:val="24"/>
        </w:rPr>
        <w:t>. Мониторинг показателей осуществляется</w:t>
      </w:r>
      <w:r w:rsidR="00FE40EE" w:rsidRPr="0070369D">
        <w:rPr>
          <w:rFonts w:ascii="Times New Roman" w:eastAsia="Times New Roman" w:hAnsi="Times New Roman"/>
          <w:sz w:val="24"/>
          <w:szCs w:val="24"/>
        </w:rPr>
        <w:br/>
      </w:r>
      <w:r w:rsidRPr="0070369D">
        <w:rPr>
          <w:rFonts w:ascii="Times New Roman" w:eastAsia="Times New Roman" w:hAnsi="Times New Roman"/>
          <w:sz w:val="24"/>
          <w:szCs w:val="24"/>
        </w:rPr>
        <w:t>за период 2024 – 2026 годов.</w:t>
      </w:r>
    </w:p>
    <w:p w14:paraId="4FF0B171" w14:textId="7109D3FC" w:rsidR="00FE40EE" w:rsidRPr="0070369D" w:rsidRDefault="009276CF" w:rsidP="00FE40EE">
      <w:pPr>
        <w:autoSpaceDE w:val="0"/>
        <w:autoSpaceDN w:val="0"/>
        <w:adjustRightInd w:val="0"/>
        <w:spacing w:after="0" w:line="240" w:lineRule="auto"/>
        <w:ind w:left="-142" w:right="-456"/>
        <w:jc w:val="both"/>
        <w:rPr>
          <w:rFonts w:ascii="Times New Roman" w:eastAsia="Times New Roman" w:hAnsi="Times New Roman"/>
          <w:sz w:val="24"/>
          <w:szCs w:val="24"/>
        </w:rPr>
      </w:pPr>
      <w:r w:rsidRPr="0070369D">
        <w:rPr>
          <w:rFonts w:ascii="Times New Roman" w:hAnsi="Times New Roman"/>
          <w:sz w:val="24"/>
          <w:szCs w:val="24"/>
        </w:rPr>
        <w:t xml:space="preserve">**** </w:t>
      </w:r>
      <w:r w:rsidR="00484F40" w:rsidRPr="0070369D">
        <w:rPr>
          <w:rFonts w:ascii="Times New Roman" w:hAnsi="Times New Roman"/>
          <w:sz w:val="24"/>
          <w:szCs w:val="24"/>
        </w:rPr>
        <w:t>Значения показателей установлены для субъектов деятельности в сфере промышленности, получивших государственную поддержку</w:t>
      </w:r>
      <w:r w:rsidR="00484F40" w:rsidRPr="0070369D">
        <w:rPr>
          <w:rFonts w:ascii="Times New Roman" w:hAnsi="Times New Roman"/>
          <w:sz w:val="24"/>
          <w:szCs w:val="24"/>
        </w:rPr>
        <w:br/>
        <w:t>в 2025 году</w:t>
      </w:r>
      <w:r w:rsidR="00FE40EE" w:rsidRPr="0070369D">
        <w:rPr>
          <w:rFonts w:ascii="Times New Roman" w:hAnsi="Times New Roman"/>
          <w:sz w:val="24"/>
          <w:szCs w:val="24"/>
        </w:rPr>
        <w:t xml:space="preserve"> в случае прохождения </w:t>
      </w:r>
      <w:r w:rsidR="00FE40EE" w:rsidRPr="0070369D">
        <w:rPr>
          <w:rFonts w:ascii="Times New Roman" w:eastAsia="Times New Roman" w:hAnsi="Times New Roman"/>
          <w:sz w:val="24"/>
          <w:szCs w:val="24"/>
        </w:rPr>
        <w:t>Государственной программой конкурсного отбора и получения государственной поддержки в форме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промышленности. Мониторинг показателей осуществляется</w:t>
      </w:r>
      <w:r w:rsidR="00FE40EE" w:rsidRPr="0070369D">
        <w:rPr>
          <w:rFonts w:ascii="Times New Roman" w:eastAsia="Times New Roman" w:hAnsi="Times New Roman"/>
          <w:sz w:val="24"/>
          <w:szCs w:val="24"/>
        </w:rPr>
        <w:br/>
        <w:t>за период 2025 – 2027 годов.</w:t>
      </w:r>
    </w:p>
    <w:p w14:paraId="17CE4B19" w14:textId="77777777" w:rsidR="009276CF" w:rsidRPr="00BB61E4" w:rsidRDefault="009276CF" w:rsidP="009276CF">
      <w:pPr>
        <w:autoSpaceDE w:val="0"/>
        <w:autoSpaceDN w:val="0"/>
        <w:adjustRightInd w:val="0"/>
        <w:spacing w:before="720" w:after="0" w:line="240" w:lineRule="auto"/>
        <w:ind w:left="-142" w:right="-454"/>
        <w:jc w:val="center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____________</w:t>
      </w:r>
    </w:p>
    <w:p w14:paraId="73F3B89E" w14:textId="1BF0D120" w:rsidR="009276CF" w:rsidRDefault="009276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2D72E2B" w14:textId="77777777" w:rsidR="00823A85" w:rsidRPr="00BB61E4" w:rsidRDefault="00823A85" w:rsidP="00823A85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5413032F" w14:textId="77777777" w:rsidR="00823A85" w:rsidRPr="00BB61E4" w:rsidRDefault="00823A85" w:rsidP="00823A85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</w:p>
    <w:p w14:paraId="786DFA90" w14:textId="77777777" w:rsidR="00823A85" w:rsidRPr="00BB61E4" w:rsidRDefault="00823A85" w:rsidP="00823A85">
      <w:pPr>
        <w:pStyle w:val="ConsPlusNormal"/>
        <w:ind w:left="10915"/>
        <w:outlineLvl w:val="1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Приложение № 2</w:t>
      </w:r>
    </w:p>
    <w:p w14:paraId="2E325402" w14:textId="77777777" w:rsidR="00823A85" w:rsidRPr="00BB61E4" w:rsidRDefault="00823A85" w:rsidP="00CC5421">
      <w:pPr>
        <w:spacing w:after="0" w:line="240" w:lineRule="auto"/>
        <w:ind w:firstLine="10915"/>
        <w:rPr>
          <w:rFonts w:ascii="Times New Roman" w:hAnsi="Times New Roman"/>
          <w:sz w:val="28"/>
          <w:szCs w:val="28"/>
        </w:rPr>
      </w:pPr>
    </w:p>
    <w:p w14:paraId="5BCDA791" w14:textId="77777777" w:rsidR="00823A85" w:rsidRPr="00BB61E4" w:rsidRDefault="00823A85" w:rsidP="00823A85">
      <w:pPr>
        <w:spacing w:after="720" w:line="240" w:lineRule="auto"/>
        <w:ind w:left="10915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к Государственной программе</w:t>
      </w:r>
    </w:p>
    <w:p w14:paraId="7BA25384" w14:textId="35736C5B" w:rsidR="00823A85" w:rsidRPr="00BB61E4" w:rsidRDefault="00823A85" w:rsidP="00823A85">
      <w:pPr>
        <w:pStyle w:val="ConsPlusNormal"/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BB61E4">
        <w:rPr>
          <w:rFonts w:ascii="Times New Roman" w:hAnsi="Times New Roman"/>
          <w:b/>
          <w:sz w:val="28"/>
          <w:szCs w:val="28"/>
        </w:rPr>
        <w:t>ИЗМЕНЕНИ</w:t>
      </w:r>
      <w:r w:rsidR="007A6160">
        <w:rPr>
          <w:rFonts w:ascii="Times New Roman" w:hAnsi="Times New Roman"/>
          <w:b/>
          <w:sz w:val="28"/>
          <w:szCs w:val="28"/>
        </w:rPr>
        <w:t>Е</w:t>
      </w:r>
    </w:p>
    <w:p w14:paraId="1D6AFA19" w14:textId="77777777" w:rsidR="00823A85" w:rsidRPr="00BB61E4" w:rsidRDefault="00823A85" w:rsidP="00823A85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1E4">
        <w:rPr>
          <w:rFonts w:ascii="Times New Roman" w:hAnsi="Times New Roman"/>
          <w:b/>
          <w:sz w:val="28"/>
          <w:szCs w:val="28"/>
        </w:rPr>
        <w:t>в методике расчета значений целевых показателей эффективности реализации Государственной программы</w:t>
      </w:r>
    </w:p>
    <w:tbl>
      <w:tblPr>
        <w:tblW w:w="1496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5565"/>
        <w:gridCol w:w="8580"/>
      </w:tblGrid>
      <w:tr w:rsidR="00823A85" w:rsidRPr="00BB61E4" w14:paraId="75DF267F" w14:textId="77777777" w:rsidTr="00084E4C">
        <w:trPr>
          <w:trHeight w:val="20"/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066" w14:textId="77777777" w:rsidR="00823A85" w:rsidRPr="008223AB" w:rsidRDefault="00823A85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7C5E1F2F" w14:textId="77777777" w:rsidR="00823A85" w:rsidRPr="008223AB" w:rsidRDefault="00823A85" w:rsidP="00084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4EE0" w14:textId="77777777" w:rsidR="00823A85" w:rsidRPr="008223AB" w:rsidRDefault="00823A85" w:rsidP="00084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программы, подпрограммы, отдельного мероприятия, проекта, показателя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A82" w14:textId="77777777" w:rsidR="00823A85" w:rsidRPr="008223AB" w:rsidRDefault="00823A85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 xml:space="preserve">Методика расчета значения показателя, </w:t>
            </w:r>
          </w:p>
          <w:p w14:paraId="27229C9E" w14:textId="77777777" w:rsidR="00823A85" w:rsidRPr="008223AB" w:rsidRDefault="00823A85" w:rsidP="00084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источник получения информации</w:t>
            </w:r>
          </w:p>
        </w:tc>
      </w:tr>
      <w:tr w:rsidR="00CC5421" w:rsidRPr="00BB61E4" w14:paraId="007BA9C6" w14:textId="77777777" w:rsidTr="00084E4C">
        <w:trPr>
          <w:trHeight w:val="2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D2D2" w14:textId="77777777" w:rsidR="00CC5421" w:rsidRPr="008223AB" w:rsidRDefault="00CC5421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F5B" w14:textId="77777777" w:rsidR="00CC5421" w:rsidRPr="008223AB" w:rsidRDefault="00CC5421" w:rsidP="00084E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152" w14:textId="77777777" w:rsidR="00CC5421" w:rsidRPr="008223AB" w:rsidRDefault="00CC5421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421" w:rsidRPr="00BB61E4" w14:paraId="69E3184E" w14:textId="77777777" w:rsidTr="00084E4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CC262" w14:textId="77777777" w:rsidR="00CC5421" w:rsidRPr="008223AB" w:rsidRDefault="00CC5421" w:rsidP="00084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EF3" w14:textId="77777777" w:rsidR="00CC5421" w:rsidRPr="008223AB" w:rsidRDefault="00CC5421" w:rsidP="00084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индекс производства по виду экономической деятельности «Обрабатывающие производства» по полному кругу организаций-производителей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AFB" w14:textId="77777777" w:rsidR="00CC5421" w:rsidRPr="008223AB" w:rsidRDefault="00CC5421" w:rsidP="00084E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3AB">
              <w:rPr>
                <w:rFonts w:ascii="Times New Roman" w:hAnsi="Times New Roman"/>
                <w:bCs/>
                <w:sz w:val="20"/>
                <w:szCs w:val="20"/>
              </w:rPr>
              <w:t xml:space="preserve">значение показателя определяется в соответствии с данными Территориального органа Федеральной службы государственной статистики по Кировской области </w:t>
            </w:r>
          </w:p>
        </w:tc>
      </w:tr>
      <w:tr w:rsidR="00CC5421" w:rsidRPr="00BB61E4" w14:paraId="2B57215B" w14:textId="77777777" w:rsidTr="00084E4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846F8" w14:textId="77777777" w:rsidR="00CC5421" w:rsidRPr="008223AB" w:rsidRDefault="00CC5421" w:rsidP="00084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1BE" w14:textId="77777777" w:rsidR="00CC5421" w:rsidRPr="008223AB" w:rsidRDefault="00CC5421" w:rsidP="00084E4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 xml:space="preserve">темп роста производительности труда на предприятиях обрабатывающих производств </w:t>
            </w:r>
          </w:p>
          <w:p w14:paraId="08793436" w14:textId="77777777" w:rsidR="00CC5421" w:rsidRPr="008223AB" w:rsidRDefault="00CC5421" w:rsidP="00084E4C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B75" w14:textId="77777777" w:rsidR="00CC5421" w:rsidRPr="008223AB" w:rsidRDefault="00CC5421" w:rsidP="00CC5421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</w:t>
            </w:r>
          </w:p>
          <w:p w14:paraId="7828480C" w14:textId="77777777" w:rsidR="00CC5421" w:rsidRPr="00CC5421" w:rsidRDefault="00CC5421" w:rsidP="00CC5421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60FEAD" w14:textId="77777777" w:rsidR="00CC5421" w:rsidRPr="008223AB" w:rsidRDefault="00CC5421" w:rsidP="00CC5421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Т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рпт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 =  (</w:t>
            </w:r>
            <w:r w:rsidRPr="008223A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опо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 /  Ч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сро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>) / (</w:t>
            </w:r>
            <w:r w:rsidRPr="008223A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опб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 /  Ч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срб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>) х 100%, где:</w:t>
            </w:r>
          </w:p>
          <w:p w14:paraId="701718AC" w14:textId="77777777" w:rsidR="00CC5421" w:rsidRPr="00CC5421" w:rsidRDefault="00CC5421" w:rsidP="00CC5421">
            <w:pPr>
              <w:spacing w:after="0" w:line="22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11A78EB" w14:textId="77777777" w:rsidR="00CC5421" w:rsidRPr="008223AB" w:rsidRDefault="00CC5421" w:rsidP="00CC5421">
            <w:pPr>
              <w:spacing w:after="0" w:line="228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Т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рпт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 –  темп роста производительности труда на предприятиях обрабатывающих производств, процентов;</w:t>
            </w:r>
          </w:p>
          <w:p w14:paraId="2F9DA1B8" w14:textId="77777777" w:rsidR="00CC5421" w:rsidRPr="008223AB" w:rsidRDefault="00CC5421" w:rsidP="00CC5421">
            <w:pPr>
              <w:spacing w:after="0" w:line="228" w:lineRule="auto"/>
              <w:ind w:left="27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опо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 –  объем отгруженной продукции в отчетном периоде, тыс. рублей;</w:t>
            </w:r>
          </w:p>
          <w:p w14:paraId="4D51DB39" w14:textId="77777777" w:rsidR="00CC5421" w:rsidRPr="008223AB" w:rsidRDefault="00CC5421" w:rsidP="00CC5421">
            <w:pPr>
              <w:spacing w:after="0" w:line="228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Ч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сро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– среднесписочная численность работников на предприятиях обрабатывающих производств в отчетном периоде, тыс. человек;</w:t>
            </w:r>
          </w:p>
          <w:p w14:paraId="5853E934" w14:textId="77777777" w:rsidR="00CC5421" w:rsidRPr="008223AB" w:rsidRDefault="00CC5421" w:rsidP="00CC5421">
            <w:pPr>
              <w:spacing w:after="0" w:line="228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опб   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>–  объем отгруженной продукции в базовом периоде, тыс. рублей;</w:t>
            </w:r>
          </w:p>
          <w:p w14:paraId="26266561" w14:textId="77777777" w:rsidR="00CC5421" w:rsidRPr="008223AB" w:rsidRDefault="00CC5421" w:rsidP="00CC5421">
            <w:pPr>
              <w:spacing w:after="0" w:line="228" w:lineRule="auto"/>
              <w:ind w:left="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Ч</w:t>
            </w:r>
            <w:r w:rsidRPr="008223AB">
              <w:rPr>
                <w:rFonts w:ascii="Times New Roman" w:hAnsi="Times New Roman"/>
                <w:sz w:val="20"/>
                <w:szCs w:val="20"/>
                <w:vertAlign w:val="subscript"/>
              </w:rPr>
              <w:t>срб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– среднесписочная численность работников на предприятиях обрабатывающих производств в базовом периоде, тыс. человек.</w:t>
            </w:r>
          </w:p>
          <w:p w14:paraId="2A0C0CE3" w14:textId="77777777" w:rsidR="00CC5421" w:rsidRPr="008223AB" w:rsidRDefault="00CC5421" w:rsidP="00CC5421">
            <w:pPr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 xml:space="preserve">Значения </w:t>
            </w:r>
            <w:r>
              <w:rPr>
                <w:rFonts w:ascii="Times New Roman" w:hAnsi="Times New Roman"/>
                <w:sz w:val="20"/>
                <w:szCs w:val="20"/>
              </w:rPr>
              <w:t>показателей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 xml:space="preserve"> определяются в соответствии с данными Территориального органа Федеральной службы государственной статистики по Кировской области</w:t>
            </w:r>
          </w:p>
        </w:tc>
      </w:tr>
      <w:tr w:rsidR="00CC5421" w:rsidRPr="00BB61E4" w14:paraId="3C882481" w14:textId="77777777" w:rsidTr="00A42E54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75F13" w14:textId="77777777" w:rsidR="00CC5421" w:rsidRPr="008223AB" w:rsidRDefault="00CC5421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2C86" w14:textId="77777777" w:rsidR="00CC5421" w:rsidRPr="008223AB" w:rsidRDefault="00CC5421" w:rsidP="00084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количество созданных рабочих мест в парковых зонах интенсивного развития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B9A" w14:textId="77777777" w:rsidR="00CC5421" w:rsidRPr="008223AB" w:rsidRDefault="00CC5421" w:rsidP="00084E4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ведомственной отчетностью акционерного общества «</w:t>
            </w:r>
            <w:r w:rsidRPr="003A1AAC">
              <w:rPr>
                <w:rFonts w:ascii="Times New Roman" w:hAnsi="Times New Roman"/>
                <w:sz w:val="20"/>
                <w:szCs w:val="20"/>
              </w:rPr>
              <w:t xml:space="preserve">Корпорация развития </w:t>
            </w:r>
            <w:r w:rsidRPr="008223AB">
              <w:rPr>
                <w:rFonts w:ascii="Times New Roman" w:hAnsi="Times New Roman"/>
                <w:sz w:val="20"/>
                <w:szCs w:val="20"/>
              </w:rPr>
              <w:t>Кировской области». Значение показателя указывается нарастающим итогом</w:t>
            </w:r>
          </w:p>
        </w:tc>
      </w:tr>
      <w:tr w:rsidR="00CC5421" w:rsidRPr="00BB61E4" w14:paraId="4F5F54CD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F5F" w14:textId="77777777" w:rsidR="00CC5421" w:rsidRPr="00BB61E4" w:rsidRDefault="00CC5421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266E" w14:textId="77777777" w:rsidR="00CC5421" w:rsidRPr="00BB61E4" w:rsidRDefault="00CC5421" w:rsidP="00084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3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производства </w:t>
            </w:r>
            <w:r w:rsidRPr="00E61D5E">
              <w:rPr>
                <w:rFonts w:ascii="Times New Roman" w:hAnsi="Times New Roman"/>
                <w:sz w:val="20"/>
                <w:szCs w:val="20"/>
                <w:lang w:eastAsia="ru-RU"/>
              </w:rPr>
              <w:t>товаров (выполнени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61D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работ, оказани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8223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услуг) резидентами  парковой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зоны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869" w14:textId="77777777" w:rsidR="00CC5421" w:rsidRPr="00BB61E4" w:rsidRDefault="00CC5421" w:rsidP="00084E4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акционерного общества «Корпорация развития Кировской области»</w:t>
            </w:r>
          </w:p>
        </w:tc>
      </w:tr>
      <w:tr w:rsidR="00743F06" w:rsidRPr="00BB61E4" w14:paraId="7E2FEC02" w14:textId="77777777" w:rsidTr="00084E4C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52274" w14:textId="77777777" w:rsidR="00743F06" w:rsidRPr="00BB61E4" w:rsidRDefault="00743F06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7C8" w14:textId="77777777" w:rsidR="00743F06" w:rsidRPr="00BB61E4" w:rsidRDefault="00743F06" w:rsidP="003A1AAC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Отдельное мероприятие «Финансовое обеспечение деятельности (докапитализации) регионального фонда развития промышленности, созданного в организационно-правовой форме, предусмотренной частью 1 статьи 11 Федерального закона от 31.12.2014 № 488-ФЗ «О промышленной политике в Российской Федерации»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23FA" w14:textId="77777777" w:rsidR="00743F06" w:rsidRPr="00BB61E4" w:rsidRDefault="00743F06" w:rsidP="003A1AA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F06" w:rsidRPr="00BB61E4" w14:paraId="7AAF8966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DFFCA" w14:textId="77777777" w:rsidR="00743F06" w:rsidRPr="00BB61E4" w:rsidRDefault="00743F06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B3FC" w14:textId="77777777" w:rsidR="00743F06" w:rsidRPr="00BB61E4" w:rsidRDefault="00743F06" w:rsidP="003A1AAC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созданных рабочих мест (накопленным итогом)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AEF3" w14:textId="1DF533A4" w:rsidR="00743F06" w:rsidRPr="00BB61E4" w:rsidRDefault="003A1AAC" w:rsidP="003A1AA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поддержку. Значение показателя указывается нарастающим итогом.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Значение показателя </w:t>
            </w:r>
            <w:r>
              <w:rPr>
                <w:rFonts w:ascii="Times New Roman" w:hAnsi="Times New Roman"/>
                <w:sz w:val="20"/>
                <w:szCs w:val="20"/>
              </w:rPr>
              <w:t>устанавливается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2022 году</w:t>
            </w:r>
          </w:p>
        </w:tc>
      </w:tr>
      <w:tr w:rsidR="00743F06" w:rsidRPr="00BB61E4" w14:paraId="25F7FC1A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0830" w14:textId="77777777" w:rsidR="00743F06" w:rsidRPr="00BB61E4" w:rsidRDefault="00743F06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646" w14:textId="77777777" w:rsidR="00743F06" w:rsidRPr="00BB61E4" w:rsidRDefault="00743F06" w:rsidP="003A1AA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</w:t>
            </w:r>
          </w:p>
          <w:p w14:paraId="0291B74C" w14:textId="77777777" w:rsidR="00743F06" w:rsidRPr="00BB61E4" w:rsidRDefault="00743F06" w:rsidP="003A1AAC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63F" w14:textId="77777777" w:rsidR="00743F06" w:rsidRPr="00BB61E4" w:rsidRDefault="00743F06" w:rsidP="003A1AA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поддержку. Значение показателя указывается нарастающим итогом.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Значение показателя </w:t>
            </w:r>
            <w:r>
              <w:rPr>
                <w:rFonts w:ascii="Times New Roman" w:hAnsi="Times New Roman"/>
                <w:sz w:val="20"/>
                <w:szCs w:val="20"/>
              </w:rPr>
              <w:t>устанавливается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2022 году</w:t>
            </w:r>
          </w:p>
        </w:tc>
      </w:tr>
      <w:tr w:rsidR="00743F06" w:rsidRPr="00BB61E4" w14:paraId="67E33E67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F3A6D" w14:textId="77777777" w:rsidR="00743F06" w:rsidRPr="00BB61E4" w:rsidRDefault="00743F06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E4A" w14:textId="77777777" w:rsidR="00743F06" w:rsidRPr="00BB61E4" w:rsidRDefault="00743F06" w:rsidP="003A1AAC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7CCA" w14:textId="77777777" w:rsidR="00743F06" w:rsidRPr="00BB61E4" w:rsidRDefault="00743F06" w:rsidP="003A1AA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поддержку. Значение показателя указывается нарастающим итогом.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sz w:val="20"/>
                <w:szCs w:val="20"/>
              </w:rPr>
              <w:t>устанавливается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2022 году</w:t>
            </w:r>
          </w:p>
        </w:tc>
      </w:tr>
      <w:tr w:rsidR="00743F06" w:rsidRPr="00BB61E4" w14:paraId="53A5E5B2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DDA46" w14:textId="77777777" w:rsidR="00743F06" w:rsidRPr="00BB61E4" w:rsidRDefault="00743F06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5A3" w14:textId="77777777" w:rsidR="00743F06" w:rsidRPr="00BB61E4" w:rsidRDefault="00743F06" w:rsidP="003A1AAC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F9E" w14:textId="77777777" w:rsidR="00743F06" w:rsidRPr="00BB61E4" w:rsidRDefault="00743F06" w:rsidP="003A1AA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области».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sz w:val="20"/>
                <w:szCs w:val="20"/>
              </w:rPr>
              <w:t>устанавливается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2022 году</w:t>
            </w:r>
          </w:p>
        </w:tc>
      </w:tr>
      <w:tr w:rsidR="00743F06" w:rsidRPr="00BB61E4" w14:paraId="3E6427B8" w14:textId="77777777" w:rsidTr="007A4F12">
        <w:trPr>
          <w:trHeight w:val="12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9BCE6" w14:textId="77777777" w:rsidR="00743F06" w:rsidRPr="00BB61E4" w:rsidRDefault="00743F06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E643E" w14:textId="77777777" w:rsidR="00743F06" w:rsidRPr="00BB61E4" w:rsidRDefault="00743F06" w:rsidP="003A1AAC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</w:t>
            </w:r>
          </w:p>
          <w:p w14:paraId="59809839" w14:textId="043EF1B6" w:rsidR="00743F06" w:rsidRPr="00BB61E4" w:rsidRDefault="00743F06" w:rsidP="003A1AAC">
            <w:pPr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деятельности раздела «Обрабатывающие производства»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FFCB0" w14:textId="77777777" w:rsidR="00743F06" w:rsidRPr="00BB61E4" w:rsidRDefault="00743F06" w:rsidP="003A1AA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(строка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графы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формы федерального статистического наблюдения № 11 «Сведения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наличии</w:t>
            </w:r>
          </w:p>
          <w:p w14:paraId="355CA64A" w14:textId="3B651A7A" w:rsidR="00743F06" w:rsidRPr="00BB61E4" w:rsidRDefault="00743F06" w:rsidP="003A1AAC">
            <w:pPr>
              <w:spacing w:after="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движении основных фондов (средств)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других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96DE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нефинансовых активов»).</w:t>
            </w:r>
            <w:r w:rsidRPr="00496DE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42CB8" w:rsidRPr="00BB61E4" w14:paraId="6DAF2D66" w14:textId="77777777" w:rsidTr="00084E4C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CBB6C" w14:textId="77777777" w:rsidR="00F42CB8" w:rsidRPr="00BB61E4" w:rsidRDefault="00F42CB8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4A4" w14:textId="2D244F5E" w:rsidR="00F42CB8" w:rsidRDefault="00F42CB8" w:rsidP="00084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Общероссийского классификатора видов экономической</w:t>
            </w:r>
          </w:p>
          <w:p w14:paraId="554EFA65" w14:textId="7DCB755B" w:rsidR="00F42CB8" w:rsidRPr="00BB61E4" w:rsidRDefault="00F42CB8" w:rsidP="00084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E90" w14:textId="35EC0ABF" w:rsidR="00F42CB8" w:rsidRPr="00BB61E4" w:rsidRDefault="00F42CB8" w:rsidP="00084E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указывается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нарастающим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итогом.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Значение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устан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ивается 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субъектов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деятельности в сфере  промышленности,  получивших  государственную  поддержку в  2023 году</w:t>
            </w:r>
          </w:p>
        </w:tc>
      </w:tr>
      <w:tr w:rsidR="00F42CB8" w:rsidRPr="00BB61E4" w14:paraId="5FD1D9F6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72CA" w14:textId="77777777" w:rsidR="00F42CB8" w:rsidRPr="00BB61E4" w:rsidRDefault="00F42CB8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A64" w14:textId="77777777" w:rsidR="00F42CB8" w:rsidRPr="00BB61E4" w:rsidRDefault="00F42CB8" w:rsidP="00084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235" w14:textId="77777777" w:rsidR="00F42CB8" w:rsidRPr="00BB61E4" w:rsidRDefault="00F42CB8" w:rsidP="00084E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поддержку. Значение показателя указывается нарастающим итогом.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Значение показателя устан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z w:val="20"/>
                <w:szCs w:val="20"/>
              </w:rPr>
              <w:t>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2023 году</w:t>
            </w:r>
          </w:p>
        </w:tc>
      </w:tr>
      <w:tr w:rsidR="00F42CB8" w:rsidRPr="00BB61E4" w14:paraId="65369E59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3A2FD" w14:textId="77777777" w:rsidR="00F42CB8" w:rsidRPr="00BB61E4" w:rsidRDefault="00F42CB8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79C" w14:textId="77777777" w:rsidR="00F42CB8" w:rsidRPr="00BB61E4" w:rsidRDefault="00F42CB8" w:rsidP="00084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</w:t>
            </w:r>
            <w:r w:rsidRPr="00BB61E4">
              <w:rPr>
                <w:sz w:val="28"/>
                <w:szCs w:val="28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8240" w14:textId="77777777" w:rsidR="00F42CB8" w:rsidRPr="00BB61E4" w:rsidRDefault="00F42CB8" w:rsidP="00084E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поддержку. Значение показателя указывается нарастающим итогом.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Значение показателя устан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z w:val="20"/>
                <w:szCs w:val="20"/>
              </w:rPr>
              <w:t>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2023 году</w:t>
            </w:r>
          </w:p>
        </w:tc>
      </w:tr>
      <w:tr w:rsidR="00F42CB8" w:rsidRPr="00BB61E4" w14:paraId="7060189D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5B902" w14:textId="77777777" w:rsidR="00F42CB8" w:rsidRPr="00BB61E4" w:rsidRDefault="00F42CB8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B86" w14:textId="77777777" w:rsidR="00F42CB8" w:rsidRPr="00BB61E4" w:rsidRDefault="00F42CB8" w:rsidP="00084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A7" w14:textId="77777777" w:rsidR="00F42CB8" w:rsidRPr="00BB61E4" w:rsidRDefault="00F42CB8" w:rsidP="00084E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области».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Значение показателя устан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z w:val="20"/>
                <w:szCs w:val="20"/>
              </w:rPr>
              <w:t>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2023 году</w:t>
            </w:r>
          </w:p>
        </w:tc>
      </w:tr>
      <w:tr w:rsidR="00F42CB8" w:rsidRPr="00BB61E4" w14:paraId="73E99689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39579" w14:textId="77777777" w:rsidR="00F42CB8" w:rsidRPr="00BB61E4" w:rsidRDefault="00F42CB8" w:rsidP="0008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2FA" w14:textId="77777777" w:rsidR="00F42CB8" w:rsidRPr="00BB61E4" w:rsidRDefault="00F42CB8" w:rsidP="00743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</w:t>
            </w:r>
          </w:p>
          <w:p w14:paraId="578261DF" w14:textId="77777777" w:rsidR="00F42CB8" w:rsidRDefault="00F42CB8" w:rsidP="00743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деятельности раздела «Обрабатывающие производства»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Общероссийского классификатора видов экономической</w:t>
            </w:r>
          </w:p>
          <w:p w14:paraId="153A10CF" w14:textId="3FF18FF0" w:rsidR="00F42CB8" w:rsidRPr="00BB61E4" w:rsidRDefault="00F42CB8" w:rsidP="00743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860" w14:textId="77777777" w:rsidR="00F42CB8" w:rsidRPr="00BB61E4" w:rsidRDefault="00F42CB8" w:rsidP="00743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(строка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графы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04B2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формы федерального статистического наблюдения № 11 «Сведения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наличии</w:t>
            </w:r>
          </w:p>
          <w:p w14:paraId="6FA3A479" w14:textId="7EA41ABA" w:rsidR="00F42CB8" w:rsidRPr="00BB61E4" w:rsidRDefault="00F42CB8" w:rsidP="00743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движении основных фондов (средств)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других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96DE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нефинансовых активов»).</w:t>
            </w:r>
            <w:r w:rsidRPr="00496DEB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указывается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нарастающим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итогом.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Значение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устан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ивается 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субъектов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деятельности в сфере  промышленности,  получивших  государственную  поддержку в 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42CB8" w:rsidRPr="00BB61E4" w14:paraId="007C398D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10B37" w14:textId="77777777" w:rsidR="00F42CB8" w:rsidRPr="00BB61E4" w:rsidRDefault="00F42CB8" w:rsidP="0074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2A26" w14:textId="41D0F00F" w:rsidR="00F42CB8" w:rsidRPr="00BB61E4" w:rsidRDefault="00F42CB8" w:rsidP="00743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 xml:space="preserve"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E698" w14:textId="14E5D441" w:rsidR="00F42CB8" w:rsidRPr="00BB61E4" w:rsidRDefault="00F42CB8" w:rsidP="00743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поддержку. Значение показателя указывается нарастающим итогом.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Значение показателя устан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z w:val="20"/>
                <w:szCs w:val="20"/>
              </w:rPr>
              <w:t>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42CB8" w:rsidRPr="00BB61E4" w14:paraId="6CF92D8A" w14:textId="77777777" w:rsidTr="00084E4C">
        <w:trPr>
          <w:trHeight w:val="20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C2A074" w14:textId="77777777" w:rsidR="00F42CB8" w:rsidRPr="00BB61E4" w:rsidRDefault="00F42CB8" w:rsidP="0074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DA0" w14:textId="07964AF1" w:rsidR="00F42CB8" w:rsidRPr="00BB61E4" w:rsidRDefault="00F42CB8" w:rsidP="00743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B03" w14:textId="77777777" w:rsidR="00F42CB8" w:rsidRPr="00BB61E4" w:rsidRDefault="00F42CB8" w:rsidP="00743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2CB8" w:rsidRPr="00BB61E4" w14:paraId="6FB356D0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89204" w14:textId="77777777" w:rsidR="00F42CB8" w:rsidRPr="00BB61E4" w:rsidRDefault="00F42CB8" w:rsidP="0074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7B59" w14:textId="373D4175" w:rsidR="00F42CB8" w:rsidRPr="00BB61E4" w:rsidRDefault="00F42CB8" w:rsidP="00743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</w:t>
            </w:r>
            <w:r w:rsidRPr="00BB61E4">
              <w:rPr>
                <w:sz w:val="28"/>
                <w:szCs w:val="28"/>
              </w:rPr>
              <w:t xml:space="preserve">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6BF" w14:textId="038A790E" w:rsidR="00F42CB8" w:rsidRPr="00BB61E4" w:rsidRDefault="00F42CB8" w:rsidP="00743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 по данным субъектов деятельности в сфере промышленности, получивших финансовую поддержку. Значение показателя указывается нарастающим итогом.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Значение показателя устан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z w:val="20"/>
                <w:szCs w:val="20"/>
              </w:rPr>
              <w:t>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F42CB8" w:rsidRPr="00BB61E4" w14:paraId="37421721" w14:textId="77777777" w:rsidTr="00084E4C">
        <w:trPr>
          <w:trHeight w:val="2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6A10" w14:textId="77777777" w:rsidR="00F42CB8" w:rsidRPr="00BB61E4" w:rsidRDefault="00F42CB8" w:rsidP="00743F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56F" w14:textId="4404E891" w:rsidR="00F42CB8" w:rsidRPr="00BB61E4" w:rsidRDefault="00F42CB8" w:rsidP="00743F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промышленных предприятий, которым оказана финансовая помощь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333" w14:textId="1DE4557B" w:rsidR="00F42CB8" w:rsidRPr="00BB61E4" w:rsidRDefault="00F42CB8" w:rsidP="00743F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61E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показателя определяется в соответствии с ведомственной отчетностью некоммерческой организации «Государственный фонд развития промышленности Кировской области». 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Значение показателя устан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>вл</w:t>
            </w:r>
            <w:r>
              <w:rPr>
                <w:rFonts w:ascii="Times New Roman" w:hAnsi="Times New Roman"/>
                <w:sz w:val="20"/>
                <w:szCs w:val="20"/>
              </w:rPr>
              <w:t>ивается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для субъектов деятельности в сфере промышленности, получивших государственную поддержку в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B61E4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</w:tbl>
    <w:p w14:paraId="6A1F8504" w14:textId="77777777" w:rsidR="00823A85" w:rsidRPr="00BB61E4" w:rsidRDefault="00823A85" w:rsidP="00823A85">
      <w:pPr>
        <w:spacing w:before="720"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BB61E4">
        <w:rPr>
          <w:rFonts w:ascii="Times New Roman" w:hAnsi="Times New Roman"/>
          <w:sz w:val="28"/>
          <w:szCs w:val="28"/>
        </w:rPr>
        <w:t>____________</w:t>
      </w:r>
    </w:p>
    <w:p w14:paraId="563ECC15" w14:textId="77777777" w:rsidR="00823A85" w:rsidRPr="00BB61E4" w:rsidRDefault="00823A85" w:rsidP="00823A85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</w:p>
    <w:p w14:paraId="255DD5A9" w14:textId="77777777" w:rsidR="003D49BB" w:rsidRDefault="003D49B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326F3415" w14:textId="572AF09F" w:rsidR="008911C1" w:rsidRPr="00BB61E4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  <w:r w:rsidRPr="00BB61E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E934C0" w:rsidRPr="00312A01">
        <w:rPr>
          <w:rFonts w:ascii="Times New Roman" w:hAnsi="Times New Roman"/>
          <w:bCs/>
          <w:sz w:val="28"/>
          <w:szCs w:val="28"/>
        </w:rPr>
        <w:t>3</w:t>
      </w:r>
    </w:p>
    <w:p w14:paraId="6F2DE6B0" w14:textId="77777777" w:rsidR="008911C1" w:rsidRPr="00BB61E4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</w:p>
    <w:p w14:paraId="4EF7DEB4" w14:textId="77777777" w:rsidR="008911C1" w:rsidRPr="00BB61E4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  <w:r w:rsidRPr="00BB61E4">
        <w:rPr>
          <w:rFonts w:ascii="Times New Roman" w:hAnsi="Times New Roman"/>
          <w:bCs/>
          <w:sz w:val="28"/>
          <w:szCs w:val="28"/>
        </w:rPr>
        <w:t>Приложение № 4</w:t>
      </w:r>
    </w:p>
    <w:p w14:paraId="16278778" w14:textId="77777777" w:rsidR="008911C1" w:rsidRPr="00BB61E4" w:rsidRDefault="008911C1" w:rsidP="001F6A81">
      <w:pPr>
        <w:autoSpaceDE w:val="0"/>
        <w:autoSpaceDN w:val="0"/>
        <w:adjustRightInd w:val="0"/>
        <w:spacing w:after="0" w:line="240" w:lineRule="auto"/>
        <w:ind w:firstLine="10206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0584C58A" w14:textId="77777777" w:rsidR="008911C1" w:rsidRPr="00BB61E4" w:rsidRDefault="008911C1" w:rsidP="001F6A81">
      <w:pPr>
        <w:pStyle w:val="ConsPlusTitle"/>
        <w:ind w:firstLine="10206"/>
        <w:rPr>
          <w:rFonts w:ascii="Times New Roman" w:hAnsi="Times New Roman" w:cs="Times New Roman"/>
          <w:b w:val="0"/>
          <w:sz w:val="28"/>
          <w:szCs w:val="28"/>
        </w:rPr>
      </w:pPr>
      <w:r w:rsidRPr="00BB61E4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</w:p>
    <w:p w14:paraId="7F7C1649" w14:textId="77777777" w:rsidR="003074EF" w:rsidRPr="00BB61E4" w:rsidRDefault="003074EF" w:rsidP="00785A88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 w:rsidRPr="00BB61E4">
        <w:rPr>
          <w:rFonts w:ascii="Times New Roman" w:hAnsi="Times New Roman" w:cs="Times New Roman"/>
          <w:sz w:val="28"/>
          <w:szCs w:val="28"/>
        </w:rPr>
        <w:t>ИЗМЕНЕНИЯ</w:t>
      </w:r>
    </w:p>
    <w:p w14:paraId="566FD8B1" w14:textId="77777777" w:rsidR="003074EF" w:rsidRPr="00BB61E4" w:rsidRDefault="003074EF" w:rsidP="003074EF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BB61E4">
        <w:rPr>
          <w:rFonts w:ascii="Times New Roman" w:hAnsi="Times New Roman" w:cs="Times New Roman"/>
          <w:sz w:val="28"/>
          <w:szCs w:val="28"/>
        </w:rPr>
        <w:t>в ресурсном обеспечении Государственной программы</w:t>
      </w:r>
    </w:p>
    <w:tbl>
      <w:tblPr>
        <w:tblW w:w="1551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A0" w:firstRow="1" w:lastRow="0" w:firstColumn="1" w:lastColumn="0" w:noHBand="0" w:noVBand="0"/>
      </w:tblPr>
      <w:tblGrid>
        <w:gridCol w:w="440"/>
        <w:gridCol w:w="1605"/>
        <w:gridCol w:w="1893"/>
        <w:gridCol w:w="882"/>
        <w:gridCol w:w="993"/>
        <w:gridCol w:w="1018"/>
        <w:gridCol w:w="964"/>
        <w:gridCol w:w="965"/>
        <w:gridCol w:w="880"/>
        <w:gridCol w:w="992"/>
        <w:gridCol w:w="851"/>
        <w:gridCol w:w="992"/>
        <w:gridCol w:w="992"/>
        <w:gridCol w:w="851"/>
        <w:gridCol w:w="1193"/>
      </w:tblGrid>
      <w:tr w:rsidR="00BB61E4" w:rsidRPr="00BB61E4" w14:paraId="0AA037FE" w14:textId="77777777" w:rsidTr="00954586">
        <w:trPr>
          <w:trHeight w:val="20"/>
          <w:tblHeader/>
        </w:trPr>
        <w:tc>
          <w:tcPr>
            <w:tcW w:w="440" w:type="dxa"/>
            <w:vMerge w:val="restart"/>
          </w:tcPr>
          <w:p w14:paraId="5094DCF9" w14:textId="77777777" w:rsidR="008911C1" w:rsidRPr="00BB61E4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№</w:t>
            </w:r>
            <w:r w:rsidRPr="00BB61E4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60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2CD9" w14:textId="77777777" w:rsidR="008911C1" w:rsidRPr="00BB61E4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Наименование государственной программы, подпрограммы,  отдельного мероприятия, проекта</w:t>
            </w:r>
          </w:p>
        </w:tc>
        <w:tc>
          <w:tcPr>
            <w:tcW w:w="18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6C5B" w14:textId="77777777" w:rsidR="008911C1" w:rsidRPr="00BB61E4" w:rsidRDefault="008911C1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финансирования, </w:t>
            </w:r>
            <w:r w:rsidRPr="00BB61E4">
              <w:rPr>
                <w:rFonts w:ascii="Times New Roman" w:hAnsi="Times New Roman"/>
                <w:sz w:val="18"/>
                <w:szCs w:val="18"/>
              </w:rPr>
              <w:br/>
              <w:t>ответственный исполнитель, соисполнитель</w:t>
            </w:r>
          </w:p>
        </w:tc>
        <w:tc>
          <w:tcPr>
            <w:tcW w:w="1157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ABB6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Расходы, тыс. рублей</w:t>
            </w:r>
          </w:p>
        </w:tc>
      </w:tr>
      <w:tr w:rsidR="00BB61E4" w:rsidRPr="00BB61E4" w14:paraId="057CCF28" w14:textId="77777777" w:rsidTr="00B048B1">
        <w:trPr>
          <w:trHeight w:val="20"/>
          <w:tblHeader/>
        </w:trPr>
        <w:tc>
          <w:tcPr>
            <w:tcW w:w="440" w:type="dxa"/>
            <w:vMerge/>
            <w:vAlign w:val="center"/>
          </w:tcPr>
          <w:p w14:paraId="3F90BAB4" w14:textId="77777777" w:rsidR="008911C1" w:rsidRPr="00BB61E4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2E576468" w14:textId="77777777" w:rsidR="008911C1" w:rsidRPr="00BB61E4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vAlign w:val="center"/>
          </w:tcPr>
          <w:p w14:paraId="69B3BB87" w14:textId="77777777" w:rsidR="008911C1" w:rsidRPr="00BB61E4" w:rsidRDefault="008911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</w:tcPr>
          <w:p w14:paraId="2F2E0A67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DB86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6FCF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20A8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9950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62C4217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F056C2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3D0142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65FDF7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2028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CCE764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2029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D5A825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2030 год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4B7D" w14:textId="77777777" w:rsidR="008911C1" w:rsidRPr="00BB61E4" w:rsidRDefault="008911C1" w:rsidP="00DB17D0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</w:tr>
      <w:tr w:rsidR="00BB61E4" w:rsidRPr="00BB61E4" w14:paraId="54236ADB" w14:textId="77777777" w:rsidTr="00B048B1">
        <w:trPr>
          <w:trHeight w:val="20"/>
        </w:trPr>
        <w:tc>
          <w:tcPr>
            <w:tcW w:w="440" w:type="dxa"/>
            <w:vMerge w:val="restart"/>
          </w:tcPr>
          <w:p w14:paraId="2023F5B8" w14:textId="77777777" w:rsidR="00A87CA4" w:rsidRPr="00BB61E4" w:rsidRDefault="00A87CA4" w:rsidP="004F4FF5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 w:val="restart"/>
          </w:tcPr>
          <w:p w14:paraId="1E965290" w14:textId="191AAAE0" w:rsidR="00A87CA4" w:rsidRPr="00BB61E4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Государственная программа Кировской области «Развитие отраслей промышленного комплекса»</w:t>
            </w:r>
          </w:p>
        </w:tc>
        <w:tc>
          <w:tcPr>
            <w:tcW w:w="1893" w:type="dxa"/>
          </w:tcPr>
          <w:p w14:paraId="07EA1311" w14:textId="77777777" w:rsidR="00A87CA4" w:rsidRPr="000223A1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21DB" w14:textId="1A547AA2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765 947,0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AE9D" w14:textId="06D02FC2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943 336,46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B7FE" w14:textId="11E148BC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1 </w:t>
            </w:r>
            <w:r w:rsidR="008F2E65" w:rsidRPr="000223A1">
              <w:rPr>
                <w:rFonts w:ascii="Times New Roman" w:hAnsi="Times New Roman"/>
                <w:sz w:val="18"/>
                <w:szCs w:val="18"/>
              </w:rPr>
              <w:t>269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 </w:t>
            </w:r>
            <w:r w:rsidR="00F128E4" w:rsidRPr="000223A1">
              <w:rPr>
                <w:rFonts w:ascii="Times New Roman" w:hAnsi="Times New Roman"/>
                <w:sz w:val="18"/>
                <w:szCs w:val="18"/>
              </w:rPr>
              <w:t>785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,</w:t>
            </w:r>
            <w:r w:rsidR="00E141C5" w:rsidRPr="000223A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67E3" w14:textId="09CB8295" w:rsidR="00A87CA4" w:rsidRPr="000223A1" w:rsidRDefault="009E37CF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489</w:t>
            </w:r>
            <w:r w:rsidR="00A87CA4" w:rsidRPr="000223A1">
              <w:rPr>
                <w:rFonts w:ascii="Times New Roman" w:hAnsi="Times New Roman"/>
                <w:sz w:val="18"/>
                <w:szCs w:val="18"/>
              </w:rPr>
              <w:t> </w:t>
            </w:r>
            <w:r w:rsidR="000C605F" w:rsidRPr="000223A1">
              <w:rPr>
                <w:rFonts w:ascii="Times New Roman" w:hAnsi="Times New Roman"/>
                <w:sz w:val="18"/>
                <w:szCs w:val="18"/>
              </w:rPr>
              <w:t>484</w:t>
            </w:r>
            <w:r w:rsidR="00A87CA4" w:rsidRPr="000223A1">
              <w:rPr>
                <w:rFonts w:ascii="Times New Roman" w:hAnsi="Times New Roman"/>
                <w:sz w:val="18"/>
                <w:szCs w:val="18"/>
              </w:rPr>
              <w:t>,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366C" w14:textId="120CD5F5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6 8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86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4</w:t>
            </w:r>
            <w:r w:rsidR="000A1BE8" w:rsidRPr="000223A1">
              <w:rPr>
                <w:rFonts w:ascii="Times New Roman" w:hAnsi="Times New Roman"/>
                <w:sz w:val="18"/>
                <w:szCs w:val="18"/>
              </w:rPr>
              <w:t>73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0275A79A" w14:textId="037DD17F" w:rsidR="00A87CA4" w:rsidRPr="000223A1" w:rsidRDefault="00A97839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566</w:t>
            </w:r>
            <w:r w:rsidR="00A87CA4" w:rsidRPr="000223A1">
              <w:rPr>
                <w:rFonts w:ascii="Times New Roman" w:hAnsi="Times New Roman"/>
                <w:sz w:val="18"/>
                <w:szCs w:val="18"/>
              </w:rPr>
              <w:t> 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5</w:t>
            </w:r>
            <w:r w:rsidR="000A1BE8" w:rsidRPr="000223A1">
              <w:rPr>
                <w:rFonts w:ascii="Times New Roman" w:hAnsi="Times New Roman"/>
                <w:sz w:val="18"/>
                <w:szCs w:val="18"/>
              </w:rPr>
              <w:t>87</w:t>
            </w:r>
            <w:r w:rsidR="00A87CA4" w:rsidRPr="000223A1">
              <w:rPr>
                <w:rFonts w:ascii="Times New Roman" w:hAnsi="Times New Roman"/>
                <w:sz w:val="18"/>
                <w:szCs w:val="18"/>
              </w:rPr>
              <w:t>,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6AB74AA" w14:textId="4E5705AA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5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36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 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5</w:t>
            </w:r>
            <w:r w:rsidR="00BB195D" w:rsidRPr="000223A1">
              <w:rPr>
                <w:rFonts w:ascii="Times New Roman" w:hAnsi="Times New Roman"/>
                <w:sz w:val="18"/>
                <w:szCs w:val="18"/>
              </w:rPr>
              <w:t>87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,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AA7A708" w14:textId="6FC8875C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36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 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5</w:t>
            </w:r>
            <w:r w:rsidR="00BB195D" w:rsidRPr="000223A1">
              <w:rPr>
                <w:rFonts w:ascii="Times New Roman" w:hAnsi="Times New Roman"/>
                <w:sz w:val="18"/>
                <w:szCs w:val="18"/>
              </w:rPr>
              <w:t>87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,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BF9F77" w14:textId="59235EC6" w:rsidR="00A87CA4" w:rsidRPr="000223A1" w:rsidRDefault="00BB195D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636 587,0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E5595F5" w14:textId="034F2BDA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7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36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 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5</w:t>
            </w:r>
            <w:r w:rsidR="00BB195D" w:rsidRPr="000223A1">
              <w:rPr>
                <w:rFonts w:ascii="Times New Roman" w:hAnsi="Times New Roman"/>
                <w:sz w:val="18"/>
                <w:szCs w:val="18"/>
              </w:rPr>
              <w:t>87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,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466D06B" w14:textId="7FAA9389" w:rsidR="00A87CA4" w:rsidRPr="000223A1" w:rsidRDefault="00BB195D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736 587,0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4860" w14:textId="2EFC2892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14 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204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 </w:t>
            </w:r>
            <w:r w:rsidR="000C605F" w:rsidRPr="000223A1">
              <w:rPr>
                <w:rFonts w:ascii="Times New Roman" w:hAnsi="Times New Roman"/>
                <w:sz w:val="18"/>
                <w:szCs w:val="18"/>
              </w:rPr>
              <w:t>548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,</w:t>
            </w:r>
            <w:r w:rsidR="0085201C" w:rsidRPr="000223A1">
              <w:rPr>
                <w:rFonts w:ascii="Times New Roman" w:hAnsi="Times New Roman"/>
                <w:sz w:val="18"/>
                <w:szCs w:val="18"/>
              </w:rPr>
              <w:t>2</w:t>
            </w:r>
            <w:r w:rsidR="00AD686E" w:rsidRPr="000223A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B61E4" w:rsidRPr="00BB61E4" w14:paraId="2E928080" w14:textId="77777777" w:rsidTr="00B048B1">
        <w:trPr>
          <w:trHeight w:val="20"/>
        </w:trPr>
        <w:tc>
          <w:tcPr>
            <w:tcW w:w="440" w:type="dxa"/>
            <w:vMerge/>
            <w:vAlign w:val="center"/>
          </w:tcPr>
          <w:p w14:paraId="6DC7478C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1110A698" w14:textId="77777777" w:rsidR="00A87CA4" w:rsidRPr="00BB61E4" w:rsidRDefault="00A87CA4" w:rsidP="004F4F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46D3DBE0" w14:textId="77777777" w:rsidR="00A87CA4" w:rsidRPr="000223A1" w:rsidRDefault="00A87CA4" w:rsidP="004F4FF5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 xml:space="preserve">федеральный бюджет  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053A" w14:textId="3DEBD306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6EA4" w14:textId="21536748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6AFC" w14:textId="302E16A8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95 582,2</w:t>
            </w:r>
            <w:r w:rsidR="00A932AE" w:rsidRPr="000223A1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247B" w14:textId="6A18026E" w:rsidR="00A87CA4" w:rsidRPr="000223A1" w:rsidRDefault="009E37CF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65</w:t>
            </w:r>
            <w:r w:rsidR="00A87CA4" w:rsidRPr="000223A1">
              <w:rPr>
                <w:rFonts w:ascii="Times New Roman" w:hAnsi="Times New Roman"/>
                <w:sz w:val="18"/>
                <w:szCs w:val="18"/>
              </w:rPr>
              <w:t> 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992</w:t>
            </w:r>
            <w:r w:rsidR="00A87CA4" w:rsidRPr="000223A1">
              <w:rPr>
                <w:rFonts w:ascii="Times New Roman" w:hAnsi="Times New Roman"/>
                <w:sz w:val="18"/>
                <w:szCs w:val="18"/>
              </w:rPr>
              <w:t>,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61D7" w14:textId="61249CA7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1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9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 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88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6,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5ACC692B" w14:textId="1F984F75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EEB7E65" w14:textId="3DAA7954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B5CD87C" w14:textId="4FFD6A73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3E9E730" w14:textId="47E99CF0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F56E39F" w14:textId="683670E3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36713AC" w14:textId="0B959C2B" w:rsidR="00A87CA4" w:rsidRPr="000223A1" w:rsidRDefault="00A87CA4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56D8" w14:textId="4E304C8D" w:rsidR="00A87CA4" w:rsidRPr="000223A1" w:rsidRDefault="00C1115D" w:rsidP="004F4FF5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20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3</w:t>
            </w:r>
            <w:r w:rsidR="00A87CA4" w:rsidRPr="000223A1">
              <w:rPr>
                <w:rFonts w:ascii="Times New Roman" w:hAnsi="Times New Roman"/>
                <w:sz w:val="18"/>
                <w:szCs w:val="18"/>
              </w:rPr>
              <w:t> 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960</w:t>
            </w:r>
            <w:r w:rsidR="00A87CA4" w:rsidRPr="000223A1">
              <w:rPr>
                <w:rFonts w:ascii="Times New Roman" w:hAnsi="Times New Roman"/>
                <w:sz w:val="18"/>
                <w:szCs w:val="18"/>
              </w:rPr>
              <w:t>,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97839" w:rsidRPr="00BB61E4" w14:paraId="23AFFC7E" w14:textId="77777777" w:rsidTr="00B048B1">
        <w:trPr>
          <w:trHeight w:val="838"/>
        </w:trPr>
        <w:tc>
          <w:tcPr>
            <w:tcW w:w="440" w:type="dxa"/>
            <w:vMerge/>
            <w:vAlign w:val="center"/>
          </w:tcPr>
          <w:p w14:paraId="455874DC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6D87E4E6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1165489D" w14:textId="77777777" w:rsidR="00A97839" w:rsidRPr="000223A1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в том числе министерство промышленности, предпринимательства и торговли Кировской области*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68A7" w14:textId="5CE9E1EB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C2A7" w14:textId="1FF46F92" w:rsidR="00A97839" w:rsidRPr="000223A1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87C4" w14:textId="7EC41C9C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95 582,2</w:t>
            </w:r>
            <w:r w:rsidR="00A932AE" w:rsidRPr="000223A1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30DD" w14:textId="2DF5A1B4" w:rsidR="00A97839" w:rsidRPr="000223A1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65 992,0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4CC7" w14:textId="3D60F583" w:rsidR="00A97839" w:rsidRPr="000223A1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19 886,1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25543481" w14:textId="672A8534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6EF3E9" w14:textId="65451C64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D8FEA36" w14:textId="275F15E0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5191F24" w14:textId="05D6FB49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CC75ED" w14:textId="2372C8E2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D4FABC" w14:textId="059143C5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3DF08" w14:textId="10EB3287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203 960,3</w:t>
            </w:r>
          </w:p>
        </w:tc>
      </w:tr>
      <w:tr w:rsidR="00BB195D" w:rsidRPr="00BB61E4" w14:paraId="0C51BA40" w14:textId="77777777" w:rsidTr="00B048B1">
        <w:trPr>
          <w:trHeight w:val="283"/>
        </w:trPr>
        <w:tc>
          <w:tcPr>
            <w:tcW w:w="440" w:type="dxa"/>
            <w:vMerge/>
            <w:vAlign w:val="center"/>
          </w:tcPr>
          <w:p w14:paraId="3176254C" w14:textId="77777777" w:rsidR="00BB195D" w:rsidRPr="00BB61E4" w:rsidRDefault="00BB195D" w:rsidP="00BB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1C819EF1" w14:textId="77777777" w:rsidR="00BB195D" w:rsidRPr="00BB61E4" w:rsidRDefault="00BB195D" w:rsidP="00BB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33BB3E39" w14:textId="77777777" w:rsidR="00BB195D" w:rsidRPr="000223A1" w:rsidRDefault="00BB195D" w:rsidP="00BB195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CCCD" w14:textId="0E541710" w:rsidR="00BB195D" w:rsidRPr="000223A1" w:rsidRDefault="00BB195D" w:rsidP="00BB195D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61 141,0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3A1E0" w14:textId="2D16F7DD" w:rsidR="00BB195D" w:rsidRPr="000223A1" w:rsidRDefault="00BB195D" w:rsidP="00BB195D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67 239,46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DA35" w14:textId="4C7C3BB8" w:rsidR="00BB195D" w:rsidRPr="000223A1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199 548,5</w:t>
            </w:r>
            <w:r w:rsidR="00A932AE" w:rsidRPr="000223A1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CFD6" w14:textId="47E2EA37" w:rsidR="00BB195D" w:rsidRPr="000223A1" w:rsidRDefault="00BB195D" w:rsidP="00BB195D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122 </w:t>
            </w:r>
            <w:r w:rsidR="000C605F" w:rsidRPr="000223A1">
              <w:rPr>
                <w:rFonts w:ascii="Times New Roman" w:hAnsi="Times New Roman"/>
                <w:sz w:val="18"/>
                <w:szCs w:val="18"/>
              </w:rPr>
              <w:t>524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2182" w14:textId="6D5CCE20" w:rsidR="00BB195D" w:rsidRPr="000223A1" w:rsidRDefault="00BB195D" w:rsidP="00BB195D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90 354,0</w:t>
            </w:r>
          </w:p>
        </w:tc>
        <w:tc>
          <w:tcPr>
            <w:tcW w:w="880" w:type="dxa"/>
            <w:shd w:val="clear" w:color="auto" w:fill="auto"/>
          </w:tcPr>
          <w:p w14:paraId="283C26C2" w14:textId="7907494B" w:rsidR="00BB195D" w:rsidRPr="000223A1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90 354,0</w:t>
            </w:r>
          </w:p>
        </w:tc>
        <w:tc>
          <w:tcPr>
            <w:tcW w:w="992" w:type="dxa"/>
            <w:shd w:val="clear" w:color="auto" w:fill="auto"/>
          </w:tcPr>
          <w:p w14:paraId="26A7B29A" w14:textId="259219FD" w:rsidR="00BB195D" w:rsidRPr="000223A1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851" w:type="dxa"/>
            <w:shd w:val="clear" w:color="auto" w:fill="auto"/>
          </w:tcPr>
          <w:p w14:paraId="0A7B746C" w14:textId="293B5425" w:rsidR="00BB195D" w:rsidRPr="000223A1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992" w:type="dxa"/>
            <w:shd w:val="clear" w:color="auto" w:fill="auto"/>
          </w:tcPr>
          <w:p w14:paraId="3D2E08BC" w14:textId="37F06A80" w:rsidR="00BB195D" w:rsidRPr="000223A1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992" w:type="dxa"/>
            <w:shd w:val="clear" w:color="auto" w:fill="auto"/>
          </w:tcPr>
          <w:p w14:paraId="2A11E24D" w14:textId="34C1767F" w:rsidR="00BB195D" w:rsidRPr="000223A1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851" w:type="dxa"/>
            <w:shd w:val="clear" w:color="auto" w:fill="auto"/>
          </w:tcPr>
          <w:p w14:paraId="0B235AD3" w14:textId="7AD1CFC2" w:rsidR="00BB195D" w:rsidRPr="000223A1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02A1" w14:textId="1A2F6735" w:rsidR="00BB195D" w:rsidRPr="000223A1" w:rsidRDefault="000C605F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932 930,96</w:t>
            </w:r>
          </w:p>
        </w:tc>
      </w:tr>
      <w:tr w:rsidR="00A97839" w:rsidRPr="00BB61E4" w14:paraId="03C499BE" w14:textId="77777777" w:rsidTr="00B048B1">
        <w:trPr>
          <w:trHeight w:val="283"/>
        </w:trPr>
        <w:tc>
          <w:tcPr>
            <w:tcW w:w="440" w:type="dxa"/>
            <w:vMerge/>
            <w:vAlign w:val="center"/>
          </w:tcPr>
          <w:p w14:paraId="3662E1F9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0A83D431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  <w:shd w:val="clear" w:color="auto" w:fill="FFFFFF"/>
          </w:tcPr>
          <w:p w14:paraId="7E702141" w14:textId="1FA9BF8D" w:rsidR="00A97839" w:rsidRPr="000223A1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C96E" w14:textId="77777777" w:rsidR="00A97839" w:rsidRPr="000223A1" w:rsidRDefault="00A97839" w:rsidP="00A97839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3C88" w14:textId="77777777" w:rsidR="00A97839" w:rsidRPr="000223A1" w:rsidRDefault="00A97839" w:rsidP="00A97839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F064" w14:textId="77777777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D1502" w14:textId="77777777" w:rsidR="00A97839" w:rsidRPr="000223A1" w:rsidRDefault="00A97839" w:rsidP="00A97839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AEB1" w14:textId="77777777" w:rsidR="00A97839" w:rsidRPr="000223A1" w:rsidRDefault="00A97839" w:rsidP="00A97839">
            <w:pPr>
              <w:spacing w:after="0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14:paraId="0939824A" w14:textId="77777777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E47F705" w14:textId="77777777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9DC661E" w14:textId="77777777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7464493" w14:textId="77777777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C16D4E" w14:textId="77777777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08B2220" w14:textId="77777777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08D5" w14:textId="77777777" w:rsidR="00A97839" w:rsidRPr="000223A1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195D" w:rsidRPr="00BB61E4" w14:paraId="3AF5AB28" w14:textId="77777777" w:rsidTr="00B048B1">
        <w:trPr>
          <w:trHeight w:val="857"/>
        </w:trPr>
        <w:tc>
          <w:tcPr>
            <w:tcW w:w="440" w:type="dxa"/>
            <w:vMerge/>
            <w:vAlign w:val="center"/>
          </w:tcPr>
          <w:p w14:paraId="284AB0A4" w14:textId="77777777" w:rsidR="00BB195D" w:rsidRPr="00BB61E4" w:rsidRDefault="00BB195D" w:rsidP="00BB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54675A45" w14:textId="77777777" w:rsidR="00BB195D" w:rsidRPr="00BB61E4" w:rsidRDefault="00BB195D" w:rsidP="00BB19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1BFEE8FA" w14:textId="0AAAFDAF" w:rsidR="00BB195D" w:rsidRPr="000223A1" w:rsidRDefault="00BB195D" w:rsidP="00BB195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 xml:space="preserve">министерство промышленности, предпринимательства и торговли Кировской </w:t>
            </w:r>
          </w:p>
        </w:tc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857B" w14:textId="656C2D7D" w:rsidR="00BB195D" w:rsidRPr="000223A1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61 141,0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7E2D" w14:textId="3A905F7F" w:rsidR="00BB195D" w:rsidRPr="000223A1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67 239,46</w:t>
            </w: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4A8D" w14:textId="0640EF71" w:rsidR="00BB195D" w:rsidRPr="000223A1" w:rsidRDefault="00BB195D" w:rsidP="00BB195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199 548,5</w:t>
            </w:r>
            <w:r w:rsidR="00A932AE" w:rsidRPr="000223A1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9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0AFE" w14:textId="54676034" w:rsidR="00BB195D" w:rsidRPr="000223A1" w:rsidRDefault="000C605F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122 524,0</w:t>
            </w:r>
          </w:p>
        </w:tc>
        <w:tc>
          <w:tcPr>
            <w:tcW w:w="9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9136" w14:textId="6F7DA59E" w:rsidR="00BB195D" w:rsidRPr="000223A1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90 354,0</w:t>
            </w:r>
          </w:p>
        </w:tc>
        <w:tc>
          <w:tcPr>
            <w:tcW w:w="880" w:type="dxa"/>
            <w:shd w:val="clear" w:color="auto" w:fill="auto"/>
          </w:tcPr>
          <w:p w14:paraId="342C7D6A" w14:textId="4CD956F1" w:rsidR="00BB195D" w:rsidRPr="000223A1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90 354,0</w:t>
            </w:r>
          </w:p>
        </w:tc>
        <w:tc>
          <w:tcPr>
            <w:tcW w:w="992" w:type="dxa"/>
            <w:shd w:val="clear" w:color="auto" w:fill="auto"/>
          </w:tcPr>
          <w:p w14:paraId="29D41936" w14:textId="7B48FDF3" w:rsidR="00BB195D" w:rsidRPr="000223A1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851" w:type="dxa"/>
            <w:shd w:val="clear" w:color="auto" w:fill="auto"/>
          </w:tcPr>
          <w:p w14:paraId="48D7F975" w14:textId="413D2628" w:rsidR="00BB195D" w:rsidRPr="000223A1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992" w:type="dxa"/>
            <w:shd w:val="clear" w:color="auto" w:fill="auto"/>
          </w:tcPr>
          <w:p w14:paraId="2089CE9E" w14:textId="73FD88BA" w:rsidR="00BB195D" w:rsidRPr="000223A1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992" w:type="dxa"/>
            <w:shd w:val="clear" w:color="auto" w:fill="auto"/>
          </w:tcPr>
          <w:p w14:paraId="61C83BBE" w14:textId="3E2E4FCA" w:rsidR="00BB195D" w:rsidRPr="000223A1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851" w:type="dxa"/>
            <w:shd w:val="clear" w:color="auto" w:fill="auto"/>
          </w:tcPr>
          <w:p w14:paraId="59A8D8A4" w14:textId="515F6507" w:rsidR="00BB195D" w:rsidRPr="000223A1" w:rsidRDefault="00BB195D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60 354,0</w:t>
            </w:r>
          </w:p>
        </w:tc>
        <w:tc>
          <w:tcPr>
            <w:tcW w:w="11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E5A4" w14:textId="71286C6F" w:rsidR="00BB195D" w:rsidRPr="000223A1" w:rsidRDefault="000C605F" w:rsidP="00BB195D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932 930,96</w:t>
            </w:r>
          </w:p>
        </w:tc>
      </w:tr>
      <w:tr w:rsidR="00A97839" w:rsidRPr="00BB61E4" w14:paraId="1D1A081E" w14:textId="77777777" w:rsidTr="000C605F">
        <w:trPr>
          <w:trHeight w:val="343"/>
        </w:trPr>
        <w:tc>
          <w:tcPr>
            <w:tcW w:w="440" w:type="dxa"/>
            <w:vMerge w:val="restart"/>
            <w:vAlign w:val="center"/>
          </w:tcPr>
          <w:p w14:paraId="1F9C9377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54D210F9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19E20B02" w14:textId="5CD2D7B2" w:rsidR="00A97839" w:rsidRPr="00BB61E4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области*</w:t>
            </w:r>
          </w:p>
        </w:tc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0A72" w14:textId="77777777" w:rsidR="00A97839" w:rsidRPr="00BB61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6C2A" w14:textId="77777777" w:rsidR="00A97839" w:rsidRPr="00BB61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5C4E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D609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CC580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14:paraId="1ED19C1E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5EE27E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23F36F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3EC63C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47CEA2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BCEC05F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6B3BD" w14:textId="77777777" w:rsidR="00A97839" w:rsidRPr="00F128E4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7839" w:rsidRPr="00BB61E4" w14:paraId="50792033" w14:textId="77777777" w:rsidTr="00B048B1">
        <w:trPr>
          <w:trHeight w:val="837"/>
        </w:trPr>
        <w:tc>
          <w:tcPr>
            <w:tcW w:w="440" w:type="dxa"/>
            <w:vMerge/>
            <w:vAlign w:val="center"/>
          </w:tcPr>
          <w:p w14:paraId="7DB3EA8E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7A3A3F4C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279B2E3D" w14:textId="587A51E5" w:rsidR="00A97839" w:rsidRPr="00BB61E4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министерство имущественных отношений Кировской области**</w:t>
            </w:r>
          </w:p>
        </w:tc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995BB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1E9EC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C50C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F2DAF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61A0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</w:tcPr>
          <w:p w14:paraId="536602CD" w14:textId="294651C1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865DD9" w14:textId="09BB10CA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CCB0C79" w14:textId="687FC748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4AA521A" w14:textId="090D1450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51C889D" w14:textId="55D0FDE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2B1A85B" w14:textId="4DA973A3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832E" w14:textId="644EFBA4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7839" w:rsidRPr="00BB61E4" w14:paraId="6606030C" w14:textId="77777777" w:rsidTr="00B048B1">
        <w:trPr>
          <w:trHeight w:val="603"/>
        </w:trPr>
        <w:tc>
          <w:tcPr>
            <w:tcW w:w="440" w:type="dxa"/>
            <w:vMerge/>
            <w:vAlign w:val="center"/>
          </w:tcPr>
          <w:p w14:paraId="51D52FF9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05" w:type="dxa"/>
            <w:vMerge/>
            <w:vAlign w:val="center"/>
          </w:tcPr>
          <w:p w14:paraId="7A9E4F6D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893" w:type="dxa"/>
          </w:tcPr>
          <w:p w14:paraId="2659FEFC" w14:textId="77777777" w:rsidR="00A97839" w:rsidRPr="00BB61E4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министерство лесного хозяйства Кировской области</w:t>
            </w:r>
          </w:p>
        </w:tc>
        <w:tc>
          <w:tcPr>
            <w:tcW w:w="8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E316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F9F28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850B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C3B8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6A0B" w14:textId="7777777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04A7201C" w14:textId="354EEE34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878C3E" w14:textId="30150680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1BF798" w14:textId="31A72C86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F67097" w14:textId="7563EA37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4A19AF" w14:textId="151D4282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C83DB2" w14:textId="1E8D38E4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9773" w14:textId="776BBE95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7839" w:rsidRPr="00BB61E4" w14:paraId="7A9B0539" w14:textId="77777777" w:rsidTr="00B048B1">
        <w:trPr>
          <w:trHeight w:val="339"/>
        </w:trPr>
        <w:tc>
          <w:tcPr>
            <w:tcW w:w="440" w:type="dxa"/>
            <w:vMerge/>
          </w:tcPr>
          <w:p w14:paraId="0FAFCF42" w14:textId="77777777" w:rsidR="00A97839" w:rsidRPr="00BB61E4" w:rsidRDefault="00A97839" w:rsidP="00A97839">
            <w:pPr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/>
            <w:vAlign w:val="center"/>
          </w:tcPr>
          <w:p w14:paraId="66AEE008" w14:textId="77777777" w:rsidR="00A97839" w:rsidRPr="00BB61E4" w:rsidRDefault="00A97839" w:rsidP="00A97839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893" w:type="dxa"/>
            <w:shd w:val="clear" w:color="auto" w:fill="FFFFFF"/>
          </w:tcPr>
          <w:p w14:paraId="5DD57091" w14:textId="77777777" w:rsidR="00A97839" w:rsidRPr="00BB61E4" w:rsidRDefault="00A97839" w:rsidP="00A9783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C4676" w14:textId="1CF5BB9B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704 806,0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0A43" w14:textId="78DAE2E5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853 597,0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8DAC" w14:textId="5C125ACF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974 655,0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DD773" w14:textId="486D08E5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300 968,0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F3A0F" w14:textId="5298A7BC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6 776 233,0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FFFFFF"/>
          </w:tcPr>
          <w:p w14:paraId="76631EC6" w14:textId="6A0D79D4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476 233,0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53A07D27" w14:textId="5D93F2E5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476 233,0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EEE184F" w14:textId="511C3D50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576 233,0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1F27720E" w14:textId="71C4C8E9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576 233,0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474F5761" w14:textId="37257070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676 233,0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9D80B57" w14:textId="7058862F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676 233,0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7E00D" w14:textId="543089CF" w:rsidR="00A97839" w:rsidRPr="0010387A" w:rsidRDefault="00A97839" w:rsidP="00A97839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13 </w:t>
            </w:r>
            <w:r w:rsidR="00011964" w:rsidRPr="0010387A">
              <w:rPr>
                <w:rFonts w:ascii="Times New Roman" w:hAnsi="Times New Roman"/>
                <w:sz w:val="18"/>
                <w:szCs w:val="18"/>
              </w:rPr>
              <w:t>067</w:t>
            </w:r>
            <w:r w:rsidRPr="0010387A">
              <w:rPr>
                <w:rFonts w:ascii="Times New Roman" w:hAnsi="Times New Roman"/>
                <w:sz w:val="18"/>
                <w:szCs w:val="18"/>
              </w:rPr>
              <w:t> 657,0</w:t>
            </w:r>
          </w:p>
        </w:tc>
      </w:tr>
      <w:tr w:rsidR="00A97839" w:rsidRPr="00BB61E4" w14:paraId="25A7A08A" w14:textId="77777777" w:rsidTr="00B048B1">
        <w:trPr>
          <w:trHeight w:val="20"/>
        </w:trPr>
        <w:tc>
          <w:tcPr>
            <w:tcW w:w="440" w:type="dxa"/>
            <w:vMerge/>
            <w:vAlign w:val="center"/>
          </w:tcPr>
          <w:p w14:paraId="282445E2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605" w:type="dxa"/>
            <w:vMerge/>
            <w:vAlign w:val="center"/>
          </w:tcPr>
          <w:p w14:paraId="1299BFCD" w14:textId="77777777" w:rsidR="00A97839" w:rsidRPr="00BB61E4" w:rsidRDefault="00A97839" w:rsidP="00A978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893" w:type="dxa"/>
            <w:shd w:val="clear" w:color="auto" w:fill="FFFFFF"/>
          </w:tcPr>
          <w:p w14:paraId="2F5FE700" w14:textId="77777777" w:rsidR="00A97839" w:rsidRPr="00BB61E4" w:rsidRDefault="00A97839" w:rsidP="00A97839">
            <w:pPr>
              <w:pStyle w:val="ConsPlusNormal"/>
              <w:spacing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справочно: налоговый расход – консолидированный бюджет</w:t>
            </w:r>
          </w:p>
        </w:tc>
        <w:tc>
          <w:tcPr>
            <w:tcW w:w="8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C870" w14:textId="77066B00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10 500,0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3792" w14:textId="6066DBC6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AF6F" w14:textId="44DD49AF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96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1588" w14:textId="06B49998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E4F0" w14:textId="3DA5B8EF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80" w:type="dxa"/>
            <w:shd w:val="clear" w:color="auto" w:fill="FFFFFF"/>
          </w:tcPr>
          <w:p w14:paraId="21979F8F" w14:textId="46A593BB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992" w:type="dxa"/>
            <w:shd w:val="clear" w:color="auto" w:fill="FFFFFF"/>
          </w:tcPr>
          <w:p w14:paraId="50D0F8A8" w14:textId="59215A1A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51" w:type="dxa"/>
            <w:shd w:val="clear" w:color="auto" w:fill="FFFFFF"/>
          </w:tcPr>
          <w:p w14:paraId="7BE01859" w14:textId="6F8A8A3C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992" w:type="dxa"/>
            <w:shd w:val="clear" w:color="auto" w:fill="FFFFFF"/>
          </w:tcPr>
          <w:p w14:paraId="5F130DEF" w14:textId="30E60421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992" w:type="dxa"/>
            <w:shd w:val="clear" w:color="auto" w:fill="FFFFFF"/>
          </w:tcPr>
          <w:p w14:paraId="790A708C" w14:textId="033921DC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851" w:type="dxa"/>
            <w:shd w:val="clear" w:color="auto" w:fill="FFFFFF"/>
          </w:tcPr>
          <w:p w14:paraId="208CAC30" w14:textId="41D4AD6B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11 100,0</w:t>
            </w:r>
          </w:p>
        </w:tc>
        <w:tc>
          <w:tcPr>
            <w:tcW w:w="11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74B2" w14:textId="0AAF9A4E" w:rsidR="00A97839" w:rsidRPr="0010387A" w:rsidRDefault="00A97839" w:rsidP="00A97839">
            <w:pPr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109 300,0</w:t>
            </w:r>
          </w:p>
        </w:tc>
      </w:tr>
      <w:tr w:rsidR="00A97839" w:rsidRPr="00BB61E4" w14:paraId="5347365E" w14:textId="77777777" w:rsidTr="00B048B1">
        <w:trPr>
          <w:trHeight w:val="19"/>
        </w:trPr>
        <w:tc>
          <w:tcPr>
            <w:tcW w:w="440" w:type="dxa"/>
            <w:vMerge w:val="restart"/>
            <w:shd w:val="clear" w:color="auto" w:fill="auto"/>
          </w:tcPr>
          <w:p w14:paraId="7A5C4DAE" w14:textId="5BFA909D" w:rsidR="00A97839" w:rsidRPr="00BB61E4" w:rsidRDefault="00A97839" w:rsidP="00A9783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421D0299" w14:textId="7F1337E5" w:rsidR="00A97839" w:rsidRPr="000223A1" w:rsidRDefault="00A97839" w:rsidP="00A97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eastAsia="ru-RU"/>
              </w:rPr>
              <w:t>Отдельное мероприятие «Содействие промышленным предприятиям Кировской области в получении государственной поддержки»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9811E" w14:textId="2369B081" w:rsidR="00A97839" w:rsidRPr="000223A1" w:rsidRDefault="00A97839" w:rsidP="00A97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B5E6D" w14:textId="5DC1F54A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 xml:space="preserve">744 612,3 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23F42" w14:textId="74EC0341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 xml:space="preserve">879 797,0 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1A1A4" w14:textId="15840DF4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 xml:space="preserve">1 115 517,2 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2E22E" w14:textId="3E0ED116" w:rsidR="00A97839" w:rsidRPr="000223A1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354 </w:t>
            </w:r>
            <w:r w:rsidR="000C605F" w:rsidRPr="000223A1">
              <w:rPr>
                <w:rFonts w:ascii="Times New Roman" w:hAnsi="Times New Roman"/>
                <w:sz w:val="18"/>
                <w:szCs w:val="18"/>
              </w:rPr>
              <w:t>234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,7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BAAC5" w14:textId="2E7885E1" w:rsidR="00A97839" w:rsidRPr="000223A1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409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329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 xml:space="preserve">,7 </w:t>
            </w:r>
          </w:p>
        </w:tc>
        <w:tc>
          <w:tcPr>
            <w:tcW w:w="880" w:type="dxa"/>
            <w:shd w:val="clear" w:color="auto" w:fill="FFFFFF"/>
          </w:tcPr>
          <w:p w14:paraId="106319EA" w14:textId="3878766D" w:rsidR="00A97839" w:rsidRPr="000223A1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509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329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shd w:val="clear" w:color="auto" w:fill="FFFFFF"/>
          </w:tcPr>
          <w:p w14:paraId="44E5F163" w14:textId="0303CCE5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47</w:t>
            </w:r>
            <w:r w:rsidR="00011964" w:rsidRPr="000223A1">
              <w:rPr>
                <w:rFonts w:ascii="Times New Roman" w:hAnsi="Times New Roman"/>
                <w:sz w:val="18"/>
                <w:szCs w:val="18"/>
              </w:rPr>
              <w:t>9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964" w:rsidRPr="000223A1">
              <w:rPr>
                <w:rFonts w:ascii="Times New Roman" w:hAnsi="Times New Roman"/>
                <w:sz w:val="18"/>
                <w:szCs w:val="18"/>
              </w:rPr>
              <w:t>329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 xml:space="preserve">,7 </w:t>
            </w:r>
          </w:p>
        </w:tc>
        <w:tc>
          <w:tcPr>
            <w:tcW w:w="851" w:type="dxa"/>
            <w:shd w:val="clear" w:color="auto" w:fill="FFFFFF"/>
          </w:tcPr>
          <w:p w14:paraId="446A3277" w14:textId="68E852C7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57</w:t>
            </w:r>
            <w:r w:rsidR="00011964" w:rsidRPr="000223A1">
              <w:rPr>
                <w:rFonts w:ascii="Times New Roman" w:hAnsi="Times New Roman"/>
                <w:sz w:val="18"/>
                <w:szCs w:val="18"/>
              </w:rPr>
              <w:t>9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964" w:rsidRPr="000223A1">
              <w:rPr>
                <w:rFonts w:ascii="Times New Roman" w:hAnsi="Times New Roman"/>
                <w:sz w:val="18"/>
                <w:szCs w:val="18"/>
              </w:rPr>
              <w:t>329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 xml:space="preserve">,7 </w:t>
            </w:r>
          </w:p>
        </w:tc>
        <w:tc>
          <w:tcPr>
            <w:tcW w:w="992" w:type="dxa"/>
            <w:shd w:val="clear" w:color="auto" w:fill="FFFFFF"/>
          </w:tcPr>
          <w:p w14:paraId="391ECE5B" w14:textId="68B3BB44" w:rsidR="00A97839" w:rsidRPr="000223A1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579 329,7</w:t>
            </w:r>
          </w:p>
        </w:tc>
        <w:tc>
          <w:tcPr>
            <w:tcW w:w="992" w:type="dxa"/>
            <w:shd w:val="clear" w:color="auto" w:fill="FFFFFF"/>
          </w:tcPr>
          <w:p w14:paraId="6DDF4BB4" w14:textId="438CA4A2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67</w:t>
            </w:r>
            <w:r w:rsidR="00011964" w:rsidRPr="000223A1">
              <w:rPr>
                <w:rFonts w:ascii="Times New Roman" w:hAnsi="Times New Roman"/>
                <w:sz w:val="18"/>
                <w:szCs w:val="18"/>
              </w:rPr>
              <w:t>9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11964" w:rsidRPr="000223A1">
              <w:rPr>
                <w:rFonts w:ascii="Times New Roman" w:hAnsi="Times New Roman"/>
                <w:sz w:val="18"/>
                <w:szCs w:val="18"/>
              </w:rPr>
              <w:t>329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 xml:space="preserve">,7 </w:t>
            </w:r>
          </w:p>
        </w:tc>
        <w:tc>
          <w:tcPr>
            <w:tcW w:w="851" w:type="dxa"/>
            <w:shd w:val="clear" w:color="auto" w:fill="FFFFFF"/>
          </w:tcPr>
          <w:p w14:paraId="2A681FA5" w14:textId="2915007F" w:rsidR="00A97839" w:rsidRPr="000223A1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679 329,7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2BC1A" w14:textId="243492ED" w:rsidR="00A97839" w:rsidRPr="000223A1" w:rsidRDefault="00011964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="00A97839" w:rsidRPr="000223A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0223A1">
              <w:rPr>
                <w:rFonts w:ascii="Times New Roman" w:hAnsi="Times New Roman"/>
                <w:sz w:val="18"/>
                <w:szCs w:val="18"/>
                <w:lang w:eastAsia="en-US"/>
              </w:rPr>
              <w:t>009</w:t>
            </w:r>
            <w:r w:rsidR="00A97839" w:rsidRPr="000223A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="000C605F" w:rsidRPr="000223A1">
              <w:rPr>
                <w:rFonts w:ascii="Times New Roman" w:hAnsi="Times New Roman"/>
                <w:sz w:val="18"/>
                <w:szCs w:val="18"/>
                <w:lang w:eastAsia="en-US"/>
              </w:rPr>
              <w:t>469</w:t>
            </w:r>
            <w:r w:rsidR="00A97839" w:rsidRPr="000223A1">
              <w:rPr>
                <w:rFonts w:ascii="Times New Roman" w:hAnsi="Times New Roman"/>
                <w:sz w:val="18"/>
                <w:szCs w:val="18"/>
                <w:lang w:eastAsia="en-US"/>
              </w:rPr>
              <w:t>,1</w:t>
            </w:r>
            <w:r w:rsidR="00A97839" w:rsidRPr="000223A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A86E5D" w:rsidRPr="00BB61E4" w14:paraId="41EF5AA6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59C09C3A" w14:textId="77777777" w:rsidR="00A86E5D" w:rsidRPr="00BB61E4" w:rsidRDefault="00A86E5D" w:rsidP="00A86E5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D364944" w14:textId="77777777" w:rsidR="00A86E5D" w:rsidRPr="000223A1" w:rsidRDefault="00A86E5D" w:rsidP="00A86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59AA2" w14:textId="500AA903" w:rsidR="00A86E5D" w:rsidRPr="000223A1" w:rsidRDefault="00A86E5D" w:rsidP="00A86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A0608" w14:textId="6153E515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39 840,3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617D5" w14:textId="06E5A330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26 200,0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CFF52" w14:textId="39F2AE5A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140 862,2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BEECA" w14:textId="4C33F0DC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53 </w:t>
            </w:r>
            <w:r w:rsidR="000C605F" w:rsidRPr="000223A1">
              <w:rPr>
                <w:rFonts w:ascii="Times New Roman" w:hAnsi="Times New Roman"/>
                <w:sz w:val="18"/>
                <w:szCs w:val="18"/>
              </w:rPr>
              <w:t>266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,7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49AEB" w14:textId="6324AA9D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33 096,7</w:t>
            </w:r>
          </w:p>
        </w:tc>
        <w:tc>
          <w:tcPr>
            <w:tcW w:w="880" w:type="dxa"/>
            <w:shd w:val="clear" w:color="auto" w:fill="FFFFFF"/>
          </w:tcPr>
          <w:p w14:paraId="05D7F3A1" w14:textId="34DC14BD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33 096,7</w:t>
            </w:r>
          </w:p>
        </w:tc>
        <w:tc>
          <w:tcPr>
            <w:tcW w:w="992" w:type="dxa"/>
            <w:shd w:val="clear" w:color="auto" w:fill="FFFFFF"/>
          </w:tcPr>
          <w:p w14:paraId="48AA1B30" w14:textId="4615E630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851" w:type="dxa"/>
            <w:shd w:val="clear" w:color="auto" w:fill="FFFFFF"/>
          </w:tcPr>
          <w:p w14:paraId="40E1E704" w14:textId="4A555DE6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992" w:type="dxa"/>
            <w:shd w:val="clear" w:color="auto" w:fill="FFFFFF"/>
          </w:tcPr>
          <w:p w14:paraId="3568517B" w14:textId="18FDBA91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992" w:type="dxa"/>
            <w:shd w:val="clear" w:color="auto" w:fill="FFFFFF"/>
          </w:tcPr>
          <w:p w14:paraId="7E0AAB07" w14:textId="7481D9A6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851" w:type="dxa"/>
            <w:shd w:val="clear" w:color="auto" w:fill="FFFFFF"/>
          </w:tcPr>
          <w:p w14:paraId="7A503974" w14:textId="4884665E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9188A" w14:textId="68A13E58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341 </w:t>
            </w:r>
            <w:r w:rsidR="000C605F" w:rsidRPr="000223A1">
              <w:rPr>
                <w:rFonts w:ascii="Times New Roman" w:hAnsi="Times New Roman"/>
                <w:sz w:val="18"/>
                <w:szCs w:val="18"/>
              </w:rPr>
              <w:t>846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</w:tr>
      <w:tr w:rsidR="00A86E5D" w:rsidRPr="00BB61E4" w14:paraId="2B975D96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6612398A" w14:textId="77777777" w:rsidR="00A86E5D" w:rsidRPr="00BB61E4" w:rsidRDefault="00A86E5D" w:rsidP="00A86E5D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64364DFB" w14:textId="77777777" w:rsidR="00A86E5D" w:rsidRPr="000223A1" w:rsidRDefault="00A86E5D" w:rsidP="00A86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A70C6" w14:textId="6AF899CE" w:rsidR="00A86E5D" w:rsidRPr="000223A1" w:rsidRDefault="001B0B56" w:rsidP="00A86E5D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  <w:r w:rsidR="00A86E5D" w:rsidRPr="000223A1">
              <w:rPr>
                <w:rFonts w:ascii="Times New Roman" w:hAnsi="Times New Roman"/>
                <w:sz w:val="18"/>
                <w:szCs w:val="18"/>
              </w:rPr>
              <w:t>министерство промышленности, предпринимательства и торговли Кировской области*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5268F" w14:textId="1A1F364F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39 840,3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5127F" w14:textId="185226FE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26 200,0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33DBF" w14:textId="71755B21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140 862,2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49749" w14:textId="0862E806" w:rsidR="00A86E5D" w:rsidRPr="000223A1" w:rsidRDefault="000C605F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53 266,7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CAFA0" w14:textId="6A877F10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33 096,7</w:t>
            </w:r>
          </w:p>
        </w:tc>
        <w:tc>
          <w:tcPr>
            <w:tcW w:w="880" w:type="dxa"/>
            <w:shd w:val="clear" w:color="auto" w:fill="FFFFFF"/>
          </w:tcPr>
          <w:p w14:paraId="3B9A5A60" w14:textId="7E1B456F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33 096,7</w:t>
            </w:r>
          </w:p>
        </w:tc>
        <w:tc>
          <w:tcPr>
            <w:tcW w:w="992" w:type="dxa"/>
            <w:shd w:val="clear" w:color="auto" w:fill="FFFFFF"/>
          </w:tcPr>
          <w:p w14:paraId="2B89F921" w14:textId="4ED66F97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851" w:type="dxa"/>
            <w:shd w:val="clear" w:color="auto" w:fill="FFFFFF"/>
          </w:tcPr>
          <w:p w14:paraId="6727422D" w14:textId="47718152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992" w:type="dxa"/>
            <w:shd w:val="clear" w:color="auto" w:fill="FFFFFF"/>
          </w:tcPr>
          <w:p w14:paraId="6822945C" w14:textId="4AB6A6BC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992" w:type="dxa"/>
            <w:shd w:val="clear" w:color="auto" w:fill="FFFFFF"/>
          </w:tcPr>
          <w:p w14:paraId="11A2695D" w14:textId="52207271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851" w:type="dxa"/>
            <w:shd w:val="clear" w:color="auto" w:fill="FFFFFF"/>
          </w:tcPr>
          <w:p w14:paraId="1EB0C365" w14:textId="3BE8ADE5" w:rsidR="00A86E5D" w:rsidRPr="000223A1" w:rsidRDefault="00A86E5D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3 096,7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4AC6A" w14:textId="1B531A3E" w:rsidR="00A86E5D" w:rsidRPr="000223A1" w:rsidRDefault="000C605F" w:rsidP="00A86E5D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341 846,1</w:t>
            </w:r>
          </w:p>
        </w:tc>
      </w:tr>
      <w:tr w:rsidR="00A97839" w:rsidRPr="00BB61E4" w14:paraId="1BFAF7A6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112B249D" w14:textId="77777777" w:rsidR="00A97839" w:rsidRPr="00BB61E4" w:rsidRDefault="00A97839" w:rsidP="00A97839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3F285E65" w14:textId="77777777" w:rsidR="00A97839" w:rsidRPr="000223A1" w:rsidRDefault="00A97839" w:rsidP="00A97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A2DD9" w14:textId="3006F6BC" w:rsidR="00AF50B7" w:rsidRPr="000223A1" w:rsidRDefault="00A97839" w:rsidP="00336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D998D" w14:textId="3695FD8E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704 772,0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88726" w14:textId="528FB81C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853 597,0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576E0" w14:textId="3F7114A3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974 655,0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E4074" w14:textId="08FB1172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300 968,0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B43C9" w14:textId="600753EB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376 233,0</w:t>
            </w:r>
          </w:p>
        </w:tc>
        <w:tc>
          <w:tcPr>
            <w:tcW w:w="880" w:type="dxa"/>
            <w:shd w:val="clear" w:color="auto" w:fill="FFFFFF"/>
          </w:tcPr>
          <w:p w14:paraId="5DF43ED9" w14:textId="43D3C301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476 233,0</w:t>
            </w:r>
          </w:p>
        </w:tc>
        <w:tc>
          <w:tcPr>
            <w:tcW w:w="992" w:type="dxa"/>
            <w:shd w:val="clear" w:color="auto" w:fill="FFFFFF"/>
          </w:tcPr>
          <w:p w14:paraId="7E1BF9F2" w14:textId="2DAB483B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476 233,0</w:t>
            </w:r>
          </w:p>
        </w:tc>
        <w:tc>
          <w:tcPr>
            <w:tcW w:w="851" w:type="dxa"/>
            <w:shd w:val="clear" w:color="auto" w:fill="FFFFFF"/>
          </w:tcPr>
          <w:p w14:paraId="1250C76E" w14:textId="7BCEE772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576 233,0</w:t>
            </w:r>
          </w:p>
        </w:tc>
        <w:tc>
          <w:tcPr>
            <w:tcW w:w="992" w:type="dxa"/>
            <w:shd w:val="clear" w:color="auto" w:fill="FFFFFF"/>
          </w:tcPr>
          <w:p w14:paraId="3FFF8D05" w14:textId="1790BC79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576 233,0</w:t>
            </w:r>
          </w:p>
        </w:tc>
        <w:tc>
          <w:tcPr>
            <w:tcW w:w="992" w:type="dxa"/>
            <w:shd w:val="clear" w:color="auto" w:fill="FFFFFF"/>
          </w:tcPr>
          <w:p w14:paraId="49D1CC49" w14:textId="33F369D5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676 233,0</w:t>
            </w:r>
          </w:p>
        </w:tc>
        <w:tc>
          <w:tcPr>
            <w:tcW w:w="851" w:type="dxa"/>
            <w:shd w:val="clear" w:color="auto" w:fill="FFFFFF"/>
          </w:tcPr>
          <w:p w14:paraId="1096F3B3" w14:textId="7586236C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676 233,0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FD214" w14:textId="7C6EC3A6" w:rsidR="00A97839" w:rsidRPr="000223A1" w:rsidRDefault="00A97839" w:rsidP="00A97839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6 667 623,0</w:t>
            </w:r>
          </w:p>
        </w:tc>
      </w:tr>
      <w:tr w:rsidR="00FA159E" w:rsidRPr="00BB61E4" w14:paraId="7DFCD143" w14:textId="77777777" w:rsidTr="00B048B1">
        <w:trPr>
          <w:trHeight w:val="19"/>
        </w:trPr>
        <w:tc>
          <w:tcPr>
            <w:tcW w:w="440" w:type="dxa"/>
            <w:vMerge w:val="restart"/>
            <w:shd w:val="clear" w:color="auto" w:fill="auto"/>
          </w:tcPr>
          <w:p w14:paraId="33055EAE" w14:textId="599D1FA5" w:rsidR="00FA159E" w:rsidRPr="00BB61E4" w:rsidRDefault="00FA159E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1BA9B82E" w14:textId="77777777" w:rsidR="00FA159E" w:rsidRPr="000223A1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Отдельное </w:t>
            </w:r>
          </w:p>
          <w:p w14:paraId="700E0629" w14:textId="590B7E92" w:rsidR="00FA159E" w:rsidRPr="000223A1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мероприятие «Финансовое 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F41A3" w14:textId="380C5C9D" w:rsidR="00FA159E" w:rsidRPr="000223A1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5F60A" w14:textId="766D43A7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C9FB9" w14:textId="4136F958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837A0" w14:textId="78687554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47 264,7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AD08A" w14:textId="319FF624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63 658,1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F08B0" w14:textId="0BA3417B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20BD1783" w14:textId="32B5384E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113BD2B0" w14:textId="6D3DE924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14:paraId="3F0E5219" w14:textId="70F0A8B9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37070B6" w14:textId="5B85AA08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BA0B19D" w14:textId="5C9AC481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ECA900D" w14:textId="38717D9A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52F85" w14:textId="72A74129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A159E" w:rsidRPr="00BB61E4" w14:paraId="7127B102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16D7DF2E" w14:textId="77777777" w:rsidR="00FA159E" w:rsidRDefault="00FA159E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7299A047" w14:textId="25F74F4B" w:rsidR="00FA159E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6C952" w14:textId="4A252CC6" w:rsidR="00FA159E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5F647" w14:textId="58C96510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5D112" w14:textId="75087956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259C3" w14:textId="69451186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43 664,7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A467D" w14:textId="3A45992B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51 658,1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EE92D" w14:textId="4891ED6D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70642CED" w14:textId="10DA54DA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4E1C682C" w14:textId="22F5D6D6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D5455D" w14:textId="31D8D33E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3AD2D169" w14:textId="662CBF4C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44B86DB4" w14:textId="74EC56A2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725573F2" w14:textId="29C46EF4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DF7C9" w14:textId="157BADDE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A159E" w:rsidRPr="00BB61E4" w14:paraId="09F0E630" w14:textId="77777777" w:rsidTr="00BF579D">
        <w:trPr>
          <w:trHeight w:val="1242"/>
        </w:trPr>
        <w:tc>
          <w:tcPr>
            <w:tcW w:w="440" w:type="dxa"/>
            <w:vMerge w:val="restart"/>
            <w:shd w:val="clear" w:color="auto" w:fill="auto"/>
          </w:tcPr>
          <w:p w14:paraId="66F4F046" w14:textId="77777777" w:rsidR="00FA159E" w:rsidRPr="00BB61E4" w:rsidRDefault="00FA159E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14:paraId="5DB28DDC" w14:textId="33F1A618" w:rsidR="00FA159E" w:rsidRPr="000223A1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обеспечение деятельности (докапитализации) регионального фонда развития промышленности, созданного в организационно-правовой форме, предусмотренной </w:t>
            </w:r>
            <w:r w:rsidRPr="006B3D46">
              <w:rPr>
                <w:rFonts w:ascii="Times New Roman" w:hAnsi="Times New Roman"/>
                <w:sz w:val="18"/>
                <w:szCs w:val="18"/>
                <w:lang w:eastAsia="ru-RU"/>
              </w:rPr>
              <w:t>частью 1 статьи 11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Федерального закона от 31.12.2014</w:t>
            </w:r>
            <w:r w:rsidR="007336F3">
              <w:rPr>
                <w:rFonts w:ascii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№ 488-ФЗ «О промышленной политике в Российской Федерации»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9285C" w14:textId="6C806CBF" w:rsidR="00FA159E" w:rsidRPr="000223A1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министерство промышленности, предпринимательства и торговли Кировской области*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E196D" w14:textId="6123C64F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259CC" w14:textId="347BBE75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B8980" w14:textId="1BDC31DA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43 664,7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6DBA8" w14:textId="1CE537D0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51 658,1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5670A" w14:textId="16D08F64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1FEECE84" w14:textId="175218D5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7755660" w14:textId="438F4E8A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B7F7219" w14:textId="5DB3B547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4348FF06" w14:textId="523E497F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26C7021" w14:textId="6FE141E8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751691DA" w14:textId="2FAA551F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65FAA" w14:textId="44C9EDBF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A159E" w:rsidRPr="00BB61E4" w14:paraId="5A6A14FB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1B64A196" w14:textId="77777777" w:rsidR="00FA159E" w:rsidRPr="00BB61E4" w:rsidRDefault="00FA159E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7E97B142" w14:textId="77777777" w:rsidR="00FA159E" w:rsidRPr="000223A1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832E8" w14:textId="35EAB0CB" w:rsidR="00FA159E" w:rsidRPr="000223A1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5A08F" w14:textId="0A466EB7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D6337" w14:textId="4B121EA6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429F2" w14:textId="3A63A1F9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9F138" w14:textId="31FDC060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7D60D" w14:textId="5720F668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5E5B68FE" w14:textId="6BC4CF95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3D7C1EB" w14:textId="785C83F5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73758EC" w14:textId="3A966BC6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15B15A6" w14:textId="37B14E37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E5A58D1" w14:textId="34905935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6B0E501F" w14:textId="20BB2304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49B64" w14:textId="11B298E6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A159E" w:rsidRPr="00BB61E4" w14:paraId="0E75EBF6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27B97405" w14:textId="77777777" w:rsidR="00FA159E" w:rsidRPr="00BB61E4" w:rsidRDefault="00FA159E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10A4BB43" w14:textId="77777777" w:rsidR="00FA159E" w:rsidRPr="000223A1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0ABD8" w14:textId="02249537" w:rsidR="00FA159E" w:rsidRPr="000223A1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D4148" w14:textId="112E9AAD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E2965" w14:textId="43F0A68E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6D10B" w14:textId="6E94711A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E8C88" w14:textId="4FC3F4E5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208DC" w14:textId="3F407C83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680AB663" w14:textId="103F3F86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E03E554" w14:textId="6574B259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7681C0E5" w14:textId="2812722B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AD21B48" w14:textId="66B29B75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196D905F" w14:textId="463B2559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1B483FB1" w14:textId="66149974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01F1A" w14:textId="0BA0613C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A159E" w:rsidRPr="00BB61E4" w14:paraId="58893127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5CE9E2BB" w14:textId="77777777" w:rsidR="00FA159E" w:rsidRPr="00BB61E4" w:rsidRDefault="00FA159E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13ABF9C7" w14:textId="77777777" w:rsidR="00FA159E" w:rsidRPr="000223A1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9F29A" w14:textId="471948B4" w:rsidR="00FA159E" w:rsidRPr="000223A1" w:rsidRDefault="00FA159E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промышленности, предпринимательства и торговли Кировской области</w:t>
            </w:r>
            <w:r w:rsidRPr="000223A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CD755" w14:textId="023268E9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DCC78" w14:textId="62EF6585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9E35A" w14:textId="31662F3F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3994F" w14:textId="382F61FF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1005">
              <w:rPr>
                <w:rFonts w:ascii="Times New Roman" w:hAnsi="Times New Roman"/>
                <w:sz w:val="18"/>
                <w:szCs w:val="18"/>
              </w:rPr>
              <w:t>12 000,0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D4C94" w14:textId="27F76034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shd w:val="clear" w:color="auto" w:fill="FFFFFF"/>
          </w:tcPr>
          <w:p w14:paraId="221FC4A6" w14:textId="7B25FDFD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37C7E9F3" w14:textId="7B8DD31C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14:paraId="0B66DA5C" w14:textId="6D02CE6A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03D3AF0D" w14:textId="1FB59C77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AEF3EF7" w14:textId="3F4FD3FA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774F813D" w14:textId="7483F9AE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DF693" w14:textId="22BEFEAF" w:rsidR="00FA159E" w:rsidRPr="000223A1" w:rsidRDefault="00FA159E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87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904B3" w:rsidRPr="00BB61E4" w14:paraId="6A4C0201" w14:textId="77777777" w:rsidTr="00B048B1">
        <w:trPr>
          <w:trHeight w:val="19"/>
        </w:trPr>
        <w:tc>
          <w:tcPr>
            <w:tcW w:w="440" w:type="dxa"/>
            <w:vMerge w:val="restart"/>
            <w:shd w:val="clear" w:color="auto" w:fill="auto"/>
          </w:tcPr>
          <w:p w14:paraId="4A378555" w14:textId="4E9F65E5" w:rsidR="007904B3" w:rsidRPr="000223A1" w:rsidRDefault="007904B3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05" w:type="dxa"/>
            <w:vMerge w:val="restart"/>
            <w:shd w:val="clear" w:color="auto" w:fill="auto"/>
          </w:tcPr>
          <w:p w14:paraId="5316324E" w14:textId="77777777" w:rsidR="007904B3" w:rsidRPr="000223A1" w:rsidRDefault="007904B3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Отдельное мероприятие «Возмещение </w:t>
            </w:r>
          </w:p>
          <w:p w14:paraId="4F02FA4D" w14:textId="1594B59A" w:rsidR="007904B3" w:rsidRPr="000223A1" w:rsidRDefault="007904B3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eastAsia="ru-RU"/>
              </w:rPr>
              <w:t>части затрат промышленных предприятий, связанных с приобретением нового оборудования»</w:t>
            </w: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92F71" w14:textId="133F0E5B" w:rsidR="007904B3" w:rsidRPr="000223A1" w:rsidRDefault="007904B3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DE93A" w14:textId="181F8B13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9347A" w14:textId="1572E21D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F276D" w14:textId="573B298A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86B38" w14:textId="13FF9FCB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62F63" w14:textId="43DF3466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424E679" w14:textId="1EE25078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06AA6D07" w14:textId="3074DE33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14:paraId="53255A71" w14:textId="0E7D293D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5B0B8408" w14:textId="5961BC7A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3D4FEB8" w14:textId="1588720F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7D3CD48C" w14:textId="2E8C65D8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2FACB" w14:textId="0D0083AA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04B3" w:rsidRPr="00BB61E4" w14:paraId="13F47B23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00BBFE49" w14:textId="77777777" w:rsidR="007904B3" w:rsidRPr="000223A1" w:rsidRDefault="007904B3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4716EC65" w14:textId="1CDFDC61" w:rsidR="007904B3" w:rsidRPr="000223A1" w:rsidRDefault="007904B3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7A92C" w14:textId="324B9BEB" w:rsidR="007904B3" w:rsidRPr="000223A1" w:rsidRDefault="007904B3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1D10D" w14:textId="19A9635C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DD848" w14:textId="7359294E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F25F6" w14:textId="13B574FE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0261C" w14:textId="50A1DF39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2CE8C" w14:textId="64EA174D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3E9AAA8D" w14:textId="6B35BF84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4E8DA6F5" w14:textId="55CCC89F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2B4AE6A3" w14:textId="2C395A3F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737EC8B0" w14:textId="5B2BD261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1E60118" w14:textId="3B32B4F2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FC4EAFB" w14:textId="23547C5C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7834A" w14:textId="67C7C821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04B3" w:rsidRPr="00BB61E4" w14:paraId="7322868E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0D4AE3AC" w14:textId="77777777" w:rsidR="007904B3" w:rsidRPr="000223A1" w:rsidRDefault="007904B3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0D0D015F" w14:textId="112EE097" w:rsidR="007904B3" w:rsidRPr="000223A1" w:rsidRDefault="007904B3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A7C44" w14:textId="77777777" w:rsidR="007904B3" w:rsidRPr="000223A1" w:rsidRDefault="007904B3" w:rsidP="00FA159E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 xml:space="preserve">в том числе министерство промышленности, предпринимательства </w:t>
            </w:r>
          </w:p>
          <w:p w14:paraId="46FA62B7" w14:textId="321E108D" w:rsidR="007904B3" w:rsidRPr="000223A1" w:rsidRDefault="007904B3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9F215" w14:textId="466DAE84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8BCD0" w14:textId="3E928D12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03F58" w14:textId="3355F04B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ED42" w14:textId="6CFD7B8D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CD218" w14:textId="038CD48B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1C4C9C0" w14:textId="08012670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757C74EF" w14:textId="2F47FE9A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29ED8C8" w14:textId="77FF1A02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62EF470C" w14:textId="7B33A418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108581C3" w14:textId="072B2249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6CCFC69E" w14:textId="1CCEFDD9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37EC0" w14:textId="76557CBE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04B3" w:rsidRPr="00BB61E4" w14:paraId="406E0CA9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0E90EAB4" w14:textId="77777777" w:rsidR="007904B3" w:rsidRPr="000223A1" w:rsidRDefault="007904B3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6888AB45" w14:textId="77777777" w:rsidR="007904B3" w:rsidRPr="000223A1" w:rsidRDefault="007904B3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F5287" w14:textId="278BEACC" w:rsidR="007904B3" w:rsidRPr="000223A1" w:rsidRDefault="007904B3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23A1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DE46D" w14:textId="01172415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10C35" w14:textId="173ACF92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E023A" w14:textId="02F033AF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85505" w14:textId="5379B500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27484" w14:textId="4CC29DBB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052C9B50" w14:textId="2F2C575A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1B4EF7C0" w14:textId="1095A42F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F833041" w14:textId="57C85073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26DF0D99" w14:textId="4BED3191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56197435" w14:textId="6593694E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298BF5FD" w14:textId="633BC92C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8B17D" w14:textId="489F6E4C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04B3" w:rsidRPr="00BB61E4" w14:paraId="31978CE9" w14:textId="77777777" w:rsidTr="00B048B1">
        <w:trPr>
          <w:trHeight w:val="19"/>
        </w:trPr>
        <w:tc>
          <w:tcPr>
            <w:tcW w:w="440" w:type="dxa"/>
            <w:vMerge/>
            <w:shd w:val="clear" w:color="auto" w:fill="auto"/>
          </w:tcPr>
          <w:p w14:paraId="17FA8BDC" w14:textId="77777777" w:rsidR="007904B3" w:rsidRPr="000223A1" w:rsidRDefault="007904B3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14:paraId="01D443F4" w14:textId="77777777" w:rsidR="007904B3" w:rsidRPr="000223A1" w:rsidRDefault="007904B3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F90A0" w14:textId="501C2057" w:rsidR="007904B3" w:rsidRPr="000223A1" w:rsidRDefault="007904B3" w:rsidP="007904B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 xml:space="preserve">в том числе министерство промышленности, 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C31AD" w14:textId="2DBB7C1C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AABBD" w14:textId="4639DA52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B4F18" w14:textId="53FB6A29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638F7" w14:textId="7F21A6AD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42F1F" w14:textId="6129E27A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FFFFFF"/>
          </w:tcPr>
          <w:p w14:paraId="7130BED5" w14:textId="531FE82B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7615D3E8" w14:textId="72A3D369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14:paraId="3E6F6617" w14:textId="11F26393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FFFFFF"/>
          </w:tcPr>
          <w:p w14:paraId="52AC4F1B" w14:textId="07A19626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14:paraId="376394FA" w14:textId="5D09D844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02571051" w14:textId="5DBA85D6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9B091" w14:textId="27573B65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04B3" w:rsidRPr="00BB61E4" w14:paraId="4DFD57F5" w14:textId="77777777" w:rsidTr="00B048B1">
        <w:trPr>
          <w:trHeight w:val="19"/>
        </w:trPr>
        <w:tc>
          <w:tcPr>
            <w:tcW w:w="440" w:type="dxa"/>
            <w:shd w:val="clear" w:color="auto" w:fill="auto"/>
          </w:tcPr>
          <w:p w14:paraId="564C033A" w14:textId="77777777" w:rsidR="007904B3" w:rsidRPr="000223A1" w:rsidRDefault="007904B3" w:rsidP="00FA159E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</w:tcPr>
          <w:p w14:paraId="3D24A79B" w14:textId="77777777" w:rsidR="007904B3" w:rsidRPr="000223A1" w:rsidRDefault="007904B3" w:rsidP="00FA1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708C9" w14:textId="77777777" w:rsidR="007904B3" w:rsidRPr="000223A1" w:rsidRDefault="007904B3" w:rsidP="007904B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 xml:space="preserve">предпринимательства </w:t>
            </w:r>
          </w:p>
          <w:p w14:paraId="423EAF7D" w14:textId="4268F8C3" w:rsidR="007904B3" w:rsidRPr="000223A1" w:rsidRDefault="007904B3" w:rsidP="007904B3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0223A1">
              <w:rPr>
                <w:rFonts w:ascii="Times New Roman" w:hAnsi="Times New Roman"/>
                <w:sz w:val="18"/>
                <w:szCs w:val="18"/>
              </w:rPr>
              <w:t>и торговли Кировской области*</w:t>
            </w:r>
          </w:p>
        </w:tc>
        <w:tc>
          <w:tcPr>
            <w:tcW w:w="88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F2181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53C91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12CF7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6D29B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A4160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FFFFFF"/>
          </w:tcPr>
          <w:p w14:paraId="3C1ADB23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6D55B0B1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0B68747C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41496807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3828AA1D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0B12DEA6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43E0D" w14:textId="77777777" w:rsidR="007904B3" w:rsidRPr="000223A1" w:rsidRDefault="007904B3" w:rsidP="00FA159E">
            <w:pPr>
              <w:pStyle w:val="ConsPlusNormal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EA75876" w14:textId="77777777" w:rsidR="00B21BCB" w:rsidRDefault="00B21BCB" w:rsidP="00723CB8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EE6298" w14:textId="3F6A5E10" w:rsidR="00723CB8" w:rsidRPr="001B0B56" w:rsidRDefault="00723CB8" w:rsidP="00723CB8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B56">
        <w:rPr>
          <w:rFonts w:ascii="Times New Roman" w:hAnsi="Times New Roman"/>
          <w:sz w:val="24"/>
          <w:szCs w:val="24"/>
          <w:lang w:eastAsia="ru-RU"/>
        </w:rPr>
        <w:t>x – год реализации Государственной программы, в котором финансирование отдельных мероприятий, проектов Государственной программы осуществляется в рамках расходов на текущую деятельность ответственного исполнителя и соисполнителя Государственной программы.</w:t>
      </w:r>
    </w:p>
    <w:p w14:paraId="1687F06A" w14:textId="5FAB46CE" w:rsidR="00C13FF1" w:rsidRPr="001B0B56" w:rsidRDefault="00C13FF1" w:rsidP="00C13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B56">
        <w:rPr>
          <w:rFonts w:ascii="Times New Roman" w:hAnsi="Times New Roman"/>
          <w:sz w:val="24"/>
          <w:szCs w:val="24"/>
        </w:rPr>
        <w:t xml:space="preserve">* До 15.02.2021 </w:t>
      </w:r>
      <w:r w:rsidR="00723CB8" w:rsidRPr="001B0B56">
        <w:rPr>
          <w:rFonts w:ascii="Times New Roman" w:hAnsi="Times New Roman"/>
          <w:sz w:val="24"/>
          <w:szCs w:val="24"/>
          <w:lang w:eastAsia="ru-RU"/>
        </w:rPr>
        <w:t>–</w:t>
      </w:r>
      <w:r w:rsidRPr="001B0B56">
        <w:rPr>
          <w:rFonts w:ascii="Times New Roman" w:hAnsi="Times New Roman"/>
          <w:sz w:val="24"/>
          <w:szCs w:val="24"/>
        </w:rPr>
        <w:t xml:space="preserve"> министерство промышленной политики Кировской области.</w:t>
      </w:r>
    </w:p>
    <w:p w14:paraId="781ECAA0" w14:textId="042E7D40" w:rsidR="00C13FF1" w:rsidRPr="001B0B56" w:rsidRDefault="00C13FF1" w:rsidP="00C13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B56">
        <w:rPr>
          <w:rFonts w:ascii="Times New Roman" w:hAnsi="Times New Roman"/>
          <w:sz w:val="24"/>
          <w:szCs w:val="24"/>
        </w:rPr>
        <w:t xml:space="preserve">** До 15.02.2021 </w:t>
      </w:r>
      <w:r w:rsidR="00723CB8" w:rsidRPr="001B0B56">
        <w:rPr>
          <w:rFonts w:ascii="Times New Roman" w:hAnsi="Times New Roman"/>
          <w:sz w:val="24"/>
          <w:szCs w:val="24"/>
        </w:rPr>
        <w:t xml:space="preserve">– </w:t>
      </w:r>
      <w:r w:rsidRPr="001B0B56">
        <w:rPr>
          <w:rFonts w:ascii="Times New Roman" w:hAnsi="Times New Roman"/>
          <w:sz w:val="24"/>
          <w:szCs w:val="24"/>
        </w:rPr>
        <w:t>министерство имущественных отношений и инвестиционной политики Кировской области.</w:t>
      </w:r>
    </w:p>
    <w:p w14:paraId="0687A066" w14:textId="54CC5698" w:rsidR="00A932AE" w:rsidRPr="001B0B56" w:rsidRDefault="00A932AE" w:rsidP="00A932AE">
      <w:pPr>
        <w:autoSpaceDE w:val="0"/>
        <w:autoSpaceDN w:val="0"/>
        <w:adjustRightInd w:val="0"/>
        <w:spacing w:after="0" w:line="24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1B0B56">
        <w:rPr>
          <w:rFonts w:ascii="Times New Roman" w:hAnsi="Times New Roman"/>
          <w:sz w:val="24"/>
          <w:szCs w:val="24"/>
        </w:rPr>
        <w:t xml:space="preserve">*** Финансирование мероприятий </w:t>
      </w:r>
      <w:r w:rsidR="001A67E4">
        <w:rPr>
          <w:rFonts w:ascii="Times New Roman" w:hAnsi="Times New Roman"/>
          <w:sz w:val="24"/>
          <w:szCs w:val="24"/>
        </w:rPr>
        <w:t xml:space="preserve">осуществляется </w:t>
      </w:r>
      <w:r w:rsidRPr="001B0B56">
        <w:rPr>
          <w:rFonts w:ascii="Times New Roman" w:hAnsi="Times New Roman"/>
          <w:sz w:val="24"/>
          <w:szCs w:val="24"/>
        </w:rPr>
        <w:t>в соответствии со сводной бюджетной росписью областного бюджета по состоянию на 31.12.2022.</w:t>
      </w:r>
    </w:p>
    <w:p w14:paraId="5DE472C7" w14:textId="77A37B0E" w:rsidR="00D138AB" w:rsidRPr="00A932AE" w:rsidRDefault="00D138AB" w:rsidP="00A932AE">
      <w:pPr>
        <w:pStyle w:val="ConsPlusNormal"/>
        <w:spacing w:before="720" w:line="360" w:lineRule="auto"/>
        <w:jc w:val="center"/>
        <w:rPr>
          <w:rFonts w:ascii="Times New Roman" w:hAnsi="Times New Roman"/>
          <w:sz w:val="28"/>
          <w:szCs w:val="28"/>
        </w:rPr>
      </w:pPr>
      <w:r w:rsidRPr="00BB61E4">
        <w:rPr>
          <w:rFonts w:ascii="Times New Roman" w:hAnsi="Times New Roman"/>
          <w:sz w:val="28"/>
          <w:szCs w:val="28"/>
        </w:rPr>
        <w:t>____________</w:t>
      </w:r>
    </w:p>
    <w:sectPr w:rsidR="00D138AB" w:rsidRPr="00A932AE" w:rsidSect="00C41970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F523B" w14:textId="77777777" w:rsidR="00DB7D0B" w:rsidRDefault="00DB7D0B" w:rsidP="006E460E">
      <w:pPr>
        <w:spacing w:after="0" w:line="240" w:lineRule="auto"/>
      </w:pPr>
      <w:r>
        <w:separator/>
      </w:r>
    </w:p>
  </w:endnote>
  <w:endnote w:type="continuationSeparator" w:id="0">
    <w:p w14:paraId="6B05F3D4" w14:textId="77777777" w:rsidR="00DB7D0B" w:rsidRDefault="00DB7D0B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7EC8D" w14:textId="77777777" w:rsidR="00DB7D0B" w:rsidRDefault="00DB7D0B" w:rsidP="006E460E">
      <w:pPr>
        <w:spacing w:after="0" w:line="240" w:lineRule="auto"/>
      </w:pPr>
      <w:r>
        <w:separator/>
      </w:r>
    </w:p>
  </w:footnote>
  <w:footnote w:type="continuationSeparator" w:id="0">
    <w:p w14:paraId="04A8078D" w14:textId="77777777" w:rsidR="00DB7D0B" w:rsidRDefault="00DB7D0B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557B1" w14:textId="77777777" w:rsidR="008911C1" w:rsidRDefault="008911C1">
    <w:pPr>
      <w:pStyle w:val="af2"/>
      <w:jc w:val="center"/>
    </w:pPr>
  </w:p>
  <w:p w14:paraId="09D20DA7" w14:textId="77777777" w:rsidR="008911C1" w:rsidRDefault="008911C1">
    <w:pPr>
      <w:pStyle w:val="af2"/>
      <w:jc w:val="center"/>
    </w:pPr>
  </w:p>
  <w:p w14:paraId="5A6265F4" w14:textId="77777777" w:rsidR="008911C1" w:rsidRPr="002A1D98" w:rsidRDefault="00AC2052">
    <w:pPr>
      <w:pStyle w:val="af2"/>
      <w:jc w:val="center"/>
      <w:rPr>
        <w:rFonts w:ascii="Times New Roman" w:hAnsi="Times New Roman"/>
        <w:sz w:val="24"/>
        <w:szCs w:val="24"/>
      </w:rPr>
    </w:pPr>
    <w:r w:rsidRPr="002A1D98">
      <w:rPr>
        <w:rFonts w:ascii="Times New Roman" w:hAnsi="Times New Roman"/>
        <w:sz w:val="24"/>
        <w:szCs w:val="24"/>
      </w:rPr>
      <w:fldChar w:fldCharType="begin"/>
    </w:r>
    <w:r w:rsidRPr="002A1D98">
      <w:rPr>
        <w:rFonts w:ascii="Times New Roman" w:hAnsi="Times New Roman"/>
        <w:sz w:val="24"/>
        <w:szCs w:val="24"/>
      </w:rPr>
      <w:instrText>PAGE   \* MERGEFORMAT</w:instrText>
    </w:r>
    <w:r w:rsidRPr="002A1D98">
      <w:rPr>
        <w:rFonts w:ascii="Times New Roman" w:hAnsi="Times New Roman"/>
        <w:sz w:val="24"/>
        <w:szCs w:val="24"/>
      </w:rPr>
      <w:fldChar w:fldCharType="separate"/>
    </w:r>
    <w:r w:rsidR="00312A01">
      <w:rPr>
        <w:rFonts w:ascii="Times New Roman" w:hAnsi="Times New Roman"/>
        <w:noProof/>
        <w:sz w:val="24"/>
        <w:szCs w:val="24"/>
      </w:rPr>
      <w:t>23</w:t>
    </w:r>
    <w:r w:rsidRPr="002A1D98">
      <w:rPr>
        <w:rFonts w:ascii="Times New Roman" w:hAnsi="Times New Roman"/>
        <w:noProof/>
        <w:sz w:val="24"/>
        <w:szCs w:val="24"/>
      </w:rPr>
      <w:fldChar w:fldCharType="end"/>
    </w:r>
  </w:p>
  <w:p w14:paraId="0BEE3AE1" w14:textId="77777777" w:rsidR="008911C1" w:rsidRDefault="008911C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4D66F0"/>
    <w:multiLevelType w:val="hybridMultilevel"/>
    <w:tmpl w:val="AA3065CA"/>
    <w:lvl w:ilvl="0" w:tplc="E93A03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D742AD2"/>
    <w:multiLevelType w:val="hybridMultilevel"/>
    <w:tmpl w:val="D8B4288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062E86"/>
    <w:multiLevelType w:val="hybridMultilevel"/>
    <w:tmpl w:val="10F8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D647F"/>
    <w:multiLevelType w:val="hybridMultilevel"/>
    <w:tmpl w:val="1ED2A16E"/>
    <w:lvl w:ilvl="0" w:tplc="94AAEBDC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2D94003"/>
    <w:multiLevelType w:val="multilevel"/>
    <w:tmpl w:val="6AA4B2FC"/>
    <w:lvl w:ilvl="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7EB00BB4"/>
    <w:multiLevelType w:val="hybridMultilevel"/>
    <w:tmpl w:val="CA141280"/>
    <w:lvl w:ilvl="0" w:tplc="22CAE774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1"/>
    <w:rsid w:val="00000271"/>
    <w:rsid w:val="00000908"/>
    <w:rsid w:val="0000185D"/>
    <w:rsid w:val="00001B07"/>
    <w:rsid w:val="00003A4A"/>
    <w:rsid w:val="00003C6C"/>
    <w:rsid w:val="00005C70"/>
    <w:rsid w:val="00006E05"/>
    <w:rsid w:val="000070F1"/>
    <w:rsid w:val="00011964"/>
    <w:rsid w:val="00012520"/>
    <w:rsid w:val="00013974"/>
    <w:rsid w:val="00013C8D"/>
    <w:rsid w:val="00013F97"/>
    <w:rsid w:val="000148E0"/>
    <w:rsid w:val="00014E7F"/>
    <w:rsid w:val="00015927"/>
    <w:rsid w:val="00015A77"/>
    <w:rsid w:val="00015BCA"/>
    <w:rsid w:val="00015E14"/>
    <w:rsid w:val="00015E9D"/>
    <w:rsid w:val="000161E4"/>
    <w:rsid w:val="00016368"/>
    <w:rsid w:val="00016CCA"/>
    <w:rsid w:val="00017A06"/>
    <w:rsid w:val="00017ABD"/>
    <w:rsid w:val="000218D0"/>
    <w:rsid w:val="00021B59"/>
    <w:rsid w:val="00021D0A"/>
    <w:rsid w:val="000223A1"/>
    <w:rsid w:val="00022B02"/>
    <w:rsid w:val="00022FA9"/>
    <w:rsid w:val="00023A86"/>
    <w:rsid w:val="00023B6E"/>
    <w:rsid w:val="00023E76"/>
    <w:rsid w:val="00024501"/>
    <w:rsid w:val="000246B2"/>
    <w:rsid w:val="0002557B"/>
    <w:rsid w:val="00025D95"/>
    <w:rsid w:val="00026E7A"/>
    <w:rsid w:val="000272FE"/>
    <w:rsid w:val="0002736D"/>
    <w:rsid w:val="00027BB3"/>
    <w:rsid w:val="00027BBA"/>
    <w:rsid w:val="00030612"/>
    <w:rsid w:val="00030F60"/>
    <w:rsid w:val="000314E0"/>
    <w:rsid w:val="0003186A"/>
    <w:rsid w:val="00031AA0"/>
    <w:rsid w:val="00031C84"/>
    <w:rsid w:val="0003296E"/>
    <w:rsid w:val="00032C11"/>
    <w:rsid w:val="000330DE"/>
    <w:rsid w:val="00033C97"/>
    <w:rsid w:val="00035DBF"/>
    <w:rsid w:val="00036A98"/>
    <w:rsid w:val="000375BF"/>
    <w:rsid w:val="00037944"/>
    <w:rsid w:val="000408A4"/>
    <w:rsid w:val="00040DB1"/>
    <w:rsid w:val="00041D81"/>
    <w:rsid w:val="00042565"/>
    <w:rsid w:val="00043185"/>
    <w:rsid w:val="0004358D"/>
    <w:rsid w:val="00043C34"/>
    <w:rsid w:val="00043F53"/>
    <w:rsid w:val="00044479"/>
    <w:rsid w:val="000444B3"/>
    <w:rsid w:val="00044760"/>
    <w:rsid w:val="000460F2"/>
    <w:rsid w:val="00046DB9"/>
    <w:rsid w:val="00047366"/>
    <w:rsid w:val="00047460"/>
    <w:rsid w:val="000477C3"/>
    <w:rsid w:val="00050049"/>
    <w:rsid w:val="0005129E"/>
    <w:rsid w:val="00051359"/>
    <w:rsid w:val="00051F37"/>
    <w:rsid w:val="00052013"/>
    <w:rsid w:val="00053346"/>
    <w:rsid w:val="000538A1"/>
    <w:rsid w:val="0005462E"/>
    <w:rsid w:val="00054AF4"/>
    <w:rsid w:val="00055F56"/>
    <w:rsid w:val="0005613B"/>
    <w:rsid w:val="00056A9C"/>
    <w:rsid w:val="00057F14"/>
    <w:rsid w:val="00060307"/>
    <w:rsid w:val="00060942"/>
    <w:rsid w:val="0006097B"/>
    <w:rsid w:val="00060A79"/>
    <w:rsid w:val="00061EFE"/>
    <w:rsid w:val="0006321B"/>
    <w:rsid w:val="00063485"/>
    <w:rsid w:val="00063B75"/>
    <w:rsid w:val="00063E8E"/>
    <w:rsid w:val="000641C2"/>
    <w:rsid w:val="000648D0"/>
    <w:rsid w:val="00064B88"/>
    <w:rsid w:val="000655D7"/>
    <w:rsid w:val="000674C6"/>
    <w:rsid w:val="00067719"/>
    <w:rsid w:val="0006780F"/>
    <w:rsid w:val="00067C36"/>
    <w:rsid w:val="00067C91"/>
    <w:rsid w:val="00067E73"/>
    <w:rsid w:val="00071332"/>
    <w:rsid w:val="00071B79"/>
    <w:rsid w:val="00071DCA"/>
    <w:rsid w:val="00071E39"/>
    <w:rsid w:val="000731A4"/>
    <w:rsid w:val="00073D09"/>
    <w:rsid w:val="00073E54"/>
    <w:rsid w:val="000754B0"/>
    <w:rsid w:val="00075B35"/>
    <w:rsid w:val="00075D7C"/>
    <w:rsid w:val="000762DE"/>
    <w:rsid w:val="00077028"/>
    <w:rsid w:val="000775A3"/>
    <w:rsid w:val="000776C7"/>
    <w:rsid w:val="0008013D"/>
    <w:rsid w:val="00080509"/>
    <w:rsid w:val="00080781"/>
    <w:rsid w:val="00080CC2"/>
    <w:rsid w:val="00080F74"/>
    <w:rsid w:val="00081755"/>
    <w:rsid w:val="00081AF9"/>
    <w:rsid w:val="00082063"/>
    <w:rsid w:val="000820D5"/>
    <w:rsid w:val="000821DB"/>
    <w:rsid w:val="00082937"/>
    <w:rsid w:val="00082AC8"/>
    <w:rsid w:val="00082AE2"/>
    <w:rsid w:val="00082E29"/>
    <w:rsid w:val="00083317"/>
    <w:rsid w:val="000833CC"/>
    <w:rsid w:val="000833D7"/>
    <w:rsid w:val="00083557"/>
    <w:rsid w:val="00083D2E"/>
    <w:rsid w:val="00083DAF"/>
    <w:rsid w:val="0008409A"/>
    <w:rsid w:val="00084477"/>
    <w:rsid w:val="00084B56"/>
    <w:rsid w:val="00084C4E"/>
    <w:rsid w:val="00085D62"/>
    <w:rsid w:val="000865F6"/>
    <w:rsid w:val="00086773"/>
    <w:rsid w:val="000904A0"/>
    <w:rsid w:val="00090ED5"/>
    <w:rsid w:val="0009195F"/>
    <w:rsid w:val="00091FB3"/>
    <w:rsid w:val="000921DD"/>
    <w:rsid w:val="00092B2C"/>
    <w:rsid w:val="000939CE"/>
    <w:rsid w:val="00093B22"/>
    <w:rsid w:val="00093E10"/>
    <w:rsid w:val="00093F55"/>
    <w:rsid w:val="0009483B"/>
    <w:rsid w:val="0009604B"/>
    <w:rsid w:val="00096070"/>
    <w:rsid w:val="000A029F"/>
    <w:rsid w:val="000A0A1F"/>
    <w:rsid w:val="000A0D35"/>
    <w:rsid w:val="000A1A3B"/>
    <w:rsid w:val="000A1B0C"/>
    <w:rsid w:val="000A1BE8"/>
    <w:rsid w:val="000A1C43"/>
    <w:rsid w:val="000A223F"/>
    <w:rsid w:val="000A3F2D"/>
    <w:rsid w:val="000A45B0"/>
    <w:rsid w:val="000A4674"/>
    <w:rsid w:val="000A4942"/>
    <w:rsid w:val="000A49EE"/>
    <w:rsid w:val="000A4BDD"/>
    <w:rsid w:val="000A5439"/>
    <w:rsid w:val="000A5891"/>
    <w:rsid w:val="000A58F6"/>
    <w:rsid w:val="000A6169"/>
    <w:rsid w:val="000A7695"/>
    <w:rsid w:val="000A7A4E"/>
    <w:rsid w:val="000B023C"/>
    <w:rsid w:val="000B0B82"/>
    <w:rsid w:val="000B12BB"/>
    <w:rsid w:val="000B1A46"/>
    <w:rsid w:val="000B2B1D"/>
    <w:rsid w:val="000B2C67"/>
    <w:rsid w:val="000B3134"/>
    <w:rsid w:val="000B3FB9"/>
    <w:rsid w:val="000B487F"/>
    <w:rsid w:val="000B4E7F"/>
    <w:rsid w:val="000B4EFD"/>
    <w:rsid w:val="000B5B63"/>
    <w:rsid w:val="000B5FCB"/>
    <w:rsid w:val="000B61AE"/>
    <w:rsid w:val="000B6A3B"/>
    <w:rsid w:val="000B6F54"/>
    <w:rsid w:val="000B7A4B"/>
    <w:rsid w:val="000B7B4D"/>
    <w:rsid w:val="000B7EB5"/>
    <w:rsid w:val="000C13B2"/>
    <w:rsid w:val="000C1641"/>
    <w:rsid w:val="000C18A4"/>
    <w:rsid w:val="000C3573"/>
    <w:rsid w:val="000C36EB"/>
    <w:rsid w:val="000C43ED"/>
    <w:rsid w:val="000C476F"/>
    <w:rsid w:val="000C49A4"/>
    <w:rsid w:val="000C4B60"/>
    <w:rsid w:val="000C4E32"/>
    <w:rsid w:val="000C605F"/>
    <w:rsid w:val="000C6109"/>
    <w:rsid w:val="000C6984"/>
    <w:rsid w:val="000C6D60"/>
    <w:rsid w:val="000D1A0F"/>
    <w:rsid w:val="000D2162"/>
    <w:rsid w:val="000D22AC"/>
    <w:rsid w:val="000D26E1"/>
    <w:rsid w:val="000D2FF1"/>
    <w:rsid w:val="000D32E1"/>
    <w:rsid w:val="000D4C7C"/>
    <w:rsid w:val="000D5606"/>
    <w:rsid w:val="000D5A4F"/>
    <w:rsid w:val="000D5A76"/>
    <w:rsid w:val="000D63C9"/>
    <w:rsid w:val="000D647F"/>
    <w:rsid w:val="000D68C1"/>
    <w:rsid w:val="000D6B4A"/>
    <w:rsid w:val="000D6CF2"/>
    <w:rsid w:val="000D7FE9"/>
    <w:rsid w:val="000E01EF"/>
    <w:rsid w:val="000E0691"/>
    <w:rsid w:val="000E088F"/>
    <w:rsid w:val="000E0D93"/>
    <w:rsid w:val="000E1721"/>
    <w:rsid w:val="000E1E6C"/>
    <w:rsid w:val="000E380D"/>
    <w:rsid w:val="000E3ACA"/>
    <w:rsid w:val="000E3B30"/>
    <w:rsid w:val="000E47EC"/>
    <w:rsid w:val="000E484F"/>
    <w:rsid w:val="000E48F8"/>
    <w:rsid w:val="000E4A83"/>
    <w:rsid w:val="000E63EA"/>
    <w:rsid w:val="000E7340"/>
    <w:rsid w:val="000E7DF4"/>
    <w:rsid w:val="000E7E87"/>
    <w:rsid w:val="000F1A60"/>
    <w:rsid w:val="000F232B"/>
    <w:rsid w:val="000F2C5D"/>
    <w:rsid w:val="000F3B0B"/>
    <w:rsid w:val="000F4CB6"/>
    <w:rsid w:val="000F56EE"/>
    <w:rsid w:val="000F5E26"/>
    <w:rsid w:val="000F71A0"/>
    <w:rsid w:val="000F7253"/>
    <w:rsid w:val="000F7F58"/>
    <w:rsid w:val="00100D83"/>
    <w:rsid w:val="00100F2B"/>
    <w:rsid w:val="001012E5"/>
    <w:rsid w:val="00101507"/>
    <w:rsid w:val="00101A5E"/>
    <w:rsid w:val="00101FD1"/>
    <w:rsid w:val="0010225C"/>
    <w:rsid w:val="00103720"/>
    <w:rsid w:val="00103721"/>
    <w:rsid w:val="0010373F"/>
    <w:rsid w:val="0010387A"/>
    <w:rsid w:val="00105C77"/>
    <w:rsid w:val="00105E84"/>
    <w:rsid w:val="00106018"/>
    <w:rsid w:val="00106E8B"/>
    <w:rsid w:val="0010765C"/>
    <w:rsid w:val="00110474"/>
    <w:rsid w:val="00111406"/>
    <w:rsid w:val="0011150E"/>
    <w:rsid w:val="00111559"/>
    <w:rsid w:val="00112246"/>
    <w:rsid w:val="0011257E"/>
    <w:rsid w:val="001128F5"/>
    <w:rsid w:val="001137AE"/>
    <w:rsid w:val="001150AA"/>
    <w:rsid w:val="0011562C"/>
    <w:rsid w:val="00115CDA"/>
    <w:rsid w:val="00116202"/>
    <w:rsid w:val="00117842"/>
    <w:rsid w:val="00117B3D"/>
    <w:rsid w:val="00117D39"/>
    <w:rsid w:val="00117DF9"/>
    <w:rsid w:val="00117EBB"/>
    <w:rsid w:val="001207A3"/>
    <w:rsid w:val="001217D5"/>
    <w:rsid w:val="00121A32"/>
    <w:rsid w:val="00121AAF"/>
    <w:rsid w:val="00121C43"/>
    <w:rsid w:val="00121D83"/>
    <w:rsid w:val="00122B22"/>
    <w:rsid w:val="00123243"/>
    <w:rsid w:val="001240B6"/>
    <w:rsid w:val="00124334"/>
    <w:rsid w:val="0012456A"/>
    <w:rsid w:val="00124E85"/>
    <w:rsid w:val="00124EC9"/>
    <w:rsid w:val="001250D1"/>
    <w:rsid w:val="0012590D"/>
    <w:rsid w:val="0012611A"/>
    <w:rsid w:val="0012693F"/>
    <w:rsid w:val="00126A7B"/>
    <w:rsid w:val="001275DA"/>
    <w:rsid w:val="0012775E"/>
    <w:rsid w:val="0013071F"/>
    <w:rsid w:val="0013256A"/>
    <w:rsid w:val="00132B78"/>
    <w:rsid w:val="0013409C"/>
    <w:rsid w:val="001355DD"/>
    <w:rsid w:val="0013577F"/>
    <w:rsid w:val="001358A7"/>
    <w:rsid w:val="001363A6"/>
    <w:rsid w:val="00136748"/>
    <w:rsid w:val="00136908"/>
    <w:rsid w:val="00136D57"/>
    <w:rsid w:val="00136F86"/>
    <w:rsid w:val="0013753B"/>
    <w:rsid w:val="00140048"/>
    <w:rsid w:val="00140215"/>
    <w:rsid w:val="0014055B"/>
    <w:rsid w:val="0014057A"/>
    <w:rsid w:val="001411A0"/>
    <w:rsid w:val="00141657"/>
    <w:rsid w:val="00141F0D"/>
    <w:rsid w:val="00142E4C"/>
    <w:rsid w:val="00145543"/>
    <w:rsid w:val="001471E9"/>
    <w:rsid w:val="00147232"/>
    <w:rsid w:val="00147331"/>
    <w:rsid w:val="00147FEF"/>
    <w:rsid w:val="00150BF4"/>
    <w:rsid w:val="00151814"/>
    <w:rsid w:val="001519AD"/>
    <w:rsid w:val="001535B4"/>
    <w:rsid w:val="00153BDD"/>
    <w:rsid w:val="00154BF5"/>
    <w:rsid w:val="00154E28"/>
    <w:rsid w:val="0015546F"/>
    <w:rsid w:val="00155D55"/>
    <w:rsid w:val="00156275"/>
    <w:rsid w:val="001579D9"/>
    <w:rsid w:val="00157AEB"/>
    <w:rsid w:val="00157D28"/>
    <w:rsid w:val="00162844"/>
    <w:rsid w:val="0016343B"/>
    <w:rsid w:val="00163B51"/>
    <w:rsid w:val="00163FF8"/>
    <w:rsid w:val="00164109"/>
    <w:rsid w:val="001647FC"/>
    <w:rsid w:val="00164C80"/>
    <w:rsid w:val="00166223"/>
    <w:rsid w:val="001673AF"/>
    <w:rsid w:val="00167FAE"/>
    <w:rsid w:val="00170100"/>
    <w:rsid w:val="0017070B"/>
    <w:rsid w:val="00170CD0"/>
    <w:rsid w:val="00170DC6"/>
    <w:rsid w:val="00171535"/>
    <w:rsid w:val="00171D8A"/>
    <w:rsid w:val="00171DCD"/>
    <w:rsid w:val="001735DB"/>
    <w:rsid w:val="00173DF8"/>
    <w:rsid w:val="00174447"/>
    <w:rsid w:val="00174A48"/>
    <w:rsid w:val="0017562D"/>
    <w:rsid w:val="001758C7"/>
    <w:rsid w:val="00177583"/>
    <w:rsid w:val="001777E5"/>
    <w:rsid w:val="0017794D"/>
    <w:rsid w:val="001802AF"/>
    <w:rsid w:val="00181404"/>
    <w:rsid w:val="00182451"/>
    <w:rsid w:val="001825B1"/>
    <w:rsid w:val="001825E9"/>
    <w:rsid w:val="001828FA"/>
    <w:rsid w:val="00183441"/>
    <w:rsid w:val="001835CB"/>
    <w:rsid w:val="00183CCE"/>
    <w:rsid w:val="00184190"/>
    <w:rsid w:val="00184403"/>
    <w:rsid w:val="00185D96"/>
    <w:rsid w:val="00185E2A"/>
    <w:rsid w:val="00186770"/>
    <w:rsid w:val="00187AEB"/>
    <w:rsid w:val="00190950"/>
    <w:rsid w:val="0019121E"/>
    <w:rsid w:val="00191258"/>
    <w:rsid w:val="0019275D"/>
    <w:rsid w:val="0019327A"/>
    <w:rsid w:val="00193961"/>
    <w:rsid w:val="001939AE"/>
    <w:rsid w:val="00194334"/>
    <w:rsid w:val="001952A1"/>
    <w:rsid w:val="00195575"/>
    <w:rsid w:val="0019597A"/>
    <w:rsid w:val="00195CAE"/>
    <w:rsid w:val="00195DDE"/>
    <w:rsid w:val="00195E61"/>
    <w:rsid w:val="00197F2B"/>
    <w:rsid w:val="001A07D8"/>
    <w:rsid w:val="001A11B3"/>
    <w:rsid w:val="001A1E90"/>
    <w:rsid w:val="001A21A5"/>
    <w:rsid w:val="001A37AE"/>
    <w:rsid w:val="001A3DAB"/>
    <w:rsid w:val="001A4150"/>
    <w:rsid w:val="001A5316"/>
    <w:rsid w:val="001A6181"/>
    <w:rsid w:val="001A67E4"/>
    <w:rsid w:val="001A6B73"/>
    <w:rsid w:val="001A7FD0"/>
    <w:rsid w:val="001B03A4"/>
    <w:rsid w:val="001B0595"/>
    <w:rsid w:val="001B0808"/>
    <w:rsid w:val="001B0B56"/>
    <w:rsid w:val="001B0CED"/>
    <w:rsid w:val="001B0D04"/>
    <w:rsid w:val="001B2126"/>
    <w:rsid w:val="001B2731"/>
    <w:rsid w:val="001B44AE"/>
    <w:rsid w:val="001B4880"/>
    <w:rsid w:val="001B4E62"/>
    <w:rsid w:val="001B4E94"/>
    <w:rsid w:val="001B50A9"/>
    <w:rsid w:val="001B534C"/>
    <w:rsid w:val="001B61BD"/>
    <w:rsid w:val="001C0331"/>
    <w:rsid w:val="001C0403"/>
    <w:rsid w:val="001C0AB3"/>
    <w:rsid w:val="001C0B91"/>
    <w:rsid w:val="001C0D08"/>
    <w:rsid w:val="001C100E"/>
    <w:rsid w:val="001C1202"/>
    <w:rsid w:val="001C1236"/>
    <w:rsid w:val="001C1494"/>
    <w:rsid w:val="001C1909"/>
    <w:rsid w:val="001C1AAE"/>
    <w:rsid w:val="001C1D48"/>
    <w:rsid w:val="001C2CC4"/>
    <w:rsid w:val="001C44C6"/>
    <w:rsid w:val="001C4BEE"/>
    <w:rsid w:val="001C5A96"/>
    <w:rsid w:val="001C653F"/>
    <w:rsid w:val="001C6E87"/>
    <w:rsid w:val="001C7251"/>
    <w:rsid w:val="001C7E06"/>
    <w:rsid w:val="001D031A"/>
    <w:rsid w:val="001D06F8"/>
    <w:rsid w:val="001D1429"/>
    <w:rsid w:val="001D17EC"/>
    <w:rsid w:val="001D2046"/>
    <w:rsid w:val="001D271E"/>
    <w:rsid w:val="001D2D9F"/>
    <w:rsid w:val="001D2F50"/>
    <w:rsid w:val="001D331D"/>
    <w:rsid w:val="001D369B"/>
    <w:rsid w:val="001D390C"/>
    <w:rsid w:val="001D433D"/>
    <w:rsid w:val="001D4E37"/>
    <w:rsid w:val="001D70F9"/>
    <w:rsid w:val="001D7BAD"/>
    <w:rsid w:val="001D7E64"/>
    <w:rsid w:val="001E08AB"/>
    <w:rsid w:val="001E13EE"/>
    <w:rsid w:val="001E264B"/>
    <w:rsid w:val="001E3D22"/>
    <w:rsid w:val="001E3ECF"/>
    <w:rsid w:val="001E5B9D"/>
    <w:rsid w:val="001E5DEB"/>
    <w:rsid w:val="001E5F79"/>
    <w:rsid w:val="001E6BF4"/>
    <w:rsid w:val="001E6E17"/>
    <w:rsid w:val="001E6FD9"/>
    <w:rsid w:val="001E770E"/>
    <w:rsid w:val="001E7DCB"/>
    <w:rsid w:val="001E7F09"/>
    <w:rsid w:val="001F051F"/>
    <w:rsid w:val="001F05CB"/>
    <w:rsid w:val="001F0E87"/>
    <w:rsid w:val="001F135D"/>
    <w:rsid w:val="001F1374"/>
    <w:rsid w:val="001F171E"/>
    <w:rsid w:val="001F2A8D"/>
    <w:rsid w:val="001F3172"/>
    <w:rsid w:val="001F41E3"/>
    <w:rsid w:val="001F51A7"/>
    <w:rsid w:val="001F5D54"/>
    <w:rsid w:val="001F5FED"/>
    <w:rsid w:val="001F654E"/>
    <w:rsid w:val="001F69B9"/>
    <w:rsid w:val="001F69C3"/>
    <w:rsid w:val="001F6A81"/>
    <w:rsid w:val="001F729D"/>
    <w:rsid w:val="001F7339"/>
    <w:rsid w:val="001F7E7E"/>
    <w:rsid w:val="001F7E84"/>
    <w:rsid w:val="00200023"/>
    <w:rsid w:val="00200CB0"/>
    <w:rsid w:val="00201F5E"/>
    <w:rsid w:val="00201FDD"/>
    <w:rsid w:val="00202126"/>
    <w:rsid w:val="002036FF"/>
    <w:rsid w:val="0020438E"/>
    <w:rsid w:val="002050D2"/>
    <w:rsid w:val="00205207"/>
    <w:rsid w:val="00205611"/>
    <w:rsid w:val="0020585E"/>
    <w:rsid w:val="00206117"/>
    <w:rsid w:val="00206319"/>
    <w:rsid w:val="0020681E"/>
    <w:rsid w:val="00206B3D"/>
    <w:rsid w:val="00206D42"/>
    <w:rsid w:val="002075AB"/>
    <w:rsid w:val="00210FC2"/>
    <w:rsid w:val="00211927"/>
    <w:rsid w:val="00211AF1"/>
    <w:rsid w:val="00212398"/>
    <w:rsid w:val="00212E6E"/>
    <w:rsid w:val="00212ED4"/>
    <w:rsid w:val="002157A6"/>
    <w:rsid w:val="00215935"/>
    <w:rsid w:val="00215E58"/>
    <w:rsid w:val="0021674B"/>
    <w:rsid w:val="00216D01"/>
    <w:rsid w:val="00217CF4"/>
    <w:rsid w:val="002207F7"/>
    <w:rsid w:val="00220F87"/>
    <w:rsid w:val="0022107D"/>
    <w:rsid w:val="00221404"/>
    <w:rsid w:val="002222FE"/>
    <w:rsid w:val="00222B67"/>
    <w:rsid w:val="00222CCB"/>
    <w:rsid w:val="002235ED"/>
    <w:rsid w:val="00223C0C"/>
    <w:rsid w:val="0022437B"/>
    <w:rsid w:val="00224846"/>
    <w:rsid w:val="00224EB4"/>
    <w:rsid w:val="00225B7D"/>
    <w:rsid w:val="00225CEC"/>
    <w:rsid w:val="00226643"/>
    <w:rsid w:val="00227180"/>
    <w:rsid w:val="00230A0A"/>
    <w:rsid w:val="00230EAF"/>
    <w:rsid w:val="0023124B"/>
    <w:rsid w:val="00231E83"/>
    <w:rsid w:val="002323E9"/>
    <w:rsid w:val="00232504"/>
    <w:rsid w:val="002330ED"/>
    <w:rsid w:val="00233AD2"/>
    <w:rsid w:val="00233B58"/>
    <w:rsid w:val="00233FA0"/>
    <w:rsid w:val="00234015"/>
    <w:rsid w:val="00234074"/>
    <w:rsid w:val="002343EA"/>
    <w:rsid w:val="00234706"/>
    <w:rsid w:val="00235922"/>
    <w:rsid w:val="00235AEC"/>
    <w:rsid w:val="0023603F"/>
    <w:rsid w:val="00236685"/>
    <w:rsid w:val="00236B6C"/>
    <w:rsid w:val="00236F2F"/>
    <w:rsid w:val="00237088"/>
    <w:rsid w:val="00237209"/>
    <w:rsid w:val="00240E17"/>
    <w:rsid w:val="002415C1"/>
    <w:rsid w:val="00241A13"/>
    <w:rsid w:val="00241D09"/>
    <w:rsid w:val="00242856"/>
    <w:rsid w:val="00242A1B"/>
    <w:rsid w:val="002435A6"/>
    <w:rsid w:val="002448C1"/>
    <w:rsid w:val="00244BAA"/>
    <w:rsid w:val="00244E9E"/>
    <w:rsid w:val="00245174"/>
    <w:rsid w:val="0024552E"/>
    <w:rsid w:val="002459DB"/>
    <w:rsid w:val="00245A1D"/>
    <w:rsid w:val="00245C93"/>
    <w:rsid w:val="00245DD5"/>
    <w:rsid w:val="00247AB5"/>
    <w:rsid w:val="00250081"/>
    <w:rsid w:val="00251361"/>
    <w:rsid w:val="002518D5"/>
    <w:rsid w:val="00251C04"/>
    <w:rsid w:val="00251F1D"/>
    <w:rsid w:val="00252C57"/>
    <w:rsid w:val="00252F71"/>
    <w:rsid w:val="0025341F"/>
    <w:rsid w:val="00253F81"/>
    <w:rsid w:val="00254370"/>
    <w:rsid w:val="002548CE"/>
    <w:rsid w:val="00255102"/>
    <w:rsid w:val="0025613F"/>
    <w:rsid w:val="00256879"/>
    <w:rsid w:val="00256C11"/>
    <w:rsid w:val="00257A8B"/>
    <w:rsid w:val="0026262F"/>
    <w:rsid w:val="00262767"/>
    <w:rsid w:val="00262D10"/>
    <w:rsid w:val="00262DB0"/>
    <w:rsid w:val="00263624"/>
    <w:rsid w:val="00263DAC"/>
    <w:rsid w:val="002649F7"/>
    <w:rsid w:val="002652E4"/>
    <w:rsid w:val="00265533"/>
    <w:rsid w:val="00265BE9"/>
    <w:rsid w:val="002661C1"/>
    <w:rsid w:val="0026621D"/>
    <w:rsid w:val="002662DD"/>
    <w:rsid w:val="002674E6"/>
    <w:rsid w:val="00270CB7"/>
    <w:rsid w:val="002710B1"/>
    <w:rsid w:val="00271135"/>
    <w:rsid w:val="00271579"/>
    <w:rsid w:val="00271EDA"/>
    <w:rsid w:val="00272C51"/>
    <w:rsid w:val="00273470"/>
    <w:rsid w:val="0027385B"/>
    <w:rsid w:val="00273A02"/>
    <w:rsid w:val="00273A5B"/>
    <w:rsid w:val="00274FA1"/>
    <w:rsid w:val="00275594"/>
    <w:rsid w:val="0027597D"/>
    <w:rsid w:val="00275DF2"/>
    <w:rsid w:val="002761DA"/>
    <w:rsid w:val="00276808"/>
    <w:rsid w:val="0027680F"/>
    <w:rsid w:val="0027695C"/>
    <w:rsid w:val="00276CDA"/>
    <w:rsid w:val="00277541"/>
    <w:rsid w:val="00280814"/>
    <w:rsid w:val="00280F7B"/>
    <w:rsid w:val="00281220"/>
    <w:rsid w:val="002826E6"/>
    <w:rsid w:val="002828DB"/>
    <w:rsid w:val="00283535"/>
    <w:rsid w:val="002838CF"/>
    <w:rsid w:val="00283AE1"/>
    <w:rsid w:val="00284292"/>
    <w:rsid w:val="0028481A"/>
    <w:rsid w:val="0028534D"/>
    <w:rsid w:val="002853C4"/>
    <w:rsid w:val="002855BF"/>
    <w:rsid w:val="00285776"/>
    <w:rsid w:val="00286431"/>
    <w:rsid w:val="00286963"/>
    <w:rsid w:val="00287ED7"/>
    <w:rsid w:val="00290110"/>
    <w:rsid w:val="002902E4"/>
    <w:rsid w:val="00290757"/>
    <w:rsid w:val="002908CA"/>
    <w:rsid w:val="00290E23"/>
    <w:rsid w:val="0029172A"/>
    <w:rsid w:val="00291A5C"/>
    <w:rsid w:val="00291B60"/>
    <w:rsid w:val="002923E7"/>
    <w:rsid w:val="002939E3"/>
    <w:rsid w:val="00294110"/>
    <w:rsid w:val="002945F2"/>
    <w:rsid w:val="002954AD"/>
    <w:rsid w:val="00295812"/>
    <w:rsid w:val="00295E46"/>
    <w:rsid w:val="0029612B"/>
    <w:rsid w:val="002962C9"/>
    <w:rsid w:val="0029723C"/>
    <w:rsid w:val="00297A38"/>
    <w:rsid w:val="002A0A82"/>
    <w:rsid w:val="002A1D98"/>
    <w:rsid w:val="002A2DDE"/>
    <w:rsid w:val="002A2E8C"/>
    <w:rsid w:val="002A3128"/>
    <w:rsid w:val="002A3C06"/>
    <w:rsid w:val="002A4AF2"/>
    <w:rsid w:val="002A595C"/>
    <w:rsid w:val="002A5C0E"/>
    <w:rsid w:val="002A772A"/>
    <w:rsid w:val="002A7900"/>
    <w:rsid w:val="002B0790"/>
    <w:rsid w:val="002B0896"/>
    <w:rsid w:val="002B0BD9"/>
    <w:rsid w:val="002B0D9F"/>
    <w:rsid w:val="002B0E37"/>
    <w:rsid w:val="002B0E3A"/>
    <w:rsid w:val="002B11E7"/>
    <w:rsid w:val="002B1845"/>
    <w:rsid w:val="002B1C3E"/>
    <w:rsid w:val="002B23AB"/>
    <w:rsid w:val="002B283E"/>
    <w:rsid w:val="002B3460"/>
    <w:rsid w:val="002B3799"/>
    <w:rsid w:val="002B3920"/>
    <w:rsid w:val="002B3F31"/>
    <w:rsid w:val="002B409D"/>
    <w:rsid w:val="002B44CA"/>
    <w:rsid w:val="002B4AA6"/>
    <w:rsid w:val="002B51EF"/>
    <w:rsid w:val="002B5B35"/>
    <w:rsid w:val="002B6581"/>
    <w:rsid w:val="002B6AAA"/>
    <w:rsid w:val="002B6EE2"/>
    <w:rsid w:val="002B7909"/>
    <w:rsid w:val="002B7EFE"/>
    <w:rsid w:val="002C0D9D"/>
    <w:rsid w:val="002C1867"/>
    <w:rsid w:val="002C1C67"/>
    <w:rsid w:val="002C2BC2"/>
    <w:rsid w:val="002C45D5"/>
    <w:rsid w:val="002C4AF4"/>
    <w:rsid w:val="002C5399"/>
    <w:rsid w:val="002C54CF"/>
    <w:rsid w:val="002C5A3A"/>
    <w:rsid w:val="002C639D"/>
    <w:rsid w:val="002C7098"/>
    <w:rsid w:val="002C714A"/>
    <w:rsid w:val="002C76EE"/>
    <w:rsid w:val="002C7F1A"/>
    <w:rsid w:val="002C7FC5"/>
    <w:rsid w:val="002D005A"/>
    <w:rsid w:val="002D023D"/>
    <w:rsid w:val="002D0EFA"/>
    <w:rsid w:val="002D101C"/>
    <w:rsid w:val="002D1283"/>
    <w:rsid w:val="002D1519"/>
    <w:rsid w:val="002D3DF1"/>
    <w:rsid w:val="002D4493"/>
    <w:rsid w:val="002D5091"/>
    <w:rsid w:val="002D516D"/>
    <w:rsid w:val="002D6723"/>
    <w:rsid w:val="002D6BB8"/>
    <w:rsid w:val="002D739D"/>
    <w:rsid w:val="002E042B"/>
    <w:rsid w:val="002E0DC1"/>
    <w:rsid w:val="002E158B"/>
    <w:rsid w:val="002E1958"/>
    <w:rsid w:val="002E1D1C"/>
    <w:rsid w:val="002E28E8"/>
    <w:rsid w:val="002E3C14"/>
    <w:rsid w:val="002E3E31"/>
    <w:rsid w:val="002E684B"/>
    <w:rsid w:val="002E7421"/>
    <w:rsid w:val="002F0F26"/>
    <w:rsid w:val="002F1719"/>
    <w:rsid w:val="002F1792"/>
    <w:rsid w:val="002F2509"/>
    <w:rsid w:val="002F3475"/>
    <w:rsid w:val="002F364E"/>
    <w:rsid w:val="002F47FD"/>
    <w:rsid w:val="002F65C0"/>
    <w:rsid w:val="002F6745"/>
    <w:rsid w:val="002F7397"/>
    <w:rsid w:val="002F7B75"/>
    <w:rsid w:val="00300080"/>
    <w:rsid w:val="00300209"/>
    <w:rsid w:val="003009C3"/>
    <w:rsid w:val="003014DA"/>
    <w:rsid w:val="003020DE"/>
    <w:rsid w:val="003024E5"/>
    <w:rsid w:val="0030262D"/>
    <w:rsid w:val="00302CFD"/>
    <w:rsid w:val="00303372"/>
    <w:rsid w:val="00303BF8"/>
    <w:rsid w:val="00304550"/>
    <w:rsid w:val="00304B26"/>
    <w:rsid w:val="00305289"/>
    <w:rsid w:val="00306F24"/>
    <w:rsid w:val="00306F2E"/>
    <w:rsid w:val="003074EF"/>
    <w:rsid w:val="00307FF6"/>
    <w:rsid w:val="0031029C"/>
    <w:rsid w:val="003104B3"/>
    <w:rsid w:val="00310C0F"/>
    <w:rsid w:val="00311078"/>
    <w:rsid w:val="00311B0F"/>
    <w:rsid w:val="00311B1E"/>
    <w:rsid w:val="00311EFD"/>
    <w:rsid w:val="00312A01"/>
    <w:rsid w:val="00312AD4"/>
    <w:rsid w:val="00313460"/>
    <w:rsid w:val="00313715"/>
    <w:rsid w:val="0031485E"/>
    <w:rsid w:val="0031669E"/>
    <w:rsid w:val="00316A00"/>
    <w:rsid w:val="00316D7E"/>
    <w:rsid w:val="00316F80"/>
    <w:rsid w:val="003172D0"/>
    <w:rsid w:val="00317731"/>
    <w:rsid w:val="00320B9D"/>
    <w:rsid w:val="00321586"/>
    <w:rsid w:val="00321A02"/>
    <w:rsid w:val="003220B0"/>
    <w:rsid w:val="00323784"/>
    <w:rsid w:val="00323798"/>
    <w:rsid w:val="0032616D"/>
    <w:rsid w:val="0032670C"/>
    <w:rsid w:val="00326A2A"/>
    <w:rsid w:val="00330142"/>
    <w:rsid w:val="00330D71"/>
    <w:rsid w:val="0033177A"/>
    <w:rsid w:val="00331B5F"/>
    <w:rsid w:val="00331E20"/>
    <w:rsid w:val="00331E53"/>
    <w:rsid w:val="00332C18"/>
    <w:rsid w:val="003330DC"/>
    <w:rsid w:val="00333BED"/>
    <w:rsid w:val="003352A6"/>
    <w:rsid w:val="003359DD"/>
    <w:rsid w:val="00335F51"/>
    <w:rsid w:val="0033607B"/>
    <w:rsid w:val="00336108"/>
    <w:rsid w:val="003367C9"/>
    <w:rsid w:val="00336B4C"/>
    <w:rsid w:val="00337D24"/>
    <w:rsid w:val="003403BA"/>
    <w:rsid w:val="003404E9"/>
    <w:rsid w:val="00340B93"/>
    <w:rsid w:val="0034188A"/>
    <w:rsid w:val="00341C92"/>
    <w:rsid w:val="00342099"/>
    <w:rsid w:val="00342649"/>
    <w:rsid w:val="00343D41"/>
    <w:rsid w:val="00343E3A"/>
    <w:rsid w:val="00344CD4"/>
    <w:rsid w:val="00344F4E"/>
    <w:rsid w:val="00345D84"/>
    <w:rsid w:val="003460C1"/>
    <w:rsid w:val="0034636F"/>
    <w:rsid w:val="00346A4F"/>
    <w:rsid w:val="00346B4D"/>
    <w:rsid w:val="00346CC3"/>
    <w:rsid w:val="00347125"/>
    <w:rsid w:val="003504E1"/>
    <w:rsid w:val="00350FCE"/>
    <w:rsid w:val="00351D7A"/>
    <w:rsid w:val="00351E7A"/>
    <w:rsid w:val="0035208C"/>
    <w:rsid w:val="00352236"/>
    <w:rsid w:val="003532FF"/>
    <w:rsid w:val="00353AEA"/>
    <w:rsid w:val="003542F7"/>
    <w:rsid w:val="003547EA"/>
    <w:rsid w:val="00354F2B"/>
    <w:rsid w:val="003558AC"/>
    <w:rsid w:val="003561C8"/>
    <w:rsid w:val="00356CBA"/>
    <w:rsid w:val="00357D1E"/>
    <w:rsid w:val="00360F15"/>
    <w:rsid w:val="003610AE"/>
    <w:rsid w:val="00361744"/>
    <w:rsid w:val="00361DED"/>
    <w:rsid w:val="00361EEE"/>
    <w:rsid w:val="0036242E"/>
    <w:rsid w:val="00362546"/>
    <w:rsid w:val="00362B95"/>
    <w:rsid w:val="00362E08"/>
    <w:rsid w:val="0036318E"/>
    <w:rsid w:val="00363477"/>
    <w:rsid w:val="00363748"/>
    <w:rsid w:val="00363BA9"/>
    <w:rsid w:val="00364207"/>
    <w:rsid w:val="0036535E"/>
    <w:rsid w:val="003657D6"/>
    <w:rsid w:val="003663A0"/>
    <w:rsid w:val="00366593"/>
    <w:rsid w:val="003669A7"/>
    <w:rsid w:val="00366C2D"/>
    <w:rsid w:val="00366F45"/>
    <w:rsid w:val="0036726F"/>
    <w:rsid w:val="0036767A"/>
    <w:rsid w:val="0037152A"/>
    <w:rsid w:val="003721E3"/>
    <w:rsid w:val="0037278A"/>
    <w:rsid w:val="00373801"/>
    <w:rsid w:val="0037400E"/>
    <w:rsid w:val="003740C6"/>
    <w:rsid w:val="00374212"/>
    <w:rsid w:val="003743BB"/>
    <w:rsid w:val="00375236"/>
    <w:rsid w:val="003752F2"/>
    <w:rsid w:val="00375631"/>
    <w:rsid w:val="00375F0B"/>
    <w:rsid w:val="00376F62"/>
    <w:rsid w:val="003800CD"/>
    <w:rsid w:val="003803BC"/>
    <w:rsid w:val="003815F2"/>
    <w:rsid w:val="00381B6A"/>
    <w:rsid w:val="00381C1C"/>
    <w:rsid w:val="00381CC6"/>
    <w:rsid w:val="00382802"/>
    <w:rsid w:val="00382C6F"/>
    <w:rsid w:val="00382C74"/>
    <w:rsid w:val="003836A0"/>
    <w:rsid w:val="00383F4D"/>
    <w:rsid w:val="0038416F"/>
    <w:rsid w:val="00384EBF"/>
    <w:rsid w:val="00385229"/>
    <w:rsid w:val="0038581B"/>
    <w:rsid w:val="0038707A"/>
    <w:rsid w:val="00387C41"/>
    <w:rsid w:val="00390749"/>
    <w:rsid w:val="003908B8"/>
    <w:rsid w:val="003920E0"/>
    <w:rsid w:val="00393558"/>
    <w:rsid w:val="003940B1"/>
    <w:rsid w:val="00394D2B"/>
    <w:rsid w:val="00395A72"/>
    <w:rsid w:val="00395A77"/>
    <w:rsid w:val="00396135"/>
    <w:rsid w:val="00396763"/>
    <w:rsid w:val="00396CE4"/>
    <w:rsid w:val="003A0BDF"/>
    <w:rsid w:val="003A0E2D"/>
    <w:rsid w:val="003A1677"/>
    <w:rsid w:val="003A1AAC"/>
    <w:rsid w:val="003A21CD"/>
    <w:rsid w:val="003A3675"/>
    <w:rsid w:val="003A3917"/>
    <w:rsid w:val="003A3E4D"/>
    <w:rsid w:val="003A44F4"/>
    <w:rsid w:val="003A4EBF"/>
    <w:rsid w:val="003A595D"/>
    <w:rsid w:val="003A5967"/>
    <w:rsid w:val="003A6245"/>
    <w:rsid w:val="003A6509"/>
    <w:rsid w:val="003A654C"/>
    <w:rsid w:val="003A6CF7"/>
    <w:rsid w:val="003A77ED"/>
    <w:rsid w:val="003A7BFB"/>
    <w:rsid w:val="003B164E"/>
    <w:rsid w:val="003B16F2"/>
    <w:rsid w:val="003B187B"/>
    <w:rsid w:val="003B1B13"/>
    <w:rsid w:val="003B202A"/>
    <w:rsid w:val="003B26AC"/>
    <w:rsid w:val="003B2AD5"/>
    <w:rsid w:val="003B38FA"/>
    <w:rsid w:val="003B4065"/>
    <w:rsid w:val="003B45B3"/>
    <w:rsid w:val="003B46FE"/>
    <w:rsid w:val="003B4B52"/>
    <w:rsid w:val="003B5654"/>
    <w:rsid w:val="003B65F2"/>
    <w:rsid w:val="003B667F"/>
    <w:rsid w:val="003B6D2F"/>
    <w:rsid w:val="003B790A"/>
    <w:rsid w:val="003C00E2"/>
    <w:rsid w:val="003C0525"/>
    <w:rsid w:val="003C0F0F"/>
    <w:rsid w:val="003C12F9"/>
    <w:rsid w:val="003C18C8"/>
    <w:rsid w:val="003C1D88"/>
    <w:rsid w:val="003C221B"/>
    <w:rsid w:val="003C22B6"/>
    <w:rsid w:val="003C2D7E"/>
    <w:rsid w:val="003C3A64"/>
    <w:rsid w:val="003C4308"/>
    <w:rsid w:val="003C4526"/>
    <w:rsid w:val="003C47E0"/>
    <w:rsid w:val="003C4FCA"/>
    <w:rsid w:val="003C5129"/>
    <w:rsid w:val="003C5588"/>
    <w:rsid w:val="003C560E"/>
    <w:rsid w:val="003C5B2D"/>
    <w:rsid w:val="003C6AB9"/>
    <w:rsid w:val="003C6AC5"/>
    <w:rsid w:val="003C7A93"/>
    <w:rsid w:val="003C7FD9"/>
    <w:rsid w:val="003D00C2"/>
    <w:rsid w:val="003D0560"/>
    <w:rsid w:val="003D1D92"/>
    <w:rsid w:val="003D26F5"/>
    <w:rsid w:val="003D2817"/>
    <w:rsid w:val="003D2A7F"/>
    <w:rsid w:val="003D4263"/>
    <w:rsid w:val="003D49BB"/>
    <w:rsid w:val="003D5744"/>
    <w:rsid w:val="003D79FE"/>
    <w:rsid w:val="003E204B"/>
    <w:rsid w:val="003E2154"/>
    <w:rsid w:val="003E2608"/>
    <w:rsid w:val="003E3DF2"/>
    <w:rsid w:val="003E4616"/>
    <w:rsid w:val="003E4926"/>
    <w:rsid w:val="003E495D"/>
    <w:rsid w:val="003E51D7"/>
    <w:rsid w:val="003E58AF"/>
    <w:rsid w:val="003E5D6E"/>
    <w:rsid w:val="003E5F07"/>
    <w:rsid w:val="003E7751"/>
    <w:rsid w:val="003E7AEF"/>
    <w:rsid w:val="003F0402"/>
    <w:rsid w:val="003F05BE"/>
    <w:rsid w:val="003F1919"/>
    <w:rsid w:val="003F23E4"/>
    <w:rsid w:val="003F29D3"/>
    <w:rsid w:val="003F2CC8"/>
    <w:rsid w:val="003F3638"/>
    <w:rsid w:val="003F3F0C"/>
    <w:rsid w:val="003F4D90"/>
    <w:rsid w:val="003F5FB1"/>
    <w:rsid w:val="003F717A"/>
    <w:rsid w:val="004000C9"/>
    <w:rsid w:val="00401827"/>
    <w:rsid w:val="00401BAC"/>
    <w:rsid w:val="00402C95"/>
    <w:rsid w:val="004032D8"/>
    <w:rsid w:val="0040383B"/>
    <w:rsid w:val="00403868"/>
    <w:rsid w:val="0040490D"/>
    <w:rsid w:val="00404F43"/>
    <w:rsid w:val="00405025"/>
    <w:rsid w:val="00405138"/>
    <w:rsid w:val="004052B2"/>
    <w:rsid w:val="00405B3B"/>
    <w:rsid w:val="0040696F"/>
    <w:rsid w:val="00406AFF"/>
    <w:rsid w:val="00406FC4"/>
    <w:rsid w:val="00407377"/>
    <w:rsid w:val="00412C2A"/>
    <w:rsid w:val="00413465"/>
    <w:rsid w:val="00413A2C"/>
    <w:rsid w:val="004148B6"/>
    <w:rsid w:val="00414DD1"/>
    <w:rsid w:val="00415456"/>
    <w:rsid w:val="004155F9"/>
    <w:rsid w:val="00415C36"/>
    <w:rsid w:val="004161CF"/>
    <w:rsid w:val="004161DF"/>
    <w:rsid w:val="00416804"/>
    <w:rsid w:val="00416AC1"/>
    <w:rsid w:val="00416BBD"/>
    <w:rsid w:val="00417BFF"/>
    <w:rsid w:val="0042027B"/>
    <w:rsid w:val="0042105F"/>
    <w:rsid w:val="00421FDE"/>
    <w:rsid w:val="004225BC"/>
    <w:rsid w:val="00422778"/>
    <w:rsid w:val="0042281E"/>
    <w:rsid w:val="00422C7F"/>
    <w:rsid w:val="00422D81"/>
    <w:rsid w:val="004234A5"/>
    <w:rsid w:val="00423706"/>
    <w:rsid w:val="00423902"/>
    <w:rsid w:val="00423F23"/>
    <w:rsid w:val="0042413A"/>
    <w:rsid w:val="0042465C"/>
    <w:rsid w:val="00425E6D"/>
    <w:rsid w:val="00425F8B"/>
    <w:rsid w:val="004273AE"/>
    <w:rsid w:val="00427715"/>
    <w:rsid w:val="00427829"/>
    <w:rsid w:val="00427F7D"/>
    <w:rsid w:val="0043012D"/>
    <w:rsid w:val="00431D89"/>
    <w:rsid w:val="004321C8"/>
    <w:rsid w:val="004322D5"/>
    <w:rsid w:val="0043265A"/>
    <w:rsid w:val="0043400A"/>
    <w:rsid w:val="00434523"/>
    <w:rsid w:val="0043453D"/>
    <w:rsid w:val="00434BE2"/>
    <w:rsid w:val="00437583"/>
    <w:rsid w:val="00440A0B"/>
    <w:rsid w:val="00440B48"/>
    <w:rsid w:val="00441B8D"/>
    <w:rsid w:val="00442970"/>
    <w:rsid w:val="00442F36"/>
    <w:rsid w:val="0044395E"/>
    <w:rsid w:val="0044412E"/>
    <w:rsid w:val="00444794"/>
    <w:rsid w:val="004447DC"/>
    <w:rsid w:val="0044554D"/>
    <w:rsid w:val="00445BCD"/>
    <w:rsid w:val="004461E4"/>
    <w:rsid w:val="00446534"/>
    <w:rsid w:val="00446861"/>
    <w:rsid w:val="00450556"/>
    <w:rsid w:val="00450600"/>
    <w:rsid w:val="00450D7D"/>
    <w:rsid w:val="00451184"/>
    <w:rsid w:val="00451F22"/>
    <w:rsid w:val="00453129"/>
    <w:rsid w:val="004532C3"/>
    <w:rsid w:val="00453722"/>
    <w:rsid w:val="00453804"/>
    <w:rsid w:val="0045414C"/>
    <w:rsid w:val="004546F3"/>
    <w:rsid w:val="00454B68"/>
    <w:rsid w:val="0045511B"/>
    <w:rsid w:val="00455669"/>
    <w:rsid w:val="00455A4C"/>
    <w:rsid w:val="004577C7"/>
    <w:rsid w:val="00457A1B"/>
    <w:rsid w:val="00460CB1"/>
    <w:rsid w:val="0046270A"/>
    <w:rsid w:val="00462941"/>
    <w:rsid w:val="00462BF3"/>
    <w:rsid w:val="0046304A"/>
    <w:rsid w:val="004630AE"/>
    <w:rsid w:val="00463A3A"/>
    <w:rsid w:val="00463F83"/>
    <w:rsid w:val="00464C36"/>
    <w:rsid w:val="0046500A"/>
    <w:rsid w:val="004652F4"/>
    <w:rsid w:val="004656EB"/>
    <w:rsid w:val="00465DDC"/>
    <w:rsid w:val="004664E0"/>
    <w:rsid w:val="004673E9"/>
    <w:rsid w:val="004679C1"/>
    <w:rsid w:val="00467B58"/>
    <w:rsid w:val="00467EFF"/>
    <w:rsid w:val="004700C9"/>
    <w:rsid w:val="004706ED"/>
    <w:rsid w:val="00470C60"/>
    <w:rsid w:val="004720E7"/>
    <w:rsid w:val="00472C63"/>
    <w:rsid w:val="00474019"/>
    <w:rsid w:val="00474668"/>
    <w:rsid w:val="004757A4"/>
    <w:rsid w:val="00475C6E"/>
    <w:rsid w:val="00475EB8"/>
    <w:rsid w:val="00476257"/>
    <w:rsid w:val="00476D89"/>
    <w:rsid w:val="00476D9E"/>
    <w:rsid w:val="00476E94"/>
    <w:rsid w:val="00480AB3"/>
    <w:rsid w:val="00480BEB"/>
    <w:rsid w:val="004815E3"/>
    <w:rsid w:val="00482591"/>
    <w:rsid w:val="00482D52"/>
    <w:rsid w:val="004845BB"/>
    <w:rsid w:val="004845CF"/>
    <w:rsid w:val="004845DB"/>
    <w:rsid w:val="00484B45"/>
    <w:rsid w:val="00484E69"/>
    <w:rsid w:val="00484F40"/>
    <w:rsid w:val="00485C3A"/>
    <w:rsid w:val="00487459"/>
    <w:rsid w:val="00487954"/>
    <w:rsid w:val="00487F90"/>
    <w:rsid w:val="004904BD"/>
    <w:rsid w:val="004905E1"/>
    <w:rsid w:val="00490ECE"/>
    <w:rsid w:val="004913A2"/>
    <w:rsid w:val="00491551"/>
    <w:rsid w:val="00492609"/>
    <w:rsid w:val="004934F2"/>
    <w:rsid w:val="00494496"/>
    <w:rsid w:val="00494FEF"/>
    <w:rsid w:val="004951FB"/>
    <w:rsid w:val="00495510"/>
    <w:rsid w:val="0049658A"/>
    <w:rsid w:val="00496BE0"/>
    <w:rsid w:val="00496D21"/>
    <w:rsid w:val="00496DEB"/>
    <w:rsid w:val="00497080"/>
    <w:rsid w:val="004972FC"/>
    <w:rsid w:val="00497548"/>
    <w:rsid w:val="004A04EC"/>
    <w:rsid w:val="004A0D08"/>
    <w:rsid w:val="004A0F0F"/>
    <w:rsid w:val="004A151A"/>
    <w:rsid w:val="004A190D"/>
    <w:rsid w:val="004A1D82"/>
    <w:rsid w:val="004A3221"/>
    <w:rsid w:val="004A3C19"/>
    <w:rsid w:val="004A428C"/>
    <w:rsid w:val="004A4873"/>
    <w:rsid w:val="004A4899"/>
    <w:rsid w:val="004A4CF2"/>
    <w:rsid w:val="004A4E88"/>
    <w:rsid w:val="004A5015"/>
    <w:rsid w:val="004A5E98"/>
    <w:rsid w:val="004A5F0B"/>
    <w:rsid w:val="004A64C3"/>
    <w:rsid w:val="004A77BF"/>
    <w:rsid w:val="004B0A81"/>
    <w:rsid w:val="004B0E56"/>
    <w:rsid w:val="004B1D4E"/>
    <w:rsid w:val="004B1D9F"/>
    <w:rsid w:val="004B3233"/>
    <w:rsid w:val="004B4244"/>
    <w:rsid w:val="004B4670"/>
    <w:rsid w:val="004B551E"/>
    <w:rsid w:val="004B56B2"/>
    <w:rsid w:val="004B586B"/>
    <w:rsid w:val="004B62C7"/>
    <w:rsid w:val="004B659F"/>
    <w:rsid w:val="004B6606"/>
    <w:rsid w:val="004B6E52"/>
    <w:rsid w:val="004C049B"/>
    <w:rsid w:val="004C0781"/>
    <w:rsid w:val="004C1137"/>
    <w:rsid w:val="004C1844"/>
    <w:rsid w:val="004C1DCC"/>
    <w:rsid w:val="004C21F8"/>
    <w:rsid w:val="004C22FF"/>
    <w:rsid w:val="004C25B6"/>
    <w:rsid w:val="004C2BB5"/>
    <w:rsid w:val="004C2CD7"/>
    <w:rsid w:val="004C31B1"/>
    <w:rsid w:val="004C32CB"/>
    <w:rsid w:val="004C3DCA"/>
    <w:rsid w:val="004C3FEA"/>
    <w:rsid w:val="004C416F"/>
    <w:rsid w:val="004C45B3"/>
    <w:rsid w:val="004C50F1"/>
    <w:rsid w:val="004C6155"/>
    <w:rsid w:val="004C62A3"/>
    <w:rsid w:val="004C6316"/>
    <w:rsid w:val="004C6793"/>
    <w:rsid w:val="004C791F"/>
    <w:rsid w:val="004C7F7D"/>
    <w:rsid w:val="004D073C"/>
    <w:rsid w:val="004D0C2C"/>
    <w:rsid w:val="004D1669"/>
    <w:rsid w:val="004D1C1F"/>
    <w:rsid w:val="004D1D0A"/>
    <w:rsid w:val="004D20DE"/>
    <w:rsid w:val="004D24C6"/>
    <w:rsid w:val="004D2B0F"/>
    <w:rsid w:val="004D34C3"/>
    <w:rsid w:val="004D3731"/>
    <w:rsid w:val="004D4604"/>
    <w:rsid w:val="004D4617"/>
    <w:rsid w:val="004D504F"/>
    <w:rsid w:val="004D61D9"/>
    <w:rsid w:val="004D6664"/>
    <w:rsid w:val="004D6AC8"/>
    <w:rsid w:val="004E00BF"/>
    <w:rsid w:val="004E165C"/>
    <w:rsid w:val="004E20C9"/>
    <w:rsid w:val="004E295A"/>
    <w:rsid w:val="004E29E8"/>
    <w:rsid w:val="004E34B8"/>
    <w:rsid w:val="004E41EA"/>
    <w:rsid w:val="004E420C"/>
    <w:rsid w:val="004E4CD7"/>
    <w:rsid w:val="004E4F4C"/>
    <w:rsid w:val="004E6606"/>
    <w:rsid w:val="004E6B53"/>
    <w:rsid w:val="004E6CB4"/>
    <w:rsid w:val="004E7455"/>
    <w:rsid w:val="004E7BD1"/>
    <w:rsid w:val="004F02EB"/>
    <w:rsid w:val="004F0658"/>
    <w:rsid w:val="004F191C"/>
    <w:rsid w:val="004F1E5A"/>
    <w:rsid w:val="004F4FF5"/>
    <w:rsid w:val="004F5037"/>
    <w:rsid w:val="004F521E"/>
    <w:rsid w:val="004F5E2F"/>
    <w:rsid w:val="004F6B8A"/>
    <w:rsid w:val="004F6CAF"/>
    <w:rsid w:val="004F7586"/>
    <w:rsid w:val="004F7855"/>
    <w:rsid w:val="004F7A0F"/>
    <w:rsid w:val="004F7C0F"/>
    <w:rsid w:val="004F7C3C"/>
    <w:rsid w:val="00500EB9"/>
    <w:rsid w:val="00501116"/>
    <w:rsid w:val="00502695"/>
    <w:rsid w:val="00503ECA"/>
    <w:rsid w:val="00504825"/>
    <w:rsid w:val="00506455"/>
    <w:rsid w:val="005066E0"/>
    <w:rsid w:val="0050718F"/>
    <w:rsid w:val="00507CC5"/>
    <w:rsid w:val="0051024E"/>
    <w:rsid w:val="0051060E"/>
    <w:rsid w:val="00510A6E"/>
    <w:rsid w:val="005112C4"/>
    <w:rsid w:val="005112FD"/>
    <w:rsid w:val="00511C69"/>
    <w:rsid w:val="00511D78"/>
    <w:rsid w:val="005123FF"/>
    <w:rsid w:val="00512993"/>
    <w:rsid w:val="00512C00"/>
    <w:rsid w:val="0051354E"/>
    <w:rsid w:val="005147AC"/>
    <w:rsid w:val="005148B2"/>
    <w:rsid w:val="00514A16"/>
    <w:rsid w:val="00514F0B"/>
    <w:rsid w:val="005157B7"/>
    <w:rsid w:val="0051646B"/>
    <w:rsid w:val="00516C84"/>
    <w:rsid w:val="00516C90"/>
    <w:rsid w:val="00517115"/>
    <w:rsid w:val="0051799F"/>
    <w:rsid w:val="00517CA7"/>
    <w:rsid w:val="00517F85"/>
    <w:rsid w:val="005210E2"/>
    <w:rsid w:val="005216F7"/>
    <w:rsid w:val="00521868"/>
    <w:rsid w:val="00522EFD"/>
    <w:rsid w:val="00523222"/>
    <w:rsid w:val="00523731"/>
    <w:rsid w:val="00523C54"/>
    <w:rsid w:val="00523CE2"/>
    <w:rsid w:val="00524852"/>
    <w:rsid w:val="005249EA"/>
    <w:rsid w:val="0052500A"/>
    <w:rsid w:val="005256D6"/>
    <w:rsid w:val="005268C3"/>
    <w:rsid w:val="005273FE"/>
    <w:rsid w:val="00527FEE"/>
    <w:rsid w:val="005304C5"/>
    <w:rsid w:val="00530912"/>
    <w:rsid w:val="0053178B"/>
    <w:rsid w:val="00531B15"/>
    <w:rsid w:val="00532CBD"/>
    <w:rsid w:val="00533276"/>
    <w:rsid w:val="005337E2"/>
    <w:rsid w:val="00535D68"/>
    <w:rsid w:val="005361A4"/>
    <w:rsid w:val="005377B7"/>
    <w:rsid w:val="00541078"/>
    <w:rsid w:val="00542609"/>
    <w:rsid w:val="005427CF"/>
    <w:rsid w:val="005430EB"/>
    <w:rsid w:val="00544165"/>
    <w:rsid w:val="00544180"/>
    <w:rsid w:val="005455EA"/>
    <w:rsid w:val="00545F48"/>
    <w:rsid w:val="00546352"/>
    <w:rsid w:val="00546414"/>
    <w:rsid w:val="00546B78"/>
    <w:rsid w:val="00546CF9"/>
    <w:rsid w:val="00546E5A"/>
    <w:rsid w:val="00547AA6"/>
    <w:rsid w:val="00550046"/>
    <w:rsid w:val="005500B1"/>
    <w:rsid w:val="005512AD"/>
    <w:rsid w:val="0055177E"/>
    <w:rsid w:val="00551F3C"/>
    <w:rsid w:val="00552745"/>
    <w:rsid w:val="005528A9"/>
    <w:rsid w:val="005528D6"/>
    <w:rsid w:val="00552C01"/>
    <w:rsid w:val="00553277"/>
    <w:rsid w:val="005547FA"/>
    <w:rsid w:val="005567BC"/>
    <w:rsid w:val="00556ED6"/>
    <w:rsid w:val="00556FA1"/>
    <w:rsid w:val="00557C90"/>
    <w:rsid w:val="00560775"/>
    <w:rsid w:val="0056092E"/>
    <w:rsid w:val="00561401"/>
    <w:rsid w:val="00561E78"/>
    <w:rsid w:val="00562002"/>
    <w:rsid w:val="00562CE9"/>
    <w:rsid w:val="00564B52"/>
    <w:rsid w:val="00565A7F"/>
    <w:rsid w:val="00565CB1"/>
    <w:rsid w:val="00565CE1"/>
    <w:rsid w:val="00566046"/>
    <w:rsid w:val="00566695"/>
    <w:rsid w:val="0056672A"/>
    <w:rsid w:val="00566E6A"/>
    <w:rsid w:val="005675A5"/>
    <w:rsid w:val="005678D1"/>
    <w:rsid w:val="00567905"/>
    <w:rsid w:val="00570DCB"/>
    <w:rsid w:val="00570E61"/>
    <w:rsid w:val="0057242F"/>
    <w:rsid w:val="005729F9"/>
    <w:rsid w:val="00574388"/>
    <w:rsid w:val="005744B0"/>
    <w:rsid w:val="00574687"/>
    <w:rsid w:val="005747AA"/>
    <w:rsid w:val="0057503A"/>
    <w:rsid w:val="005750A8"/>
    <w:rsid w:val="00576869"/>
    <w:rsid w:val="0057695A"/>
    <w:rsid w:val="005775FF"/>
    <w:rsid w:val="005803BA"/>
    <w:rsid w:val="0058066F"/>
    <w:rsid w:val="00580CF4"/>
    <w:rsid w:val="00580F15"/>
    <w:rsid w:val="005830BF"/>
    <w:rsid w:val="005833D5"/>
    <w:rsid w:val="00583592"/>
    <w:rsid w:val="005845C8"/>
    <w:rsid w:val="00584BEA"/>
    <w:rsid w:val="00584F3B"/>
    <w:rsid w:val="00585027"/>
    <w:rsid w:val="00585B8B"/>
    <w:rsid w:val="00585C2C"/>
    <w:rsid w:val="00585EB3"/>
    <w:rsid w:val="00586308"/>
    <w:rsid w:val="005868AB"/>
    <w:rsid w:val="005870C2"/>
    <w:rsid w:val="005877E2"/>
    <w:rsid w:val="005878B6"/>
    <w:rsid w:val="005879CA"/>
    <w:rsid w:val="00587FBD"/>
    <w:rsid w:val="00590444"/>
    <w:rsid w:val="00590B8A"/>
    <w:rsid w:val="00590B9B"/>
    <w:rsid w:val="00590F14"/>
    <w:rsid w:val="00592043"/>
    <w:rsid w:val="00592618"/>
    <w:rsid w:val="0059272F"/>
    <w:rsid w:val="00592E65"/>
    <w:rsid w:val="00593DC3"/>
    <w:rsid w:val="005952F3"/>
    <w:rsid w:val="0059615E"/>
    <w:rsid w:val="00596A00"/>
    <w:rsid w:val="00596DC4"/>
    <w:rsid w:val="0059737B"/>
    <w:rsid w:val="00597F89"/>
    <w:rsid w:val="005A0263"/>
    <w:rsid w:val="005A0A27"/>
    <w:rsid w:val="005A1A59"/>
    <w:rsid w:val="005A1A96"/>
    <w:rsid w:val="005A1D9B"/>
    <w:rsid w:val="005A28B8"/>
    <w:rsid w:val="005A3BCB"/>
    <w:rsid w:val="005A41A9"/>
    <w:rsid w:val="005A5B5D"/>
    <w:rsid w:val="005A79A1"/>
    <w:rsid w:val="005B23C0"/>
    <w:rsid w:val="005B2864"/>
    <w:rsid w:val="005B2C34"/>
    <w:rsid w:val="005B347E"/>
    <w:rsid w:val="005B410F"/>
    <w:rsid w:val="005B4B8E"/>
    <w:rsid w:val="005B5981"/>
    <w:rsid w:val="005B5E93"/>
    <w:rsid w:val="005B6000"/>
    <w:rsid w:val="005B7374"/>
    <w:rsid w:val="005B7DCC"/>
    <w:rsid w:val="005B7E5D"/>
    <w:rsid w:val="005C0624"/>
    <w:rsid w:val="005C0BD5"/>
    <w:rsid w:val="005C14A9"/>
    <w:rsid w:val="005C1555"/>
    <w:rsid w:val="005C1806"/>
    <w:rsid w:val="005C2364"/>
    <w:rsid w:val="005C2C3D"/>
    <w:rsid w:val="005C3C9D"/>
    <w:rsid w:val="005C3DE4"/>
    <w:rsid w:val="005C48B9"/>
    <w:rsid w:val="005C4F1D"/>
    <w:rsid w:val="005C5122"/>
    <w:rsid w:val="005C57AB"/>
    <w:rsid w:val="005C5D19"/>
    <w:rsid w:val="005C613F"/>
    <w:rsid w:val="005C63BB"/>
    <w:rsid w:val="005C6A0E"/>
    <w:rsid w:val="005C726D"/>
    <w:rsid w:val="005C77D0"/>
    <w:rsid w:val="005C77D6"/>
    <w:rsid w:val="005C78AC"/>
    <w:rsid w:val="005C79E0"/>
    <w:rsid w:val="005D078E"/>
    <w:rsid w:val="005D0BED"/>
    <w:rsid w:val="005D1830"/>
    <w:rsid w:val="005D1899"/>
    <w:rsid w:val="005D1D10"/>
    <w:rsid w:val="005D1E2C"/>
    <w:rsid w:val="005D2973"/>
    <w:rsid w:val="005D4ED4"/>
    <w:rsid w:val="005D5660"/>
    <w:rsid w:val="005D56E1"/>
    <w:rsid w:val="005D5B45"/>
    <w:rsid w:val="005D5EB8"/>
    <w:rsid w:val="005D5FA5"/>
    <w:rsid w:val="005D7205"/>
    <w:rsid w:val="005D78FD"/>
    <w:rsid w:val="005E007F"/>
    <w:rsid w:val="005E01A7"/>
    <w:rsid w:val="005E081C"/>
    <w:rsid w:val="005E194E"/>
    <w:rsid w:val="005E26AD"/>
    <w:rsid w:val="005E288E"/>
    <w:rsid w:val="005E29FA"/>
    <w:rsid w:val="005E3C7B"/>
    <w:rsid w:val="005E4023"/>
    <w:rsid w:val="005E47B0"/>
    <w:rsid w:val="005E4A83"/>
    <w:rsid w:val="005E4AA4"/>
    <w:rsid w:val="005E518F"/>
    <w:rsid w:val="005E56EB"/>
    <w:rsid w:val="005E5F80"/>
    <w:rsid w:val="005E69E6"/>
    <w:rsid w:val="005F0441"/>
    <w:rsid w:val="005F069B"/>
    <w:rsid w:val="005F0D50"/>
    <w:rsid w:val="005F15AE"/>
    <w:rsid w:val="005F16D3"/>
    <w:rsid w:val="005F3BC7"/>
    <w:rsid w:val="005F3C3A"/>
    <w:rsid w:val="005F428C"/>
    <w:rsid w:val="005F4406"/>
    <w:rsid w:val="005F45B5"/>
    <w:rsid w:val="005F471B"/>
    <w:rsid w:val="005F4AF6"/>
    <w:rsid w:val="005F4F44"/>
    <w:rsid w:val="005F63E4"/>
    <w:rsid w:val="005F6FC3"/>
    <w:rsid w:val="005F7F32"/>
    <w:rsid w:val="00600592"/>
    <w:rsid w:val="00600788"/>
    <w:rsid w:val="0060200B"/>
    <w:rsid w:val="00602232"/>
    <w:rsid w:val="00602B65"/>
    <w:rsid w:val="00602C6F"/>
    <w:rsid w:val="00602DBD"/>
    <w:rsid w:val="006037DE"/>
    <w:rsid w:val="00603D29"/>
    <w:rsid w:val="00603EAD"/>
    <w:rsid w:val="0060454B"/>
    <w:rsid w:val="00604B26"/>
    <w:rsid w:val="00604BD0"/>
    <w:rsid w:val="00605185"/>
    <w:rsid w:val="00605CF5"/>
    <w:rsid w:val="0060693D"/>
    <w:rsid w:val="00610F20"/>
    <w:rsid w:val="00612E47"/>
    <w:rsid w:val="00612EE6"/>
    <w:rsid w:val="006149A8"/>
    <w:rsid w:val="00614B9A"/>
    <w:rsid w:val="00614CAC"/>
    <w:rsid w:val="0061505D"/>
    <w:rsid w:val="006158A1"/>
    <w:rsid w:val="00616839"/>
    <w:rsid w:val="0062103D"/>
    <w:rsid w:val="00621B99"/>
    <w:rsid w:val="0062204D"/>
    <w:rsid w:val="006232C6"/>
    <w:rsid w:val="006237F5"/>
    <w:rsid w:val="00623E34"/>
    <w:rsid w:val="00624806"/>
    <w:rsid w:val="00625EC7"/>
    <w:rsid w:val="006265EA"/>
    <w:rsid w:val="0062752B"/>
    <w:rsid w:val="0063063E"/>
    <w:rsid w:val="00630D7B"/>
    <w:rsid w:val="00631184"/>
    <w:rsid w:val="00631A0B"/>
    <w:rsid w:val="006333F5"/>
    <w:rsid w:val="00633683"/>
    <w:rsid w:val="0063401C"/>
    <w:rsid w:val="00634C3A"/>
    <w:rsid w:val="00634ED8"/>
    <w:rsid w:val="00634F03"/>
    <w:rsid w:val="00635130"/>
    <w:rsid w:val="00635722"/>
    <w:rsid w:val="00635EC8"/>
    <w:rsid w:val="006363FA"/>
    <w:rsid w:val="0063695E"/>
    <w:rsid w:val="006370CB"/>
    <w:rsid w:val="006373B4"/>
    <w:rsid w:val="00637FB7"/>
    <w:rsid w:val="0064125F"/>
    <w:rsid w:val="006419C8"/>
    <w:rsid w:val="00641E43"/>
    <w:rsid w:val="00641F59"/>
    <w:rsid w:val="006425F8"/>
    <w:rsid w:val="006434FF"/>
    <w:rsid w:val="0064433D"/>
    <w:rsid w:val="0064449C"/>
    <w:rsid w:val="006446C6"/>
    <w:rsid w:val="00644BD9"/>
    <w:rsid w:val="00645068"/>
    <w:rsid w:val="00645138"/>
    <w:rsid w:val="0064559A"/>
    <w:rsid w:val="00645B20"/>
    <w:rsid w:val="00645FA2"/>
    <w:rsid w:val="00646030"/>
    <w:rsid w:val="00646520"/>
    <w:rsid w:val="00646E2C"/>
    <w:rsid w:val="006473D5"/>
    <w:rsid w:val="00647A83"/>
    <w:rsid w:val="00650E41"/>
    <w:rsid w:val="00650F09"/>
    <w:rsid w:val="00651719"/>
    <w:rsid w:val="006517AC"/>
    <w:rsid w:val="00652255"/>
    <w:rsid w:val="00652999"/>
    <w:rsid w:val="00652EDB"/>
    <w:rsid w:val="0065343F"/>
    <w:rsid w:val="006538C6"/>
    <w:rsid w:val="0065465B"/>
    <w:rsid w:val="00655343"/>
    <w:rsid w:val="00655928"/>
    <w:rsid w:val="00656341"/>
    <w:rsid w:val="00656676"/>
    <w:rsid w:val="00656871"/>
    <w:rsid w:val="0065703D"/>
    <w:rsid w:val="00657479"/>
    <w:rsid w:val="00660258"/>
    <w:rsid w:val="006605B3"/>
    <w:rsid w:val="00660B93"/>
    <w:rsid w:val="00662236"/>
    <w:rsid w:val="00663C29"/>
    <w:rsid w:val="00663DCE"/>
    <w:rsid w:val="00663FE0"/>
    <w:rsid w:val="00664138"/>
    <w:rsid w:val="00665A2C"/>
    <w:rsid w:val="00667376"/>
    <w:rsid w:val="00667557"/>
    <w:rsid w:val="00667C83"/>
    <w:rsid w:val="0067039E"/>
    <w:rsid w:val="00670913"/>
    <w:rsid w:val="00670ED3"/>
    <w:rsid w:val="006710A1"/>
    <w:rsid w:val="00671D6E"/>
    <w:rsid w:val="0067222C"/>
    <w:rsid w:val="00673849"/>
    <w:rsid w:val="00674295"/>
    <w:rsid w:val="0067441C"/>
    <w:rsid w:val="00674817"/>
    <w:rsid w:val="006748AC"/>
    <w:rsid w:val="00674981"/>
    <w:rsid w:val="006758E2"/>
    <w:rsid w:val="00675A30"/>
    <w:rsid w:val="00675F8E"/>
    <w:rsid w:val="006775A6"/>
    <w:rsid w:val="00677B6B"/>
    <w:rsid w:val="0068063F"/>
    <w:rsid w:val="0068202F"/>
    <w:rsid w:val="00682A7C"/>
    <w:rsid w:val="00684731"/>
    <w:rsid w:val="006847BF"/>
    <w:rsid w:val="00686747"/>
    <w:rsid w:val="00686D91"/>
    <w:rsid w:val="00691FB4"/>
    <w:rsid w:val="006924A4"/>
    <w:rsid w:val="00692B5F"/>
    <w:rsid w:val="006939BC"/>
    <w:rsid w:val="00693B9F"/>
    <w:rsid w:val="00693FAD"/>
    <w:rsid w:val="0069445D"/>
    <w:rsid w:val="00694D6D"/>
    <w:rsid w:val="006950E5"/>
    <w:rsid w:val="0069595A"/>
    <w:rsid w:val="00697619"/>
    <w:rsid w:val="00697C9B"/>
    <w:rsid w:val="006A00C7"/>
    <w:rsid w:val="006A00DA"/>
    <w:rsid w:val="006A1866"/>
    <w:rsid w:val="006A2DDE"/>
    <w:rsid w:val="006A309E"/>
    <w:rsid w:val="006A31F8"/>
    <w:rsid w:val="006A3435"/>
    <w:rsid w:val="006A348B"/>
    <w:rsid w:val="006A38FF"/>
    <w:rsid w:val="006A3E8B"/>
    <w:rsid w:val="006A44BD"/>
    <w:rsid w:val="006A5268"/>
    <w:rsid w:val="006A5466"/>
    <w:rsid w:val="006A67EA"/>
    <w:rsid w:val="006A706C"/>
    <w:rsid w:val="006A782B"/>
    <w:rsid w:val="006A78B7"/>
    <w:rsid w:val="006A7E5F"/>
    <w:rsid w:val="006B070D"/>
    <w:rsid w:val="006B11FD"/>
    <w:rsid w:val="006B1D6C"/>
    <w:rsid w:val="006B21B1"/>
    <w:rsid w:val="006B2387"/>
    <w:rsid w:val="006B3025"/>
    <w:rsid w:val="006B3869"/>
    <w:rsid w:val="006B3913"/>
    <w:rsid w:val="006B3969"/>
    <w:rsid w:val="006B3D46"/>
    <w:rsid w:val="006B3DEE"/>
    <w:rsid w:val="006B454A"/>
    <w:rsid w:val="006B462D"/>
    <w:rsid w:val="006B4E98"/>
    <w:rsid w:val="006B56E5"/>
    <w:rsid w:val="006B588E"/>
    <w:rsid w:val="006B626C"/>
    <w:rsid w:val="006B6591"/>
    <w:rsid w:val="006B67A1"/>
    <w:rsid w:val="006C06E3"/>
    <w:rsid w:val="006C0B07"/>
    <w:rsid w:val="006C152B"/>
    <w:rsid w:val="006C16A0"/>
    <w:rsid w:val="006C1EC3"/>
    <w:rsid w:val="006C1ED1"/>
    <w:rsid w:val="006C21F0"/>
    <w:rsid w:val="006C2E4D"/>
    <w:rsid w:val="006C31EF"/>
    <w:rsid w:val="006C32A1"/>
    <w:rsid w:val="006C3B18"/>
    <w:rsid w:val="006C3F81"/>
    <w:rsid w:val="006C41B8"/>
    <w:rsid w:val="006C4450"/>
    <w:rsid w:val="006C457E"/>
    <w:rsid w:val="006C473A"/>
    <w:rsid w:val="006C47C6"/>
    <w:rsid w:val="006C5C4B"/>
    <w:rsid w:val="006C6B71"/>
    <w:rsid w:val="006C75D6"/>
    <w:rsid w:val="006D0375"/>
    <w:rsid w:val="006D09D5"/>
    <w:rsid w:val="006D187D"/>
    <w:rsid w:val="006D1C59"/>
    <w:rsid w:val="006D1D5B"/>
    <w:rsid w:val="006D22E9"/>
    <w:rsid w:val="006D293C"/>
    <w:rsid w:val="006D4784"/>
    <w:rsid w:val="006D47FF"/>
    <w:rsid w:val="006D48BA"/>
    <w:rsid w:val="006D4A98"/>
    <w:rsid w:val="006D4B5F"/>
    <w:rsid w:val="006D4DE3"/>
    <w:rsid w:val="006D4FE3"/>
    <w:rsid w:val="006D54E6"/>
    <w:rsid w:val="006D574D"/>
    <w:rsid w:val="006E004B"/>
    <w:rsid w:val="006E098F"/>
    <w:rsid w:val="006E124F"/>
    <w:rsid w:val="006E23C2"/>
    <w:rsid w:val="006E2B5B"/>
    <w:rsid w:val="006E3175"/>
    <w:rsid w:val="006E322C"/>
    <w:rsid w:val="006E3B8F"/>
    <w:rsid w:val="006E4137"/>
    <w:rsid w:val="006E42CE"/>
    <w:rsid w:val="006E460E"/>
    <w:rsid w:val="006E4D85"/>
    <w:rsid w:val="006E4F37"/>
    <w:rsid w:val="006E4FCD"/>
    <w:rsid w:val="006E52F4"/>
    <w:rsid w:val="006E5565"/>
    <w:rsid w:val="006E5790"/>
    <w:rsid w:val="006E57DA"/>
    <w:rsid w:val="006E614D"/>
    <w:rsid w:val="006E689E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A19"/>
    <w:rsid w:val="006F2B2F"/>
    <w:rsid w:val="006F2F08"/>
    <w:rsid w:val="006F40DF"/>
    <w:rsid w:val="006F4180"/>
    <w:rsid w:val="006F4B1F"/>
    <w:rsid w:val="006F532B"/>
    <w:rsid w:val="006F5F0A"/>
    <w:rsid w:val="006F5FAD"/>
    <w:rsid w:val="006F6B36"/>
    <w:rsid w:val="006F7213"/>
    <w:rsid w:val="006F79AF"/>
    <w:rsid w:val="006F7B84"/>
    <w:rsid w:val="006F7FAA"/>
    <w:rsid w:val="00700F9B"/>
    <w:rsid w:val="007023E2"/>
    <w:rsid w:val="0070369D"/>
    <w:rsid w:val="00703771"/>
    <w:rsid w:val="007038CC"/>
    <w:rsid w:val="00704955"/>
    <w:rsid w:val="00704EA3"/>
    <w:rsid w:val="0070542E"/>
    <w:rsid w:val="007057FF"/>
    <w:rsid w:val="00706E09"/>
    <w:rsid w:val="0070727C"/>
    <w:rsid w:val="00707662"/>
    <w:rsid w:val="00707B5E"/>
    <w:rsid w:val="00707DCC"/>
    <w:rsid w:val="00710114"/>
    <w:rsid w:val="007102DD"/>
    <w:rsid w:val="00711B66"/>
    <w:rsid w:val="007124D4"/>
    <w:rsid w:val="007125A4"/>
    <w:rsid w:val="00712CD3"/>
    <w:rsid w:val="007138FF"/>
    <w:rsid w:val="007144A9"/>
    <w:rsid w:val="00714CF9"/>
    <w:rsid w:val="00715076"/>
    <w:rsid w:val="007154A6"/>
    <w:rsid w:val="007154C9"/>
    <w:rsid w:val="007156EA"/>
    <w:rsid w:val="00716679"/>
    <w:rsid w:val="00717250"/>
    <w:rsid w:val="007175F1"/>
    <w:rsid w:val="0072036D"/>
    <w:rsid w:val="007206C8"/>
    <w:rsid w:val="007207D2"/>
    <w:rsid w:val="007209A8"/>
    <w:rsid w:val="00720B88"/>
    <w:rsid w:val="0072225F"/>
    <w:rsid w:val="0072360C"/>
    <w:rsid w:val="00723AAF"/>
    <w:rsid w:val="00723CB8"/>
    <w:rsid w:val="007243B1"/>
    <w:rsid w:val="00725057"/>
    <w:rsid w:val="00725AD1"/>
    <w:rsid w:val="007264B4"/>
    <w:rsid w:val="00727F8B"/>
    <w:rsid w:val="00727FCB"/>
    <w:rsid w:val="007302F1"/>
    <w:rsid w:val="00730B7C"/>
    <w:rsid w:val="007313B7"/>
    <w:rsid w:val="00731EC3"/>
    <w:rsid w:val="0073208D"/>
    <w:rsid w:val="007321A8"/>
    <w:rsid w:val="007322C0"/>
    <w:rsid w:val="007323A1"/>
    <w:rsid w:val="007323B8"/>
    <w:rsid w:val="007331BD"/>
    <w:rsid w:val="007336F3"/>
    <w:rsid w:val="0073372E"/>
    <w:rsid w:val="007338F4"/>
    <w:rsid w:val="00733CDA"/>
    <w:rsid w:val="00735879"/>
    <w:rsid w:val="00735C85"/>
    <w:rsid w:val="00736D4A"/>
    <w:rsid w:val="00737215"/>
    <w:rsid w:val="007374F0"/>
    <w:rsid w:val="00737DA5"/>
    <w:rsid w:val="007402F7"/>
    <w:rsid w:val="00740C65"/>
    <w:rsid w:val="00741600"/>
    <w:rsid w:val="007418FE"/>
    <w:rsid w:val="00741EDE"/>
    <w:rsid w:val="007428D6"/>
    <w:rsid w:val="00742BC7"/>
    <w:rsid w:val="00742FE8"/>
    <w:rsid w:val="00743016"/>
    <w:rsid w:val="00743131"/>
    <w:rsid w:val="00743BDD"/>
    <w:rsid w:val="00743F06"/>
    <w:rsid w:val="00744BCD"/>
    <w:rsid w:val="00745C5A"/>
    <w:rsid w:val="00745CB6"/>
    <w:rsid w:val="00746204"/>
    <w:rsid w:val="00750C0C"/>
    <w:rsid w:val="007510B0"/>
    <w:rsid w:val="00751A2B"/>
    <w:rsid w:val="007522D6"/>
    <w:rsid w:val="0075232E"/>
    <w:rsid w:val="00752E0C"/>
    <w:rsid w:val="00753847"/>
    <w:rsid w:val="00753C9F"/>
    <w:rsid w:val="00754451"/>
    <w:rsid w:val="00754872"/>
    <w:rsid w:val="00754C10"/>
    <w:rsid w:val="00755B92"/>
    <w:rsid w:val="00755C8D"/>
    <w:rsid w:val="00755F7C"/>
    <w:rsid w:val="00757021"/>
    <w:rsid w:val="00760A3D"/>
    <w:rsid w:val="00761A06"/>
    <w:rsid w:val="00761C53"/>
    <w:rsid w:val="00762737"/>
    <w:rsid w:val="0076277D"/>
    <w:rsid w:val="007629C4"/>
    <w:rsid w:val="00763C4E"/>
    <w:rsid w:val="00763CB5"/>
    <w:rsid w:val="00764999"/>
    <w:rsid w:val="00764EA4"/>
    <w:rsid w:val="00765496"/>
    <w:rsid w:val="007658CC"/>
    <w:rsid w:val="00765A55"/>
    <w:rsid w:val="00765B60"/>
    <w:rsid w:val="00765C3B"/>
    <w:rsid w:val="0076676F"/>
    <w:rsid w:val="00766B2B"/>
    <w:rsid w:val="00766CFC"/>
    <w:rsid w:val="00766FF3"/>
    <w:rsid w:val="00767104"/>
    <w:rsid w:val="007676CE"/>
    <w:rsid w:val="007700BE"/>
    <w:rsid w:val="007700F3"/>
    <w:rsid w:val="0077170F"/>
    <w:rsid w:val="00771A2C"/>
    <w:rsid w:val="007721C9"/>
    <w:rsid w:val="007722A8"/>
    <w:rsid w:val="00772ABD"/>
    <w:rsid w:val="00772BFA"/>
    <w:rsid w:val="0077452C"/>
    <w:rsid w:val="0077566C"/>
    <w:rsid w:val="00775A0C"/>
    <w:rsid w:val="00777543"/>
    <w:rsid w:val="00777673"/>
    <w:rsid w:val="00780275"/>
    <w:rsid w:val="00780C97"/>
    <w:rsid w:val="00781CA7"/>
    <w:rsid w:val="00781CE0"/>
    <w:rsid w:val="00783F31"/>
    <w:rsid w:val="0078436C"/>
    <w:rsid w:val="007867C1"/>
    <w:rsid w:val="00787E6C"/>
    <w:rsid w:val="00790240"/>
    <w:rsid w:val="007904B3"/>
    <w:rsid w:val="007905AF"/>
    <w:rsid w:val="00790D4B"/>
    <w:rsid w:val="007913C1"/>
    <w:rsid w:val="00791636"/>
    <w:rsid w:val="00791B6C"/>
    <w:rsid w:val="00792F41"/>
    <w:rsid w:val="00793494"/>
    <w:rsid w:val="00793C9C"/>
    <w:rsid w:val="00793CB7"/>
    <w:rsid w:val="00794414"/>
    <w:rsid w:val="00794BCA"/>
    <w:rsid w:val="00794E9C"/>
    <w:rsid w:val="00795118"/>
    <w:rsid w:val="007952F8"/>
    <w:rsid w:val="00795A4A"/>
    <w:rsid w:val="0079606D"/>
    <w:rsid w:val="00796991"/>
    <w:rsid w:val="00797C48"/>
    <w:rsid w:val="00797CBF"/>
    <w:rsid w:val="00797DA5"/>
    <w:rsid w:val="007A0B01"/>
    <w:rsid w:val="007A1AD2"/>
    <w:rsid w:val="007A1E14"/>
    <w:rsid w:val="007A2686"/>
    <w:rsid w:val="007A2C91"/>
    <w:rsid w:val="007A385B"/>
    <w:rsid w:val="007A3CC3"/>
    <w:rsid w:val="007A4880"/>
    <w:rsid w:val="007A4CCC"/>
    <w:rsid w:val="007A4F12"/>
    <w:rsid w:val="007A4F21"/>
    <w:rsid w:val="007A530A"/>
    <w:rsid w:val="007A59B5"/>
    <w:rsid w:val="007A6160"/>
    <w:rsid w:val="007A6747"/>
    <w:rsid w:val="007A67B1"/>
    <w:rsid w:val="007A6806"/>
    <w:rsid w:val="007A6DC4"/>
    <w:rsid w:val="007A7BE1"/>
    <w:rsid w:val="007B0050"/>
    <w:rsid w:val="007B00D7"/>
    <w:rsid w:val="007B0547"/>
    <w:rsid w:val="007B0EEF"/>
    <w:rsid w:val="007B14AB"/>
    <w:rsid w:val="007B1570"/>
    <w:rsid w:val="007B2AA7"/>
    <w:rsid w:val="007B2B59"/>
    <w:rsid w:val="007B322D"/>
    <w:rsid w:val="007B3907"/>
    <w:rsid w:val="007B39EA"/>
    <w:rsid w:val="007B4049"/>
    <w:rsid w:val="007B43AD"/>
    <w:rsid w:val="007B458C"/>
    <w:rsid w:val="007B4C5B"/>
    <w:rsid w:val="007B52C5"/>
    <w:rsid w:val="007B5322"/>
    <w:rsid w:val="007B5E44"/>
    <w:rsid w:val="007B6223"/>
    <w:rsid w:val="007B623A"/>
    <w:rsid w:val="007B64C9"/>
    <w:rsid w:val="007B6871"/>
    <w:rsid w:val="007B7140"/>
    <w:rsid w:val="007B777E"/>
    <w:rsid w:val="007C07CA"/>
    <w:rsid w:val="007C1350"/>
    <w:rsid w:val="007C1A9E"/>
    <w:rsid w:val="007C20B4"/>
    <w:rsid w:val="007C2C58"/>
    <w:rsid w:val="007C3600"/>
    <w:rsid w:val="007C3C9E"/>
    <w:rsid w:val="007C404C"/>
    <w:rsid w:val="007C4BBA"/>
    <w:rsid w:val="007C4DC7"/>
    <w:rsid w:val="007C528A"/>
    <w:rsid w:val="007C5CD3"/>
    <w:rsid w:val="007C6F8C"/>
    <w:rsid w:val="007C79AD"/>
    <w:rsid w:val="007D01D9"/>
    <w:rsid w:val="007D0DC5"/>
    <w:rsid w:val="007D13D8"/>
    <w:rsid w:val="007D29C8"/>
    <w:rsid w:val="007D2CA7"/>
    <w:rsid w:val="007D2EBC"/>
    <w:rsid w:val="007D312C"/>
    <w:rsid w:val="007D3241"/>
    <w:rsid w:val="007D3B03"/>
    <w:rsid w:val="007D4CD1"/>
    <w:rsid w:val="007D558A"/>
    <w:rsid w:val="007D592D"/>
    <w:rsid w:val="007D5D60"/>
    <w:rsid w:val="007D5E2E"/>
    <w:rsid w:val="007D613B"/>
    <w:rsid w:val="007D6425"/>
    <w:rsid w:val="007D7CFE"/>
    <w:rsid w:val="007E0C43"/>
    <w:rsid w:val="007E1647"/>
    <w:rsid w:val="007E1BCF"/>
    <w:rsid w:val="007E2092"/>
    <w:rsid w:val="007E22E5"/>
    <w:rsid w:val="007E24A5"/>
    <w:rsid w:val="007E2AEB"/>
    <w:rsid w:val="007E419A"/>
    <w:rsid w:val="007E4393"/>
    <w:rsid w:val="007E467B"/>
    <w:rsid w:val="007E5752"/>
    <w:rsid w:val="007E5A5F"/>
    <w:rsid w:val="007E6A2B"/>
    <w:rsid w:val="007E79CC"/>
    <w:rsid w:val="007E7D4A"/>
    <w:rsid w:val="007F03F5"/>
    <w:rsid w:val="007F06B0"/>
    <w:rsid w:val="007F0D72"/>
    <w:rsid w:val="007F279B"/>
    <w:rsid w:val="007F2831"/>
    <w:rsid w:val="007F28E1"/>
    <w:rsid w:val="007F2E4E"/>
    <w:rsid w:val="007F36C5"/>
    <w:rsid w:val="007F38C4"/>
    <w:rsid w:val="007F396E"/>
    <w:rsid w:val="007F428F"/>
    <w:rsid w:val="007F46D0"/>
    <w:rsid w:val="007F4BC1"/>
    <w:rsid w:val="007F4EED"/>
    <w:rsid w:val="007F515C"/>
    <w:rsid w:val="007F710D"/>
    <w:rsid w:val="007F7A18"/>
    <w:rsid w:val="008001A9"/>
    <w:rsid w:val="008002D5"/>
    <w:rsid w:val="00801482"/>
    <w:rsid w:val="00801C29"/>
    <w:rsid w:val="0080258A"/>
    <w:rsid w:val="00803D78"/>
    <w:rsid w:val="00803DAE"/>
    <w:rsid w:val="0080564C"/>
    <w:rsid w:val="0080613E"/>
    <w:rsid w:val="0080661D"/>
    <w:rsid w:val="00807481"/>
    <w:rsid w:val="008079C5"/>
    <w:rsid w:val="008079FF"/>
    <w:rsid w:val="00807E8A"/>
    <w:rsid w:val="008109AD"/>
    <w:rsid w:val="00810EB1"/>
    <w:rsid w:val="008116B4"/>
    <w:rsid w:val="00811D34"/>
    <w:rsid w:val="00811E62"/>
    <w:rsid w:val="00811FA7"/>
    <w:rsid w:val="00813635"/>
    <w:rsid w:val="0081596F"/>
    <w:rsid w:val="00816899"/>
    <w:rsid w:val="00816A25"/>
    <w:rsid w:val="00816A46"/>
    <w:rsid w:val="0081788B"/>
    <w:rsid w:val="008178B1"/>
    <w:rsid w:val="00820CD0"/>
    <w:rsid w:val="008214FB"/>
    <w:rsid w:val="008223AB"/>
    <w:rsid w:val="00822D74"/>
    <w:rsid w:val="008230C5"/>
    <w:rsid w:val="00823217"/>
    <w:rsid w:val="0082369D"/>
    <w:rsid w:val="00823A85"/>
    <w:rsid w:val="00823CF3"/>
    <w:rsid w:val="0082408C"/>
    <w:rsid w:val="00824F4B"/>
    <w:rsid w:val="0082569C"/>
    <w:rsid w:val="008264B0"/>
    <w:rsid w:val="00826B8B"/>
    <w:rsid w:val="00827334"/>
    <w:rsid w:val="00827F9E"/>
    <w:rsid w:val="00830BD2"/>
    <w:rsid w:val="00830D67"/>
    <w:rsid w:val="008316C8"/>
    <w:rsid w:val="00832EBE"/>
    <w:rsid w:val="00833377"/>
    <w:rsid w:val="008333DC"/>
    <w:rsid w:val="00833617"/>
    <w:rsid w:val="00834FAF"/>
    <w:rsid w:val="00835401"/>
    <w:rsid w:val="008356DE"/>
    <w:rsid w:val="00835E79"/>
    <w:rsid w:val="0083655E"/>
    <w:rsid w:val="00836913"/>
    <w:rsid w:val="00836FE1"/>
    <w:rsid w:val="008374DA"/>
    <w:rsid w:val="00837668"/>
    <w:rsid w:val="008379AC"/>
    <w:rsid w:val="00840144"/>
    <w:rsid w:val="0084022F"/>
    <w:rsid w:val="0084050C"/>
    <w:rsid w:val="008405C3"/>
    <w:rsid w:val="00840BD7"/>
    <w:rsid w:val="00841376"/>
    <w:rsid w:val="00841464"/>
    <w:rsid w:val="00841942"/>
    <w:rsid w:val="00841B49"/>
    <w:rsid w:val="00841C89"/>
    <w:rsid w:val="008428CF"/>
    <w:rsid w:val="00842B88"/>
    <w:rsid w:val="00843336"/>
    <w:rsid w:val="00843F2F"/>
    <w:rsid w:val="0084449E"/>
    <w:rsid w:val="00844BC6"/>
    <w:rsid w:val="00844BE2"/>
    <w:rsid w:val="00845A2D"/>
    <w:rsid w:val="00845F34"/>
    <w:rsid w:val="0084699C"/>
    <w:rsid w:val="008469B3"/>
    <w:rsid w:val="00846E38"/>
    <w:rsid w:val="008474DF"/>
    <w:rsid w:val="008477E1"/>
    <w:rsid w:val="0085051D"/>
    <w:rsid w:val="00850B25"/>
    <w:rsid w:val="0085201C"/>
    <w:rsid w:val="00852351"/>
    <w:rsid w:val="00852747"/>
    <w:rsid w:val="00854324"/>
    <w:rsid w:val="0085435C"/>
    <w:rsid w:val="00854532"/>
    <w:rsid w:val="00856054"/>
    <w:rsid w:val="0085634E"/>
    <w:rsid w:val="00857232"/>
    <w:rsid w:val="008573A1"/>
    <w:rsid w:val="0085752E"/>
    <w:rsid w:val="008577DD"/>
    <w:rsid w:val="008579DE"/>
    <w:rsid w:val="00857CD1"/>
    <w:rsid w:val="00857D4D"/>
    <w:rsid w:val="00857EB4"/>
    <w:rsid w:val="00860927"/>
    <w:rsid w:val="0086243D"/>
    <w:rsid w:val="008626AA"/>
    <w:rsid w:val="008629BF"/>
    <w:rsid w:val="00863497"/>
    <w:rsid w:val="00863625"/>
    <w:rsid w:val="0086366E"/>
    <w:rsid w:val="008638AD"/>
    <w:rsid w:val="00864084"/>
    <w:rsid w:val="00865517"/>
    <w:rsid w:val="00866EF7"/>
    <w:rsid w:val="008679CD"/>
    <w:rsid w:val="0087025C"/>
    <w:rsid w:val="008713F5"/>
    <w:rsid w:val="008724BC"/>
    <w:rsid w:val="00872762"/>
    <w:rsid w:val="00872A99"/>
    <w:rsid w:val="00872F11"/>
    <w:rsid w:val="008734FA"/>
    <w:rsid w:val="00873595"/>
    <w:rsid w:val="0087403C"/>
    <w:rsid w:val="00875AF4"/>
    <w:rsid w:val="00875C21"/>
    <w:rsid w:val="00875EB2"/>
    <w:rsid w:val="0087667C"/>
    <w:rsid w:val="00876A73"/>
    <w:rsid w:val="00876CFC"/>
    <w:rsid w:val="00876E6F"/>
    <w:rsid w:val="008774CE"/>
    <w:rsid w:val="00877A01"/>
    <w:rsid w:val="00880ABD"/>
    <w:rsid w:val="00881637"/>
    <w:rsid w:val="0088164B"/>
    <w:rsid w:val="00881B1A"/>
    <w:rsid w:val="00882007"/>
    <w:rsid w:val="00882E7F"/>
    <w:rsid w:val="00884994"/>
    <w:rsid w:val="00884AEF"/>
    <w:rsid w:val="00884F3F"/>
    <w:rsid w:val="0088560C"/>
    <w:rsid w:val="00886729"/>
    <w:rsid w:val="00887255"/>
    <w:rsid w:val="00887842"/>
    <w:rsid w:val="00887CDD"/>
    <w:rsid w:val="008905B4"/>
    <w:rsid w:val="008908B4"/>
    <w:rsid w:val="00891078"/>
    <w:rsid w:val="008911C1"/>
    <w:rsid w:val="00892641"/>
    <w:rsid w:val="008929A7"/>
    <w:rsid w:val="008931BE"/>
    <w:rsid w:val="00894100"/>
    <w:rsid w:val="00894CE7"/>
    <w:rsid w:val="00895A25"/>
    <w:rsid w:val="00895DF3"/>
    <w:rsid w:val="00896042"/>
    <w:rsid w:val="00896F65"/>
    <w:rsid w:val="00897106"/>
    <w:rsid w:val="00897175"/>
    <w:rsid w:val="00897B01"/>
    <w:rsid w:val="008A0450"/>
    <w:rsid w:val="008A0E08"/>
    <w:rsid w:val="008A1C31"/>
    <w:rsid w:val="008A3B92"/>
    <w:rsid w:val="008A6097"/>
    <w:rsid w:val="008A6303"/>
    <w:rsid w:val="008A7423"/>
    <w:rsid w:val="008A7CF1"/>
    <w:rsid w:val="008B1128"/>
    <w:rsid w:val="008B2774"/>
    <w:rsid w:val="008B3BE7"/>
    <w:rsid w:val="008B3C72"/>
    <w:rsid w:val="008B3F53"/>
    <w:rsid w:val="008B43FD"/>
    <w:rsid w:val="008B54DB"/>
    <w:rsid w:val="008B55A1"/>
    <w:rsid w:val="008B5D67"/>
    <w:rsid w:val="008B5F31"/>
    <w:rsid w:val="008B6029"/>
    <w:rsid w:val="008B638A"/>
    <w:rsid w:val="008B64C3"/>
    <w:rsid w:val="008B653D"/>
    <w:rsid w:val="008B6816"/>
    <w:rsid w:val="008B6B6C"/>
    <w:rsid w:val="008B7B33"/>
    <w:rsid w:val="008C04C9"/>
    <w:rsid w:val="008C04ED"/>
    <w:rsid w:val="008C04FC"/>
    <w:rsid w:val="008C0CD3"/>
    <w:rsid w:val="008C0FC1"/>
    <w:rsid w:val="008C1504"/>
    <w:rsid w:val="008C2D0C"/>
    <w:rsid w:val="008C31EB"/>
    <w:rsid w:val="008C4087"/>
    <w:rsid w:val="008C4270"/>
    <w:rsid w:val="008C43F2"/>
    <w:rsid w:val="008C4EBB"/>
    <w:rsid w:val="008C4FD4"/>
    <w:rsid w:val="008C6B06"/>
    <w:rsid w:val="008C6E97"/>
    <w:rsid w:val="008C78D3"/>
    <w:rsid w:val="008D179F"/>
    <w:rsid w:val="008D2B09"/>
    <w:rsid w:val="008D2DC5"/>
    <w:rsid w:val="008D3D2A"/>
    <w:rsid w:val="008D44B0"/>
    <w:rsid w:val="008D49CD"/>
    <w:rsid w:val="008D4C59"/>
    <w:rsid w:val="008D4EF2"/>
    <w:rsid w:val="008D50B2"/>
    <w:rsid w:val="008D5376"/>
    <w:rsid w:val="008D5A7D"/>
    <w:rsid w:val="008D6086"/>
    <w:rsid w:val="008D73C8"/>
    <w:rsid w:val="008D7582"/>
    <w:rsid w:val="008E0150"/>
    <w:rsid w:val="008E0211"/>
    <w:rsid w:val="008E2903"/>
    <w:rsid w:val="008E3133"/>
    <w:rsid w:val="008E3449"/>
    <w:rsid w:val="008E40CF"/>
    <w:rsid w:val="008E5C3A"/>
    <w:rsid w:val="008E6386"/>
    <w:rsid w:val="008E63B3"/>
    <w:rsid w:val="008E6646"/>
    <w:rsid w:val="008E6843"/>
    <w:rsid w:val="008E6CB5"/>
    <w:rsid w:val="008E7075"/>
    <w:rsid w:val="008E747B"/>
    <w:rsid w:val="008E74BB"/>
    <w:rsid w:val="008F0B49"/>
    <w:rsid w:val="008F0E4D"/>
    <w:rsid w:val="008F179F"/>
    <w:rsid w:val="008F1B0E"/>
    <w:rsid w:val="008F21C0"/>
    <w:rsid w:val="008F2E65"/>
    <w:rsid w:val="008F3576"/>
    <w:rsid w:val="008F43D9"/>
    <w:rsid w:val="008F4CAE"/>
    <w:rsid w:val="008F4EF6"/>
    <w:rsid w:val="008F5A08"/>
    <w:rsid w:val="008F5B96"/>
    <w:rsid w:val="008F5C1B"/>
    <w:rsid w:val="008F748B"/>
    <w:rsid w:val="009002ED"/>
    <w:rsid w:val="00901529"/>
    <w:rsid w:val="0090185B"/>
    <w:rsid w:val="009019DC"/>
    <w:rsid w:val="009027B5"/>
    <w:rsid w:val="009044C5"/>
    <w:rsid w:val="00904A67"/>
    <w:rsid w:val="0090527D"/>
    <w:rsid w:val="00906658"/>
    <w:rsid w:val="00910F34"/>
    <w:rsid w:val="009114B0"/>
    <w:rsid w:val="0091179C"/>
    <w:rsid w:val="009119FC"/>
    <w:rsid w:val="0091328F"/>
    <w:rsid w:val="0091390F"/>
    <w:rsid w:val="00913A83"/>
    <w:rsid w:val="00913C9C"/>
    <w:rsid w:val="0091502D"/>
    <w:rsid w:val="009154AA"/>
    <w:rsid w:val="009159BC"/>
    <w:rsid w:val="00916756"/>
    <w:rsid w:val="009174E6"/>
    <w:rsid w:val="00917A65"/>
    <w:rsid w:val="00917D30"/>
    <w:rsid w:val="00917FB4"/>
    <w:rsid w:val="009200AB"/>
    <w:rsid w:val="0092083C"/>
    <w:rsid w:val="009213A7"/>
    <w:rsid w:val="009216B0"/>
    <w:rsid w:val="00921ED1"/>
    <w:rsid w:val="00922722"/>
    <w:rsid w:val="009230A0"/>
    <w:rsid w:val="009231B0"/>
    <w:rsid w:val="00923BE5"/>
    <w:rsid w:val="00924116"/>
    <w:rsid w:val="0092532D"/>
    <w:rsid w:val="009255F9"/>
    <w:rsid w:val="009257CA"/>
    <w:rsid w:val="0092613A"/>
    <w:rsid w:val="00926476"/>
    <w:rsid w:val="00926775"/>
    <w:rsid w:val="009276CF"/>
    <w:rsid w:val="00930330"/>
    <w:rsid w:val="009309C9"/>
    <w:rsid w:val="00930C9A"/>
    <w:rsid w:val="00931400"/>
    <w:rsid w:val="0093173E"/>
    <w:rsid w:val="00931937"/>
    <w:rsid w:val="00931AF0"/>
    <w:rsid w:val="00931D63"/>
    <w:rsid w:val="00932293"/>
    <w:rsid w:val="009326AA"/>
    <w:rsid w:val="0093378C"/>
    <w:rsid w:val="00933EFF"/>
    <w:rsid w:val="00935B29"/>
    <w:rsid w:val="009362CA"/>
    <w:rsid w:val="00936BFC"/>
    <w:rsid w:val="00937F51"/>
    <w:rsid w:val="009404DF"/>
    <w:rsid w:val="009413CB"/>
    <w:rsid w:val="00941B54"/>
    <w:rsid w:val="00941BD7"/>
    <w:rsid w:val="00942417"/>
    <w:rsid w:val="00942D1E"/>
    <w:rsid w:val="00942F6D"/>
    <w:rsid w:val="009437F4"/>
    <w:rsid w:val="00944CFD"/>
    <w:rsid w:val="00947466"/>
    <w:rsid w:val="00947474"/>
    <w:rsid w:val="00947D39"/>
    <w:rsid w:val="00947F49"/>
    <w:rsid w:val="00947FBF"/>
    <w:rsid w:val="009502A0"/>
    <w:rsid w:val="00951C45"/>
    <w:rsid w:val="00951DAB"/>
    <w:rsid w:val="00952270"/>
    <w:rsid w:val="009523D0"/>
    <w:rsid w:val="0095326A"/>
    <w:rsid w:val="00953D66"/>
    <w:rsid w:val="00954586"/>
    <w:rsid w:val="009549F3"/>
    <w:rsid w:val="00955B3E"/>
    <w:rsid w:val="00955B9F"/>
    <w:rsid w:val="009564A8"/>
    <w:rsid w:val="0095701F"/>
    <w:rsid w:val="00957029"/>
    <w:rsid w:val="00960A5E"/>
    <w:rsid w:val="00961284"/>
    <w:rsid w:val="0096418E"/>
    <w:rsid w:val="009666AD"/>
    <w:rsid w:val="00966702"/>
    <w:rsid w:val="0096678C"/>
    <w:rsid w:val="00966A43"/>
    <w:rsid w:val="00970764"/>
    <w:rsid w:val="00970D10"/>
    <w:rsid w:val="00971279"/>
    <w:rsid w:val="00971AD4"/>
    <w:rsid w:val="00971E3B"/>
    <w:rsid w:val="00973151"/>
    <w:rsid w:val="00973954"/>
    <w:rsid w:val="009742BF"/>
    <w:rsid w:val="00974938"/>
    <w:rsid w:val="00974DE8"/>
    <w:rsid w:val="00974DEF"/>
    <w:rsid w:val="00974F58"/>
    <w:rsid w:val="009756F8"/>
    <w:rsid w:val="00977F71"/>
    <w:rsid w:val="0098025F"/>
    <w:rsid w:val="00980B1C"/>
    <w:rsid w:val="009829FB"/>
    <w:rsid w:val="00983D8C"/>
    <w:rsid w:val="00983FFF"/>
    <w:rsid w:val="00984373"/>
    <w:rsid w:val="009844E6"/>
    <w:rsid w:val="00984D99"/>
    <w:rsid w:val="00984E3D"/>
    <w:rsid w:val="0098572F"/>
    <w:rsid w:val="00986619"/>
    <w:rsid w:val="00986F8B"/>
    <w:rsid w:val="0098749C"/>
    <w:rsid w:val="00990777"/>
    <w:rsid w:val="009907AB"/>
    <w:rsid w:val="0099164F"/>
    <w:rsid w:val="0099198C"/>
    <w:rsid w:val="00992445"/>
    <w:rsid w:val="00992E2B"/>
    <w:rsid w:val="00992FDC"/>
    <w:rsid w:val="00994736"/>
    <w:rsid w:val="009951BB"/>
    <w:rsid w:val="00995B20"/>
    <w:rsid w:val="00995F8F"/>
    <w:rsid w:val="00996F75"/>
    <w:rsid w:val="00996FA9"/>
    <w:rsid w:val="00997118"/>
    <w:rsid w:val="00997D98"/>
    <w:rsid w:val="009A0133"/>
    <w:rsid w:val="009A0A66"/>
    <w:rsid w:val="009A0B6B"/>
    <w:rsid w:val="009A110F"/>
    <w:rsid w:val="009A15C6"/>
    <w:rsid w:val="009A1C1B"/>
    <w:rsid w:val="009A1E2E"/>
    <w:rsid w:val="009A2AE0"/>
    <w:rsid w:val="009A3249"/>
    <w:rsid w:val="009A34B7"/>
    <w:rsid w:val="009A38B9"/>
    <w:rsid w:val="009A38C3"/>
    <w:rsid w:val="009A3F93"/>
    <w:rsid w:val="009A42CD"/>
    <w:rsid w:val="009A4DC4"/>
    <w:rsid w:val="009A5294"/>
    <w:rsid w:val="009A5446"/>
    <w:rsid w:val="009A580F"/>
    <w:rsid w:val="009B04CB"/>
    <w:rsid w:val="009B083F"/>
    <w:rsid w:val="009B1ADC"/>
    <w:rsid w:val="009B2113"/>
    <w:rsid w:val="009B2727"/>
    <w:rsid w:val="009B28DF"/>
    <w:rsid w:val="009B406E"/>
    <w:rsid w:val="009B4403"/>
    <w:rsid w:val="009B47A9"/>
    <w:rsid w:val="009B4810"/>
    <w:rsid w:val="009B4990"/>
    <w:rsid w:val="009B517F"/>
    <w:rsid w:val="009B58B6"/>
    <w:rsid w:val="009B596C"/>
    <w:rsid w:val="009B69FB"/>
    <w:rsid w:val="009B6D42"/>
    <w:rsid w:val="009B6E6D"/>
    <w:rsid w:val="009B735D"/>
    <w:rsid w:val="009B7B31"/>
    <w:rsid w:val="009C086D"/>
    <w:rsid w:val="009C102A"/>
    <w:rsid w:val="009C1180"/>
    <w:rsid w:val="009C13D2"/>
    <w:rsid w:val="009C1E0F"/>
    <w:rsid w:val="009C29AB"/>
    <w:rsid w:val="009C3246"/>
    <w:rsid w:val="009C3B09"/>
    <w:rsid w:val="009C4404"/>
    <w:rsid w:val="009C4D44"/>
    <w:rsid w:val="009C56D4"/>
    <w:rsid w:val="009C6F3A"/>
    <w:rsid w:val="009C6F7B"/>
    <w:rsid w:val="009C7547"/>
    <w:rsid w:val="009C756A"/>
    <w:rsid w:val="009C7BE8"/>
    <w:rsid w:val="009C7E59"/>
    <w:rsid w:val="009D0623"/>
    <w:rsid w:val="009D0862"/>
    <w:rsid w:val="009D091F"/>
    <w:rsid w:val="009D0A39"/>
    <w:rsid w:val="009D102F"/>
    <w:rsid w:val="009D1369"/>
    <w:rsid w:val="009D1721"/>
    <w:rsid w:val="009D2283"/>
    <w:rsid w:val="009D2844"/>
    <w:rsid w:val="009D28EA"/>
    <w:rsid w:val="009D2C62"/>
    <w:rsid w:val="009D2E05"/>
    <w:rsid w:val="009D541C"/>
    <w:rsid w:val="009D6308"/>
    <w:rsid w:val="009D6417"/>
    <w:rsid w:val="009D7081"/>
    <w:rsid w:val="009D7BEC"/>
    <w:rsid w:val="009D7F20"/>
    <w:rsid w:val="009E047A"/>
    <w:rsid w:val="009E0B66"/>
    <w:rsid w:val="009E0CFA"/>
    <w:rsid w:val="009E376F"/>
    <w:rsid w:val="009E37CF"/>
    <w:rsid w:val="009E4024"/>
    <w:rsid w:val="009E40BE"/>
    <w:rsid w:val="009E4188"/>
    <w:rsid w:val="009E5325"/>
    <w:rsid w:val="009E647E"/>
    <w:rsid w:val="009E6983"/>
    <w:rsid w:val="009E6A6C"/>
    <w:rsid w:val="009E7CB7"/>
    <w:rsid w:val="009E7E76"/>
    <w:rsid w:val="009F0858"/>
    <w:rsid w:val="009F1005"/>
    <w:rsid w:val="009F1A0C"/>
    <w:rsid w:val="009F1CAA"/>
    <w:rsid w:val="009F1E0D"/>
    <w:rsid w:val="009F234D"/>
    <w:rsid w:val="009F27C5"/>
    <w:rsid w:val="009F2856"/>
    <w:rsid w:val="009F300F"/>
    <w:rsid w:val="009F304C"/>
    <w:rsid w:val="009F3197"/>
    <w:rsid w:val="009F3862"/>
    <w:rsid w:val="009F3868"/>
    <w:rsid w:val="009F3CC9"/>
    <w:rsid w:val="009F490B"/>
    <w:rsid w:val="009F537E"/>
    <w:rsid w:val="009F6209"/>
    <w:rsid w:val="009F6C9E"/>
    <w:rsid w:val="009F745F"/>
    <w:rsid w:val="009F7CA8"/>
    <w:rsid w:val="00A00006"/>
    <w:rsid w:val="00A009B2"/>
    <w:rsid w:val="00A0112F"/>
    <w:rsid w:val="00A014CA"/>
    <w:rsid w:val="00A0155D"/>
    <w:rsid w:val="00A017E1"/>
    <w:rsid w:val="00A01E1D"/>
    <w:rsid w:val="00A03129"/>
    <w:rsid w:val="00A032D6"/>
    <w:rsid w:val="00A056E5"/>
    <w:rsid w:val="00A07947"/>
    <w:rsid w:val="00A07ABD"/>
    <w:rsid w:val="00A07ED3"/>
    <w:rsid w:val="00A1279E"/>
    <w:rsid w:val="00A12F6E"/>
    <w:rsid w:val="00A143F0"/>
    <w:rsid w:val="00A14491"/>
    <w:rsid w:val="00A14B52"/>
    <w:rsid w:val="00A15C73"/>
    <w:rsid w:val="00A16550"/>
    <w:rsid w:val="00A16B59"/>
    <w:rsid w:val="00A17C49"/>
    <w:rsid w:val="00A17C5A"/>
    <w:rsid w:val="00A17C69"/>
    <w:rsid w:val="00A21622"/>
    <w:rsid w:val="00A21DCB"/>
    <w:rsid w:val="00A21EFB"/>
    <w:rsid w:val="00A22D19"/>
    <w:rsid w:val="00A22E5D"/>
    <w:rsid w:val="00A231A2"/>
    <w:rsid w:val="00A23903"/>
    <w:rsid w:val="00A23D43"/>
    <w:rsid w:val="00A24533"/>
    <w:rsid w:val="00A256F5"/>
    <w:rsid w:val="00A26161"/>
    <w:rsid w:val="00A2625E"/>
    <w:rsid w:val="00A26B38"/>
    <w:rsid w:val="00A2705F"/>
    <w:rsid w:val="00A2730D"/>
    <w:rsid w:val="00A27BD2"/>
    <w:rsid w:val="00A30077"/>
    <w:rsid w:val="00A30223"/>
    <w:rsid w:val="00A31112"/>
    <w:rsid w:val="00A3233D"/>
    <w:rsid w:val="00A32E27"/>
    <w:rsid w:val="00A33470"/>
    <w:rsid w:val="00A33823"/>
    <w:rsid w:val="00A3454A"/>
    <w:rsid w:val="00A34E48"/>
    <w:rsid w:val="00A35C3F"/>
    <w:rsid w:val="00A3684A"/>
    <w:rsid w:val="00A36B7A"/>
    <w:rsid w:val="00A37A1F"/>
    <w:rsid w:val="00A37DC5"/>
    <w:rsid w:val="00A40272"/>
    <w:rsid w:val="00A40B2B"/>
    <w:rsid w:val="00A4161E"/>
    <w:rsid w:val="00A4193B"/>
    <w:rsid w:val="00A42CE3"/>
    <w:rsid w:val="00A42DFC"/>
    <w:rsid w:val="00A42F6D"/>
    <w:rsid w:val="00A43484"/>
    <w:rsid w:val="00A4489E"/>
    <w:rsid w:val="00A44BE4"/>
    <w:rsid w:val="00A45465"/>
    <w:rsid w:val="00A45CD1"/>
    <w:rsid w:val="00A46D1E"/>
    <w:rsid w:val="00A4741B"/>
    <w:rsid w:val="00A477D8"/>
    <w:rsid w:val="00A47815"/>
    <w:rsid w:val="00A47F77"/>
    <w:rsid w:val="00A500AF"/>
    <w:rsid w:val="00A506CA"/>
    <w:rsid w:val="00A50867"/>
    <w:rsid w:val="00A50CB6"/>
    <w:rsid w:val="00A51172"/>
    <w:rsid w:val="00A51D46"/>
    <w:rsid w:val="00A51E36"/>
    <w:rsid w:val="00A51E53"/>
    <w:rsid w:val="00A531E4"/>
    <w:rsid w:val="00A53599"/>
    <w:rsid w:val="00A53C94"/>
    <w:rsid w:val="00A53F51"/>
    <w:rsid w:val="00A5463C"/>
    <w:rsid w:val="00A54DB5"/>
    <w:rsid w:val="00A57B00"/>
    <w:rsid w:val="00A57DB5"/>
    <w:rsid w:val="00A60F9B"/>
    <w:rsid w:val="00A62096"/>
    <w:rsid w:val="00A624AD"/>
    <w:rsid w:val="00A644F2"/>
    <w:rsid w:val="00A645B6"/>
    <w:rsid w:val="00A648DF"/>
    <w:rsid w:val="00A64B24"/>
    <w:rsid w:val="00A64C6A"/>
    <w:rsid w:val="00A65182"/>
    <w:rsid w:val="00A65607"/>
    <w:rsid w:val="00A6611D"/>
    <w:rsid w:val="00A6681F"/>
    <w:rsid w:val="00A66C62"/>
    <w:rsid w:val="00A66CBB"/>
    <w:rsid w:val="00A66D7C"/>
    <w:rsid w:val="00A6731E"/>
    <w:rsid w:val="00A67D5B"/>
    <w:rsid w:val="00A70058"/>
    <w:rsid w:val="00A7020F"/>
    <w:rsid w:val="00A70563"/>
    <w:rsid w:val="00A70B71"/>
    <w:rsid w:val="00A70EC3"/>
    <w:rsid w:val="00A724DC"/>
    <w:rsid w:val="00A72AF2"/>
    <w:rsid w:val="00A74057"/>
    <w:rsid w:val="00A749B8"/>
    <w:rsid w:val="00A750DD"/>
    <w:rsid w:val="00A754D6"/>
    <w:rsid w:val="00A75ED2"/>
    <w:rsid w:val="00A7623A"/>
    <w:rsid w:val="00A767B9"/>
    <w:rsid w:val="00A76AC4"/>
    <w:rsid w:val="00A76E73"/>
    <w:rsid w:val="00A77DDE"/>
    <w:rsid w:val="00A809F2"/>
    <w:rsid w:val="00A80AFF"/>
    <w:rsid w:val="00A82335"/>
    <w:rsid w:val="00A82443"/>
    <w:rsid w:val="00A8308B"/>
    <w:rsid w:val="00A83905"/>
    <w:rsid w:val="00A841A5"/>
    <w:rsid w:val="00A846BB"/>
    <w:rsid w:val="00A847B9"/>
    <w:rsid w:val="00A86BAB"/>
    <w:rsid w:val="00A86E5D"/>
    <w:rsid w:val="00A87C7B"/>
    <w:rsid w:val="00A87CA4"/>
    <w:rsid w:val="00A9055F"/>
    <w:rsid w:val="00A907E1"/>
    <w:rsid w:val="00A9086D"/>
    <w:rsid w:val="00A90BAA"/>
    <w:rsid w:val="00A90E82"/>
    <w:rsid w:val="00A913E6"/>
    <w:rsid w:val="00A914CE"/>
    <w:rsid w:val="00A91544"/>
    <w:rsid w:val="00A91A81"/>
    <w:rsid w:val="00A9324D"/>
    <w:rsid w:val="00A932AE"/>
    <w:rsid w:val="00A94306"/>
    <w:rsid w:val="00A94D17"/>
    <w:rsid w:val="00A950A1"/>
    <w:rsid w:val="00A9516E"/>
    <w:rsid w:val="00A96199"/>
    <w:rsid w:val="00A9726F"/>
    <w:rsid w:val="00A97839"/>
    <w:rsid w:val="00A97843"/>
    <w:rsid w:val="00A97D1F"/>
    <w:rsid w:val="00AA022A"/>
    <w:rsid w:val="00AA095C"/>
    <w:rsid w:val="00AA139F"/>
    <w:rsid w:val="00AA1984"/>
    <w:rsid w:val="00AA2699"/>
    <w:rsid w:val="00AA3A58"/>
    <w:rsid w:val="00AA3C2B"/>
    <w:rsid w:val="00AA4437"/>
    <w:rsid w:val="00AA4ABA"/>
    <w:rsid w:val="00AA6355"/>
    <w:rsid w:val="00AA639D"/>
    <w:rsid w:val="00AA7A03"/>
    <w:rsid w:val="00AA7E7B"/>
    <w:rsid w:val="00AB0555"/>
    <w:rsid w:val="00AB190D"/>
    <w:rsid w:val="00AB1FE9"/>
    <w:rsid w:val="00AB205E"/>
    <w:rsid w:val="00AB20A3"/>
    <w:rsid w:val="00AB230D"/>
    <w:rsid w:val="00AB3E4C"/>
    <w:rsid w:val="00AB4088"/>
    <w:rsid w:val="00AB40D4"/>
    <w:rsid w:val="00AB4887"/>
    <w:rsid w:val="00AB5987"/>
    <w:rsid w:val="00AB67FF"/>
    <w:rsid w:val="00AB6AC4"/>
    <w:rsid w:val="00AC0DB6"/>
    <w:rsid w:val="00AC1220"/>
    <w:rsid w:val="00AC2052"/>
    <w:rsid w:val="00AC212F"/>
    <w:rsid w:val="00AC28FC"/>
    <w:rsid w:val="00AC299D"/>
    <w:rsid w:val="00AC29CD"/>
    <w:rsid w:val="00AC3CD0"/>
    <w:rsid w:val="00AC3D6D"/>
    <w:rsid w:val="00AC4143"/>
    <w:rsid w:val="00AC4542"/>
    <w:rsid w:val="00AC5284"/>
    <w:rsid w:val="00AC543A"/>
    <w:rsid w:val="00AC5C8A"/>
    <w:rsid w:val="00AC6AFA"/>
    <w:rsid w:val="00AC6C79"/>
    <w:rsid w:val="00AC6F4F"/>
    <w:rsid w:val="00AD076F"/>
    <w:rsid w:val="00AD0988"/>
    <w:rsid w:val="00AD161A"/>
    <w:rsid w:val="00AD2D45"/>
    <w:rsid w:val="00AD32F3"/>
    <w:rsid w:val="00AD34E5"/>
    <w:rsid w:val="00AD3768"/>
    <w:rsid w:val="00AD4059"/>
    <w:rsid w:val="00AD42FD"/>
    <w:rsid w:val="00AD499E"/>
    <w:rsid w:val="00AD49F0"/>
    <w:rsid w:val="00AD4AFD"/>
    <w:rsid w:val="00AD5ACC"/>
    <w:rsid w:val="00AD5B98"/>
    <w:rsid w:val="00AD5E8B"/>
    <w:rsid w:val="00AD5ED6"/>
    <w:rsid w:val="00AD686E"/>
    <w:rsid w:val="00AD68D4"/>
    <w:rsid w:val="00AD69E0"/>
    <w:rsid w:val="00AE002E"/>
    <w:rsid w:val="00AE017C"/>
    <w:rsid w:val="00AE03B4"/>
    <w:rsid w:val="00AE09C2"/>
    <w:rsid w:val="00AE0FAC"/>
    <w:rsid w:val="00AE1368"/>
    <w:rsid w:val="00AE19B4"/>
    <w:rsid w:val="00AE1BD8"/>
    <w:rsid w:val="00AE1E59"/>
    <w:rsid w:val="00AE1FAD"/>
    <w:rsid w:val="00AE21AD"/>
    <w:rsid w:val="00AE2CA5"/>
    <w:rsid w:val="00AE3245"/>
    <w:rsid w:val="00AE3A6C"/>
    <w:rsid w:val="00AE3B8D"/>
    <w:rsid w:val="00AE3DD1"/>
    <w:rsid w:val="00AE4FD3"/>
    <w:rsid w:val="00AE5778"/>
    <w:rsid w:val="00AE5B47"/>
    <w:rsid w:val="00AE6188"/>
    <w:rsid w:val="00AE61FA"/>
    <w:rsid w:val="00AE6453"/>
    <w:rsid w:val="00AE6A3D"/>
    <w:rsid w:val="00AE79CD"/>
    <w:rsid w:val="00AF05C2"/>
    <w:rsid w:val="00AF0DC0"/>
    <w:rsid w:val="00AF1272"/>
    <w:rsid w:val="00AF178E"/>
    <w:rsid w:val="00AF1F4E"/>
    <w:rsid w:val="00AF234B"/>
    <w:rsid w:val="00AF24F4"/>
    <w:rsid w:val="00AF3A4F"/>
    <w:rsid w:val="00AF40BE"/>
    <w:rsid w:val="00AF497E"/>
    <w:rsid w:val="00AF4A1A"/>
    <w:rsid w:val="00AF4B0D"/>
    <w:rsid w:val="00AF4D63"/>
    <w:rsid w:val="00AF50B7"/>
    <w:rsid w:val="00AF5204"/>
    <w:rsid w:val="00AF55E5"/>
    <w:rsid w:val="00AF57BD"/>
    <w:rsid w:val="00AF5947"/>
    <w:rsid w:val="00AF5F01"/>
    <w:rsid w:val="00AF6480"/>
    <w:rsid w:val="00B0059A"/>
    <w:rsid w:val="00B00814"/>
    <w:rsid w:val="00B00EA3"/>
    <w:rsid w:val="00B019B2"/>
    <w:rsid w:val="00B01F80"/>
    <w:rsid w:val="00B0205B"/>
    <w:rsid w:val="00B03842"/>
    <w:rsid w:val="00B03A37"/>
    <w:rsid w:val="00B048B1"/>
    <w:rsid w:val="00B04EA6"/>
    <w:rsid w:val="00B05ABB"/>
    <w:rsid w:val="00B06404"/>
    <w:rsid w:val="00B06467"/>
    <w:rsid w:val="00B10613"/>
    <w:rsid w:val="00B10988"/>
    <w:rsid w:val="00B10D01"/>
    <w:rsid w:val="00B10F9C"/>
    <w:rsid w:val="00B1104D"/>
    <w:rsid w:val="00B1139D"/>
    <w:rsid w:val="00B1199B"/>
    <w:rsid w:val="00B12070"/>
    <w:rsid w:val="00B1208F"/>
    <w:rsid w:val="00B12694"/>
    <w:rsid w:val="00B13C9F"/>
    <w:rsid w:val="00B13DDB"/>
    <w:rsid w:val="00B1432B"/>
    <w:rsid w:val="00B14B7E"/>
    <w:rsid w:val="00B14D8C"/>
    <w:rsid w:val="00B15437"/>
    <w:rsid w:val="00B1597F"/>
    <w:rsid w:val="00B159C8"/>
    <w:rsid w:val="00B16412"/>
    <w:rsid w:val="00B17370"/>
    <w:rsid w:val="00B20169"/>
    <w:rsid w:val="00B21131"/>
    <w:rsid w:val="00B21BCB"/>
    <w:rsid w:val="00B21E98"/>
    <w:rsid w:val="00B22009"/>
    <w:rsid w:val="00B22025"/>
    <w:rsid w:val="00B2428D"/>
    <w:rsid w:val="00B253A7"/>
    <w:rsid w:val="00B26A99"/>
    <w:rsid w:val="00B26F2D"/>
    <w:rsid w:val="00B27145"/>
    <w:rsid w:val="00B30D16"/>
    <w:rsid w:val="00B31889"/>
    <w:rsid w:val="00B3208C"/>
    <w:rsid w:val="00B33BFB"/>
    <w:rsid w:val="00B34272"/>
    <w:rsid w:val="00B34DB5"/>
    <w:rsid w:val="00B365BD"/>
    <w:rsid w:val="00B3702F"/>
    <w:rsid w:val="00B37769"/>
    <w:rsid w:val="00B40228"/>
    <w:rsid w:val="00B40ED4"/>
    <w:rsid w:val="00B413BB"/>
    <w:rsid w:val="00B422F7"/>
    <w:rsid w:val="00B42B33"/>
    <w:rsid w:val="00B42B98"/>
    <w:rsid w:val="00B42D21"/>
    <w:rsid w:val="00B42DE4"/>
    <w:rsid w:val="00B4310B"/>
    <w:rsid w:val="00B43E21"/>
    <w:rsid w:val="00B44121"/>
    <w:rsid w:val="00B44811"/>
    <w:rsid w:val="00B454C2"/>
    <w:rsid w:val="00B455F3"/>
    <w:rsid w:val="00B455F7"/>
    <w:rsid w:val="00B45AF0"/>
    <w:rsid w:val="00B46A93"/>
    <w:rsid w:val="00B46D5D"/>
    <w:rsid w:val="00B46DAB"/>
    <w:rsid w:val="00B47465"/>
    <w:rsid w:val="00B47E18"/>
    <w:rsid w:val="00B50104"/>
    <w:rsid w:val="00B50471"/>
    <w:rsid w:val="00B50D7D"/>
    <w:rsid w:val="00B50F65"/>
    <w:rsid w:val="00B51356"/>
    <w:rsid w:val="00B516BD"/>
    <w:rsid w:val="00B5222E"/>
    <w:rsid w:val="00B5238C"/>
    <w:rsid w:val="00B5265E"/>
    <w:rsid w:val="00B5360B"/>
    <w:rsid w:val="00B53A0F"/>
    <w:rsid w:val="00B53A79"/>
    <w:rsid w:val="00B5422E"/>
    <w:rsid w:val="00B5465D"/>
    <w:rsid w:val="00B54718"/>
    <w:rsid w:val="00B54C37"/>
    <w:rsid w:val="00B55C52"/>
    <w:rsid w:val="00B56454"/>
    <w:rsid w:val="00B56B38"/>
    <w:rsid w:val="00B570EA"/>
    <w:rsid w:val="00B575EC"/>
    <w:rsid w:val="00B5783C"/>
    <w:rsid w:val="00B57F24"/>
    <w:rsid w:val="00B6018A"/>
    <w:rsid w:val="00B613A9"/>
    <w:rsid w:val="00B62DE9"/>
    <w:rsid w:val="00B63849"/>
    <w:rsid w:val="00B63972"/>
    <w:rsid w:val="00B64ADC"/>
    <w:rsid w:val="00B64BAC"/>
    <w:rsid w:val="00B651D1"/>
    <w:rsid w:val="00B66AC6"/>
    <w:rsid w:val="00B67994"/>
    <w:rsid w:val="00B70C6E"/>
    <w:rsid w:val="00B70F39"/>
    <w:rsid w:val="00B710F0"/>
    <w:rsid w:val="00B712FA"/>
    <w:rsid w:val="00B72237"/>
    <w:rsid w:val="00B73325"/>
    <w:rsid w:val="00B73D05"/>
    <w:rsid w:val="00B740B4"/>
    <w:rsid w:val="00B74390"/>
    <w:rsid w:val="00B743A8"/>
    <w:rsid w:val="00B7446A"/>
    <w:rsid w:val="00B74566"/>
    <w:rsid w:val="00B7485D"/>
    <w:rsid w:val="00B74A96"/>
    <w:rsid w:val="00B752DE"/>
    <w:rsid w:val="00B75E6D"/>
    <w:rsid w:val="00B763A5"/>
    <w:rsid w:val="00B769E6"/>
    <w:rsid w:val="00B76C68"/>
    <w:rsid w:val="00B80485"/>
    <w:rsid w:val="00B80867"/>
    <w:rsid w:val="00B8175C"/>
    <w:rsid w:val="00B81B9D"/>
    <w:rsid w:val="00B82AB1"/>
    <w:rsid w:val="00B82C41"/>
    <w:rsid w:val="00B82F0B"/>
    <w:rsid w:val="00B8385E"/>
    <w:rsid w:val="00B839C2"/>
    <w:rsid w:val="00B83E0D"/>
    <w:rsid w:val="00B8583D"/>
    <w:rsid w:val="00B85B79"/>
    <w:rsid w:val="00B86626"/>
    <w:rsid w:val="00B86AA0"/>
    <w:rsid w:val="00B8726F"/>
    <w:rsid w:val="00B873CB"/>
    <w:rsid w:val="00B90D84"/>
    <w:rsid w:val="00B90F7D"/>
    <w:rsid w:val="00B919E8"/>
    <w:rsid w:val="00B91BF3"/>
    <w:rsid w:val="00B92529"/>
    <w:rsid w:val="00B92A02"/>
    <w:rsid w:val="00B94002"/>
    <w:rsid w:val="00B945D1"/>
    <w:rsid w:val="00B9473D"/>
    <w:rsid w:val="00B947E9"/>
    <w:rsid w:val="00B94DA6"/>
    <w:rsid w:val="00B95329"/>
    <w:rsid w:val="00B953A1"/>
    <w:rsid w:val="00B95827"/>
    <w:rsid w:val="00B966FF"/>
    <w:rsid w:val="00B96A5E"/>
    <w:rsid w:val="00B971BC"/>
    <w:rsid w:val="00B979C4"/>
    <w:rsid w:val="00B97A15"/>
    <w:rsid w:val="00BA03AB"/>
    <w:rsid w:val="00BA11BD"/>
    <w:rsid w:val="00BA2322"/>
    <w:rsid w:val="00BA278B"/>
    <w:rsid w:val="00BA27C0"/>
    <w:rsid w:val="00BA292B"/>
    <w:rsid w:val="00BA3B35"/>
    <w:rsid w:val="00BA420D"/>
    <w:rsid w:val="00BA4463"/>
    <w:rsid w:val="00BA4E86"/>
    <w:rsid w:val="00BA6526"/>
    <w:rsid w:val="00BA7109"/>
    <w:rsid w:val="00BA73D8"/>
    <w:rsid w:val="00BB0606"/>
    <w:rsid w:val="00BB0705"/>
    <w:rsid w:val="00BB08C2"/>
    <w:rsid w:val="00BB136F"/>
    <w:rsid w:val="00BB195D"/>
    <w:rsid w:val="00BB2B3A"/>
    <w:rsid w:val="00BB2C2D"/>
    <w:rsid w:val="00BB32AE"/>
    <w:rsid w:val="00BB38CB"/>
    <w:rsid w:val="00BB4B56"/>
    <w:rsid w:val="00BB5304"/>
    <w:rsid w:val="00BB5321"/>
    <w:rsid w:val="00BB548E"/>
    <w:rsid w:val="00BB61E4"/>
    <w:rsid w:val="00BB631C"/>
    <w:rsid w:val="00BB7F38"/>
    <w:rsid w:val="00BC1274"/>
    <w:rsid w:val="00BC1292"/>
    <w:rsid w:val="00BC1D4D"/>
    <w:rsid w:val="00BC4349"/>
    <w:rsid w:val="00BC4E85"/>
    <w:rsid w:val="00BC5160"/>
    <w:rsid w:val="00BC66C6"/>
    <w:rsid w:val="00BC6744"/>
    <w:rsid w:val="00BC6ED5"/>
    <w:rsid w:val="00BD0952"/>
    <w:rsid w:val="00BD173C"/>
    <w:rsid w:val="00BD2206"/>
    <w:rsid w:val="00BD2B88"/>
    <w:rsid w:val="00BD305E"/>
    <w:rsid w:val="00BD3AB4"/>
    <w:rsid w:val="00BD418D"/>
    <w:rsid w:val="00BD4198"/>
    <w:rsid w:val="00BD4349"/>
    <w:rsid w:val="00BD460D"/>
    <w:rsid w:val="00BD463E"/>
    <w:rsid w:val="00BD59D8"/>
    <w:rsid w:val="00BD5B1F"/>
    <w:rsid w:val="00BD6172"/>
    <w:rsid w:val="00BD68BB"/>
    <w:rsid w:val="00BD7169"/>
    <w:rsid w:val="00BD74F7"/>
    <w:rsid w:val="00BD7A21"/>
    <w:rsid w:val="00BD7DD4"/>
    <w:rsid w:val="00BE047C"/>
    <w:rsid w:val="00BE1563"/>
    <w:rsid w:val="00BE188B"/>
    <w:rsid w:val="00BE1BF6"/>
    <w:rsid w:val="00BE1E78"/>
    <w:rsid w:val="00BE28F9"/>
    <w:rsid w:val="00BE4169"/>
    <w:rsid w:val="00BE4D5D"/>
    <w:rsid w:val="00BE4F59"/>
    <w:rsid w:val="00BE4FAD"/>
    <w:rsid w:val="00BE5D59"/>
    <w:rsid w:val="00BE68F0"/>
    <w:rsid w:val="00BE6DDA"/>
    <w:rsid w:val="00BE73EC"/>
    <w:rsid w:val="00BF15F8"/>
    <w:rsid w:val="00BF1D06"/>
    <w:rsid w:val="00BF26E4"/>
    <w:rsid w:val="00BF3426"/>
    <w:rsid w:val="00BF35B6"/>
    <w:rsid w:val="00BF42FC"/>
    <w:rsid w:val="00BF4C26"/>
    <w:rsid w:val="00BF511D"/>
    <w:rsid w:val="00BF525D"/>
    <w:rsid w:val="00BF5677"/>
    <w:rsid w:val="00BF6205"/>
    <w:rsid w:val="00BF7B71"/>
    <w:rsid w:val="00C03CEB"/>
    <w:rsid w:val="00C046D8"/>
    <w:rsid w:val="00C05079"/>
    <w:rsid w:val="00C07273"/>
    <w:rsid w:val="00C073FA"/>
    <w:rsid w:val="00C101AC"/>
    <w:rsid w:val="00C10742"/>
    <w:rsid w:val="00C10BB9"/>
    <w:rsid w:val="00C10FEC"/>
    <w:rsid w:val="00C1115D"/>
    <w:rsid w:val="00C11716"/>
    <w:rsid w:val="00C12844"/>
    <w:rsid w:val="00C13727"/>
    <w:rsid w:val="00C13A4A"/>
    <w:rsid w:val="00C13FF1"/>
    <w:rsid w:val="00C1422F"/>
    <w:rsid w:val="00C14550"/>
    <w:rsid w:val="00C15307"/>
    <w:rsid w:val="00C15D46"/>
    <w:rsid w:val="00C16B3D"/>
    <w:rsid w:val="00C16D61"/>
    <w:rsid w:val="00C170DA"/>
    <w:rsid w:val="00C17F63"/>
    <w:rsid w:val="00C21585"/>
    <w:rsid w:val="00C21A34"/>
    <w:rsid w:val="00C22185"/>
    <w:rsid w:val="00C22191"/>
    <w:rsid w:val="00C2232F"/>
    <w:rsid w:val="00C2259D"/>
    <w:rsid w:val="00C22722"/>
    <w:rsid w:val="00C22AFA"/>
    <w:rsid w:val="00C22E64"/>
    <w:rsid w:val="00C23352"/>
    <w:rsid w:val="00C23495"/>
    <w:rsid w:val="00C23E59"/>
    <w:rsid w:val="00C24BC3"/>
    <w:rsid w:val="00C253B8"/>
    <w:rsid w:val="00C25FEE"/>
    <w:rsid w:val="00C260F5"/>
    <w:rsid w:val="00C26FED"/>
    <w:rsid w:val="00C2754C"/>
    <w:rsid w:val="00C30AC8"/>
    <w:rsid w:val="00C31439"/>
    <w:rsid w:val="00C3199A"/>
    <w:rsid w:val="00C32097"/>
    <w:rsid w:val="00C33C4D"/>
    <w:rsid w:val="00C33E77"/>
    <w:rsid w:val="00C3667D"/>
    <w:rsid w:val="00C3740E"/>
    <w:rsid w:val="00C37559"/>
    <w:rsid w:val="00C37E33"/>
    <w:rsid w:val="00C4031F"/>
    <w:rsid w:val="00C40FFC"/>
    <w:rsid w:val="00C41970"/>
    <w:rsid w:val="00C41CB5"/>
    <w:rsid w:val="00C42395"/>
    <w:rsid w:val="00C427B1"/>
    <w:rsid w:val="00C434BC"/>
    <w:rsid w:val="00C434C2"/>
    <w:rsid w:val="00C43D82"/>
    <w:rsid w:val="00C44B1E"/>
    <w:rsid w:val="00C45C73"/>
    <w:rsid w:val="00C4665B"/>
    <w:rsid w:val="00C46F28"/>
    <w:rsid w:val="00C4724C"/>
    <w:rsid w:val="00C50BE4"/>
    <w:rsid w:val="00C51919"/>
    <w:rsid w:val="00C52DEA"/>
    <w:rsid w:val="00C5423C"/>
    <w:rsid w:val="00C550D2"/>
    <w:rsid w:val="00C55C04"/>
    <w:rsid w:val="00C56B6B"/>
    <w:rsid w:val="00C5707B"/>
    <w:rsid w:val="00C5731F"/>
    <w:rsid w:val="00C57AE8"/>
    <w:rsid w:val="00C6166F"/>
    <w:rsid w:val="00C620AC"/>
    <w:rsid w:val="00C62491"/>
    <w:rsid w:val="00C625C4"/>
    <w:rsid w:val="00C628C2"/>
    <w:rsid w:val="00C629D6"/>
    <w:rsid w:val="00C62D30"/>
    <w:rsid w:val="00C62DBA"/>
    <w:rsid w:val="00C630A6"/>
    <w:rsid w:val="00C6345A"/>
    <w:rsid w:val="00C64C26"/>
    <w:rsid w:val="00C658E1"/>
    <w:rsid w:val="00C65E8B"/>
    <w:rsid w:val="00C6680A"/>
    <w:rsid w:val="00C669EE"/>
    <w:rsid w:val="00C66EBD"/>
    <w:rsid w:val="00C67D13"/>
    <w:rsid w:val="00C701E0"/>
    <w:rsid w:val="00C70400"/>
    <w:rsid w:val="00C70681"/>
    <w:rsid w:val="00C70B56"/>
    <w:rsid w:val="00C7124D"/>
    <w:rsid w:val="00C71925"/>
    <w:rsid w:val="00C72058"/>
    <w:rsid w:val="00C7217C"/>
    <w:rsid w:val="00C7398C"/>
    <w:rsid w:val="00C741CA"/>
    <w:rsid w:val="00C74546"/>
    <w:rsid w:val="00C747D7"/>
    <w:rsid w:val="00C74A64"/>
    <w:rsid w:val="00C74F74"/>
    <w:rsid w:val="00C760AB"/>
    <w:rsid w:val="00C779A4"/>
    <w:rsid w:val="00C80E9A"/>
    <w:rsid w:val="00C81627"/>
    <w:rsid w:val="00C82330"/>
    <w:rsid w:val="00C8297C"/>
    <w:rsid w:val="00C82E8C"/>
    <w:rsid w:val="00C8300E"/>
    <w:rsid w:val="00C8356F"/>
    <w:rsid w:val="00C84211"/>
    <w:rsid w:val="00C8447B"/>
    <w:rsid w:val="00C84A6E"/>
    <w:rsid w:val="00C84EE0"/>
    <w:rsid w:val="00C869A8"/>
    <w:rsid w:val="00C86C42"/>
    <w:rsid w:val="00C86E31"/>
    <w:rsid w:val="00C86EA7"/>
    <w:rsid w:val="00C87E8F"/>
    <w:rsid w:val="00C900D3"/>
    <w:rsid w:val="00C906C9"/>
    <w:rsid w:val="00C916D9"/>
    <w:rsid w:val="00C91C0D"/>
    <w:rsid w:val="00C91E51"/>
    <w:rsid w:val="00C920BC"/>
    <w:rsid w:val="00C92E25"/>
    <w:rsid w:val="00C92E70"/>
    <w:rsid w:val="00C93823"/>
    <w:rsid w:val="00C93C21"/>
    <w:rsid w:val="00C944B2"/>
    <w:rsid w:val="00C94B5B"/>
    <w:rsid w:val="00C94BF1"/>
    <w:rsid w:val="00C94DAC"/>
    <w:rsid w:val="00C94F42"/>
    <w:rsid w:val="00C95F5B"/>
    <w:rsid w:val="00C9630C"/>
    <w:rsid w:val="00C977B5"/>
    <w:rsid w:val="00C977E5"/>
    <w:rsid w:val="00CA0113"/>
    <w:rsid w:val="00CA1A73"/>
    <w:rsid w:val="00CA237E"/>
    <w:rsid w:val="00CA2966"/>
    <w:rsid w:val="00CA2DFE"/>
    <w:rsid w:val="00CA392D"/>
    <w:rsid w:val="00CA3A1B"/>
    <w:rsid w:val="00CA4296"/>
    <w:rsid w:val="00CA4677"/>
    <w:rsid w:val="00CA51CC"/>
    <w:rsid w:val="00CA5E35"/>
    <w:rsid w:val="00CA6B21"/>
    <w:rsid w:val="00CA6BA9"/>
    <w:rsid w:val="00CA7E52"/>
    <w:rsid w:val="00CB021E"/>
    <w:rsid w:val="00CB0691"/>
    <w:rsid w:val="00CB0E93"/>
    <w:rsid w:val="00CB1883"/>
    <w:rsid w:val="00CB266C"/>
    <w:rsid w:val="00CB2C31"/>
    <w:rsid w:val="00CB328E"/>
    <w:rsid w:val="00CB4030"/>
    <w:rsid w:val="00CB450C"/>
    <w:rsid w:val="00CB461D"/>
    <w:rsid w:val="00CB5A0B"/>
    <w:rsid w:val="00CB5A49"/>
    <w:rsid w:val="00CB627B"/>
    <w:rsid w:val="00CB63EE"/>
    <w:rsid w:val="00CB705E"/>
    <w:rsid w:val="00CC0881"/>
    <w:rsid w:val="00CC156A"/>
    <w:rsid w:val="00CC1C71"/>
    <w:rsid w:val="00CC1D61"/>
    <w:rsid w:val="00CC1FDE"/>
    <w:rsid w:val="00CC21B1"/>
    <w:rsid w:val="00CC48E1"/>
    <w:rsid w:val="00CC5421"/>
    <w:rsid w:val="00CC6011"/>
    <w:rsid w:val="00CC6A36"/>
    <w:rsid w:val="00CD0994"/>
    <w:rsid w:val="00CD15A8"/>
    <w:rsid w:val="00CD1760"/>
    <w:rsid w:val="00CD19C8"/>
    <w:rsid w:val="00CD1B19"/>
    <w:rsid w:val="00CD1F2F"/>
    <w:rsid w:val="00CD2BB1"/>
    <w:rsid w:val="00CD392F"/>
    <w:rsid w:val="00CD43DA"/>
    <w:rsid w:val="00CD4920"/>
    <w:rsid w:val="00CD62E7"/>
    <w:rsid w:val="00CD6BDD"/>
    <w:rsid w:val="00CD7076"/>
    <w:rsid w:val="00CD708B"/>
    <w:rsid w:val="00CD7A93"/>
    <w:rsid w:val="00CD7D9A"/>
    <w:rsid w:val="00CE0A83"/>
    <w:rsid w:val="00CE126F"/>
    <w:rsid w:val="00CE1D19"/>
    <w:rsid w:val="00CE3A1B"/>
    <w:rsid w:val="00CE3D61"/>
    <w:rsid w:val="00CE4409"/>
    <w:rsid w:val="00CE594D"/>
    <w:rsid w:val="00CE5AB8"/>
    <w:rsid w:val="00CE5D3C"/>
    <w:rsid w:val="00CE621E"/>
    <w:rsid w:val="00CE65A5"/>
    <w:rsid w:val="00CE677F"/>
    <w:rsid w:val="00CE69FB"/>
    <w:rsid w:val="00CE6A52"/>
    <w:rsid w:val="00CE74DA"/>
    <w:rsid w:val="00CF01F4"/>
    <w:rsid w:val="00CF0888"/>
    <w:rsid w:val="00CF1808"/>
    <w:rsid w:val="00CF1E1E"/>
    <w:rsid w:val="00CF221D"/>
    <w:rsid w:val="00CF30F2"/>
    <w:rsid w:val="00CF4242"/>
    <w:rsid w:val="00CF46A6"/>
    <w:rsid w:val="00CF4AF0"/>
    <w:rsid w:val="00CF5B2D"/>
    <w:rsid w:val="00CF6275"/>
    <w:rsid w:val="00CF6975"/>
    <w:rsid w:val="00CF6F34"/>
    <w:rsid w:val="00D0079B"/>
    <w:rsid w:val="00D00FAE"/>
    <w:rsid w:val="00D01746"/>
    <w:rsid w:val="00D01954"/>
    <w:rsid w:val="00D026F5"/>
    <w:rsid w:val="00D02FC9"/>
    <w:rsid w:val="00D03075"/>
    <w:rsid w:val="00D03663"/>
    <w:rsid w:val="00D0371C"/>
    <w:rsid w:val="00D040CF"/>
    <w:rsid w:val="00D0421D"/>
    <w:rsid w:val="00D0436D"/>
    <w:rsid w:val="00D04859"/>
    <w:rsid w:val="00D05063"/>
    <w:rsid w:val="00D053DE"/>
    <w:rsid w:val="00D0607F"/>
    <w:rsid w:val="00D06A44"/>
    <w:rsid w:val="00D06B38"/>
    <w:rsid w:val="00D06C70"/>
    <w:rsid w:val="00D07AC4"/>
    <w:rsid w:val="00D07CAE"/>
    <w:rsid w:val="00D07EFA"/>
    <w:rsid w:val="00D10504"/>
    <w:rsid w:val="00D10843"/>
    <w:rsid w:val="00D10A5D"/>
    <w:rsid w:val="00D119A8"/>
    <w:rsid w:val="00D11AD5"/>
    <w:rsid w:val="00D1217B"/>
    <w:rsid w:val="00D12218"/>
    <w:rsid w:val="00D12246"/>
    <w:rsid w:val="00D1263F"/>
    <w:rsid w:val="00D12655"/>
    <w:rsid w:val="00D13846"/>
    <w:rsid w:val="00D138AB"/>
    <w:rsid w:val="00D13E34"/>
    <w:rsid w:val="00D14D21"/>
    <w:rsid w:val="00D15783"/>
    <w:rsid w:val="00D15AA7"/>
    <w:rsid w:val="00D16409"/>
    <w:rsid w:val="00D16578"/>
    <w:rsid w:val="00D1660A"/>
    <w:rsid w:val="00D1786B"/>
    <w:rsid w:val="00D17DF2"/>
    <w:rsid w:val="00D201C3"/>
    <w:rsid w:val="00D206BC"/>
    <w:rsid w:val="00D212E2"/>
    <w:rsid w:val="00D21359"/>
    <w:rsid w:val="00D2285D"/>
    <w:rsid w:val="00D22E21"/>
    <w:rsid w:val="00D23919"/>
    <w:rsid w:val="00D23AD6"/>
    <w:rsid w:val="00D23E8B"/>
    <w:rsid w:val="00D2668E"/>
    <w:rsid w:val="00D2672C"/>
    <w:rsid w:val="00D27579"/>
    <w:rsid w:val="00D27AD6"/>
    <w:rsid w:val="00D31172"/>
    <w:rsid w:val="00D31708"/>
    <w:rsid w:val="00D31960"/>
    <w:rsid w:val="00D31D3F"/>
    <w:rsid w:val="00D321B3"/>
    <w:rsid w:val="00D3282C"/>
    <w:rsid w:val="00D32891"/>
    <w:rsid w:val="00D32DA3"/>
    <w:rsid w:val="00D33596"/>
    <w:rsid w:val="00D33F7B"/>
    <w:rsid w:val="00D34B96"/>
    <w:rsid w:val="00D355FD"/>
    <w:rsid w:val="00D35FAC"/>
    <w:rsid w:val="00D361C2"/>
    <w:rsid w:val="00D36A81"/>
    <w:rsid w:val="00D36E30"/>
    <w:rsid w:val="00D36F25"/>
    <w:rsid w:val="00D37F11"/>
    <w:rsid w:val="00D41038"/>
    <w:rsid w:val="00D42118"/>
    <w:rsid w:val="00D42762"/>
    <w:rsid w:val="00D42EB8"/>
    <w:rsid w:val="00D43B1C"/>
    <w:rsid w:val="00D43B62"/>
    <w:rsid w:val="00D44693"/>
    <w:rsid w:val="00D45F4E"/>
    <w:rsid w:val="00D46308"/>
    <w:rsid w:val="00D47621"/>
    <w:rsid w:val="00D500B9"/>
    <w:rsid w:val="00D50515"/>
    <w:rsid w:val="00D51EB3"/>
    <w:rsid w:val="00D52CC4"/>
    <w:rsid w:val="00D52E60"/>
    <w:rsid w:val="00D531BB"/>
    <w:rsid w:val="00D53E22"/>
    <w:rsid w:val="00D548F5"/>
    <w:rsid w:val="00D54A6E"/>
    <w:rsid w:val="00D561FA"/>
    <w:rsid w:val="00D564E8"/>
    <w:rsid w:val="00D5702C"/>
    <w:rsid w:val="00D57983"/>
    <w:rsid w:val="00D57B5A"/>
    <w:rsid w:val="00D60123"/>
    <w:rsid w:val="00D614D1"/>
    <w:rsid w:val="00D6171E"/>
    <w:rsid w:val="00D61A41"/>
    <w:rsid w:val="00D6227F"/>
    <w:rsid w:val="00D6297A"/>
    <w:rsid w:val="00D62DC2"/>
    <w:rsid w:val="00D63A22"/>
    <w:rsid w:val="00D63F0F"/>
    <w:rsid w:val="00D649BE"/>
    <w:rsid w:val="00D64AC2"/>
    <w:rsid w:val="00D6583A"/>
    <w:rsid w:val="00D65C36"/>
    <w:rsid w:val="00D66457"/>
    <w:rsid w:val="00D675FD"/>
    <w:rsid w:val="00D709C8"/>
    <w:rsid w:val="00D71DD9"/>
    <w:rsid w:val="00D71DE7"/>
    <w:rsid w:val="00D722B9"/>
    <w:rsid w:val="00D7370E"/>
    <w:rsid w:val="00D73F42"/>
    <w:rsid w:val="00D7571C"/>
    <w:rsid w:val="00D76CA4"/>
    <w:rsid w:val="00D77BC2"/>
    <w:rsid w:val="00D77DAA"/>
    <w:rsid w:val="00D80491"/>
    <w:rsid w:val="00D81200"/>
    <w:rsid w:val="00D81223"/>
    <w:rsid w:val="00D81530"/>
    <w:rsid w:val="00D821DE"/>
    <w:rsid w:val="00D825F5"/>
    <w:rsid w:val="00D84063"/>
    <w:rsid w:val="00D84C09"/>
    <w:rsid w:val="00D84E11"/>
    <w:rsid w:val="00D8529D"/>
    <w:rsid w:val="00D86407"/>
    <w:rsid w:val="00D86815"/>
    <w:rsid w:val="00D8792B"/>
    <w:rsid w:val="00D9003E"/>
    <w:rsid w:val="00D9056D"/>
    <w:rsid w:val="00D911D4"/>
    <w:rsid w:val="00D912F9"/>
    <w:rsid w:val="00D9180C"/>
    <w:rsid w:val="00D91D58"/>
    <w:rsid w:val="00D91EC7"/>
    <w:rsid w:val="00D920C8"/>
    <w:rsid w:val="00D93110"/>
    <w:rsid w:val="00D93321"/>
    <w:rsid w:val="00D93B7A"/>
    <w:rsid w:val="00D93F73"/>
    <w:rsid w:val="00D942BB"/>
    <w:rsid w:val="00D9442B"/>
    <w:rsid w:val="00D94AB2"/>
    <w:rsid w:val="00D95970"/>
    <w:rsid w:val="00D95E82"/>
    <w:rsid w:val="00D964A8"/>
    <w:rsid w:val="00DA003A"/>
    <w:rsid w:val="00DA0699"/>
    <w:rsid w:val="00DA1374"/>
    <w:rsid w:val="00DA2BEE"/>
    <w:rsid w:val="00DA2F4B"/>
    <w:rsid w:val="00DA3260"/>
    <w:rsid w:val="00DA46FA"/>
    <w:rsid w:val="00DA6B4C"/>
    <w:rsid w:val="00DA6F45"/>
    <w:rsid w:val="00DA722C"/>
    <w:rsid w:val="00DA7B79"/>
    <w:rsid w:val="00DB0EDE"/>
    <w:rsid w:val="00DB1004"/>
    <w:rsid w:val="00DB17D0"/>
    <w:rsid w:val="00DB21CF"/>
    <w:rsid w:val="00DB2BEF"/>
    <w:rsid w:val="00DB3604"/>
    <w:rsid w:val="00DB3904"/>
    <w:rsid w:val="00DB3FC5"/>
    <w:rsid w:val="00DB424B"/>
    <w:rsid w:val="00DB4984"/>
    <w:rsid w:val="00DB4B83"/>
    <w:rsid w:val="00DB5627"/>
    <w:rsid w:val="00DB59C5"/>
    <w:rsid w:val="00DB64FC"/>
    <w:rsid w:val="00DB6683"/>
    <w:rsid w:val="00DB723C"/>
    <w:rsid w:val="00DB7D0B"/>
    <w:rsid w:val="00DC045C"/>
    <w:rsid w:val="00DC0538"/>
    <w:rsid w:val="00DC06A5"/>
    <w:rsid w:val="00DC0AEC"/>
    <w:rsid w:val="00DC1C56"/>
    <w:rsid w:val="00DC3119"/>
    <w:rsid w:val="00DC3A19"/>
    <w:rsid w:val="00DC4260"/>
    <w:rsid w:val="00DC43F1"/>
    <w:rsid w:val="00DC4513"/>
    <w:rsid w:val="00DC4786"/>
    <w:rsid w:val="00DC649E"/>
    <w:rsid w:val="00DC753A"/>
    <w:rsid w:val="00DD089D"/>
    <w:rsid w:val="00DD39DF"/>
    <w:rsid w:val="00DD41B7"/>
    <w:rsid w:val="00DD4747"/>
    <w:rsid w:val="00DD4CAB"/>
    <w:rsid w:val="00DD4F8C"/>
    <w:rsid w:val="00DD51A2"/>
    <w:rsid w:val="00DD6024"/>
    <w:rsid w:val="00DD6AFE"/>
    <w:rsid w:val="00DD7007"/>
    <w:rsid w:val="00DD7384"/>
    <w:rsid w:val="00DD75E9"/>
    <w:rsid w:val="00DD7F00"/>
    <w:rsid w:val="00DE03B9"/>
    <w:rsid w:val="00DE05BA"/>
    <w:rsid w:val="00DE0B17"/>
    <w:rsid w:val="00DE1DE4"/>
    <w:rsid w:val="00DE1EF1"/>
    <w:rsid w:val="00DE25A0"/>
    <w:rsid w:val="00DE2938"/>
    <w:rsid w:val="00DE2C79"/>
    <w:rsid w:val="00DE38E7"/>
    <w:rsid w:val="00DE44CB"/>
    <w:rsid w:val="00DE4995"/>
    <w:rsid w:val="00DE5A1C"/>
    <w:rsid w:val="00DE6578"/>
    <w:rsid w:val="00DE6698"/>
    <w:rsid w:val="00DE6B9C"/>
    <w:rsid w:val="00DE7084"/>
    <w:rsid w:val="00DF0200"/>
    <w:rsid w:val="00DF029E"/>
    <w:rsid w:val="00DF0468"/>
    <w:rsid w:val="00DF1341"/>
    <w:rsid w:val="00DF1FB4"/>
    <w:rsid w:val="00DF2A17"/>
    <w:rsid w:val="00DF2DEC"/>
    <w:rsid w:val="00DF2E85"/>
    <w:rsid w:val="00DF4362"/>
    <w:rsid w:val="00DF4A5D"/>
    <w:rsid w:val="00DF4A97"/>
    <w:rsid w:val="00DF4C1F"/>
    <w:rsid w:val="00DF5474"/>
    <w:rsid w:val="00DF625F"/>
    <w:rsid w:val="00DF7256"/>
    <w:rsid w:val="00DF74EF"/>
    <w:rsid w:val="00DF7928"/>
    <w:rsid w:val="00E00081"/>
    <w:rsid w:val="00E00291"/>
    <w:rsid w:val="00E008A6"/>
    <w:rsid w:val="00E0097D"/>
    <w:rsid w:val="00E01EDD"/>
    <w:rsid w:val="00E01F40"/>
    <w:rsid w:val="00E02DDE"/>
    <w:rsid w:val="00E02EF9"/>
    <w:rsid w:val="00E0416E"/>
    <w:rsid w:val="00E0458D"/>
    <w:rsid w:val="00E0478B"/>
    <w:rsid w:val="00E049B5"/>
    <w:rsid w:val="00E04B97"/>
    <w:rsid w:val="00E04F11"/>
    <w:rsid w:val="00E04FC0"/>
    <w:rsid w:val="00E0510F"/>
    <w:rsid w:val="00E05DE8"/>
    <w:rsid w:val="00E06080"/>
    <w:rsid w:val="00E064AF"/>
    <w:rsid w:val="00E068D4"/>
    <w:rsid w:val="00E07FBC"/>
    <w:rsid w:val="00E12159"/>
    <w:rsid w:val="00E139C2"/>
    <w:rsid w:val="00E13D7B"/>
    <w:rsid w:val="00E141C5"/>
    <w:rsid w:val="00E144ED"/>
    <w:rsid w:val="00E1530F"/>
    <w:rsid w:val="00E15557"/>
    <w:rsid w:val="00E15ECD"/>
    <w:rsid w:val="00E1663D"/>
    <w:rsid w:val="00E16856"/>
    <w:rsid w:val="00E16B82"/>
    <w:rsid w:val="00E16F67"/>
    <w:rsid w:val="00E171F2"/>
    <w:rsid w:val="00E172D1"/>
    <w:rsid w:val="00E17857"/>
    <w:rsid w:val="00E178F4"/>
    <w:rsid w:val="00E2095E"/>
    <w:rsid w:val="00E20B31"/>
    <w:rsid w:val="00E21231"/>
    <w:rsid w:val="00E2187B"/>
    <w:rsid w:val="00E225FE"/>
    <w:rsid w:val="00E23817"/>
    <w:rsid w:val="00E238D6"/>
    <w:rsid w:val="00E23BB9"/>
    <w:rsid w:val="00E23F66"/>
    <w:rsid w:val="00E23F84"/>
    <w:rsid w:val="00E24095"/>
    <w:rsid w:val="00E240CC"/>
    <w:rsid w:val="00E24683"/>
    <w:rsid w:val="00E25B17"/>
    <w:rsid w:val="00E25E76"/>
    <w:rsid w:val="00E2685C"/>
    <w:rsid w:val="00E26A3E"/>
    <w:rsid w:val="00E26BF0"/>
    <w:rsid w:val="00E270B1"/>
    <w:rsid w:val="00E273D8"/>
    <w:rsid w:val="00E2743D"/>
    <w:rsid w:val="00E302C6"/>
    <w:rsid w:val="00E30B5B"/>
    <w:rsid w:val="00E30DFF"/>
    <w:rsid w:val="00E30E19"/>
    <w:rsid w:val="00E31100"/>
    <w:rsid w:val="00E31378"/>
    <w:rsid w:val="00E32428"/>
    <w:rsid w:val="00E327A1"/>
    <w:rsid w:val="00E33C34"/>
    <w:rsid w:val="00E344E6"/>
    <w:rsid w:val="00E35D51"/>
    <w:rsid w:val="00E3643B"/>
    <w:rsid w:val="00E365F8"/>
    <w:rsid w:val="00E3697E"/>
    <w:rsid w:val="00E36B70"/>
    <w:rsid w:val="00E3717B"/>
    <w:rsid w:val="00E373EF"/>
    <w:rsid w:val="00E412AE"/>
    <w:rsid w:val="00E4133C"/>
    <w:rsid w:val="00E419D4"/>
    <w:rsid w:val="00E41F9B"/>
    <w:rsid w:val="00E423E2"/>
    <w:rsid w:val="00E42FE8"/>
    <w:rsid w:val="00E43815"/>
    <w:rsid w:val="00E439A2"/>
    <w:rsid w:val="00E43AFF"/>
    <w:rsid w:val="00E44CB9"/>
    <w:rsid w:val="00E455AE"/>
    <w:rsid w:val="00E45BE3"/>
    <w:rsid w:val="00E46FF8"/>
    <w:rsid w:val="00E500FB"/>
    <w:rsid w:val="00E516CF"/>
    <w:rsid w:val="00E5287A"/>
    <w:rsid w:val="00E53056"/>
    <w:rsid w:val="00E53566"/>
    <w:rsid w:val="00E53878"/>
    <w:rsid w:val="00E53B47"/>
    <w:rsid w:val="00E54BE2"/>
    <w:rsid w:val="00E55019"/>
    <w:rsid w:val="00E56245"/>
    <w:rsid w:val="00E564B1"/>
    <w:rsid w:val="00E56717"/>
    <w:rsid w:val="00E56848"/>
    <w:rsid w:val="00E56DF3"/>
    <w:rsid w:val="00E5792E"/>
    <w:rsid w:val="00E57CDD"/>
    <w:rsid w:val="00E6041F"/>
    <w:rsid w:val="00E60949"/>
    <w:rsid w:val="00E60D96"/>
    <w:rsid w:val="00E615A5"/>
    <w:rsid w:val="00E61D5E"/>
    <w:rsid w:val="00E61FEA"/>
    <w:rsid w:val="00E62FAD"/>
    <w:rsid w:val="00E63D93"/>
    <w:rsid w:val="00E63EBB"/>
    <w:rsid w:val="00E641A7"/>
    <w:rsid w:val="00E641F0"/>
    <w:rsid w:val="00E6522A"/>
    <w:rsid w:val="00E653B8"/>
    <w:rsid w:val="00E6549A"/>
    <w:rsid w:val="00E654FC"/>
    <w:rsid w:val="00E65F13"/>
    <w:rsid w:val="00E66090"/>
    <w:rsid w:val="00E66723"/>
    <w:rsid w:val="00E66792"/>
    <w:rsid w:val="00E67C29"/>
    <w:rsid w:val="00E67F03"/>
    <w:rsid w:val="00E70338"/>
    <w:rsid w:val="00E71B7E"/>
    <w:rsid w:val="00E71EEB"/>
    <w:rsid w:val="00E7305E"/>
    <w:rsid w:val="00E732C5"/>
    <w:rsid w:val="00E739DC"/>
    <w:rsid w:val="00E74014"/>
    <w:rsid w:val="00E7448F"/>
    <w:rsid w:val="00E7463C"/>
    <w:rsid w:val="00E746BE"/>
    <w:rsid w:val="00E75613"/>
    <w:rsid w:val="00E766FD"/>
    <w:rsid w:val="00E76AB6"/>
    <w:rsid w:val="00E7781F"/>
    <w:rsid w:val="00E8073B"/>
    <w:rsid w:val="00E80A4B"/>
    <w:rsid w:val="00E80C14"/>
    <w:rsid w:val="00E81769"/>
    <w:rsid w:val="00E835D3"/>
    <w:rsid w:val="00E83767"/>
    <w:rsid w:val="00E84E66"/>
    <w:rsid w:val="00E8575E"/>
    <w:rsid w:val="00E857D8"/>
    <w:rsid w:val="00E85A10"/>
    <w:rsid w:val="00E85D93"/>
    <w:rsid w:val="00E86109"/>
    <w:rsid w:val="00E86354"/>
    <w:rsid w:val="00E86E8E"/>
    <w:rsid w:val="00E86FA3"/>
    <w:rsid w:val="00E870F3"/>
    <w:rsid w:val="00E87792"/>
    <w:rsid w:val="00E87EEE"/>
    <w:rsid w:val="00E908FC"/>
    <w:rsid w:val="00E909DF"/>
    <w:rsid w:val="00E920B0"/>
    <w:rsid w:val="00E92369"/>
    <w:rsid w:val="00E92B39"/>
    <w:rsid w:val="00E934C0"/>
    <w:rsid w:val="00E937F6"/>
    <w:rsid w:val="00E93DEB"/>
    <w:rsid w:val="00E93E19"/>
    <w:rsid w:val="00E94C11"/>
    <w:rsid w:val="00E9517D"/>
    <w:rsid w:val="00E96017"/>
    <w:rsid w:val="00E96655"/>
    <w:rsid w:val="00EA027D"/>
    <w:rsid w:val="00EA0443"/>
    <w:rsid w:val="00EA0E72"/>
    <w:rsid w:val="00EA2481"/>
    <w:rsid w:val="00EA2547"/>
    <w:rsid w:val="00EA2B6D"/>
    <w:rsid w:val="00EA3DFC"/>
    <w:rsid w:val="00EA42DC"/>
    <w:rsid w:val="00EA5534"/>
    <w:rsid w:val="00EA5C79"/>
    <w:rsid w:val="00EA6DE2"/>
    <w:rsid w:val="00EA7073"/>
    <w:rsid w:val="00EA72D2"/>
    <w:rsid w:val="00EA77A2"/>
    <w:rsid w:val="00EA7961"/>
    <w:rsid w:val="00EA7B70"/>
    <w:rsid w:val="00EA7DC5"/>
    <w:rsid w:val="00EB026D"/>
    <w:rsid w:val="00EB05E0"/>
    <w:rsid w:val="00EB16C7"/>
    <w:rsid w:val="00EB18FD"/>
    <w:rsid w:val="00EB1AAB"/>
    <w:rsid w:val="00EB2E38"/>
    <w:rsid w:val="00EB2FE1"/>
    <w:rsid w:val="00EB30C6"/>
    <w:rsid w:val="00EB3365"/>
    <w:rsid w:val="00EB3467"/>
    <w:rsid w:val="00EB62D3"/>
    <w:rsid w:val="00EB7187"/>
    <w:rsid w:val="00EB73C8"/>
    <w:rsid w:val="00EB74B6"/>
    <w:rsid w:val="00EB7ECA"/>
    <w:rsid w:val="00EC0789"/>
    <w:rsid w:val="00EC09F1"/>
    <w:rsid w:val="00EC0B4D"/>
    <w:rsid w:val="00EC1494"/>
    <w:rsid w:val="00EC176F"/>
    <w:rsid w:val="00EC1A1E"/>
    <w:rsid w:val="00EC1BBA"/>
    <w:rsid w:val="00EC1EAF"/>
    <w:rsid w:val="00EC36FD"/>
    <w:rsid w:val="00EC3F19"/>
    <w:rsid w:val="00EC419E"/>
    <w:rsid w:val="00EC5A8A"/>
    <w:rsid w:val="00EC698F"/>
    <w:rsid w:val="00EC6D86"/>
    <w:rsid w:val="00EC7836"/>
    <w:rsid w:val="00ED0098"/>
    <w:rsid w:val="00ED0EE3"/>
    <w:rsid w:val="00ED15F7"/>
    <w:rsid w:val="00ED16EB"/>
    <w:rsid w:val="00ED1E1D"/>
    <w:rsid w:val="00ED1F9F"/>
    <w:rsid w:val="00ED22E5"/>
    <w:rsid w:val="00ED2F26"/>
    <w:rsid w:val="00ED3801"/>
    <w:rsid w:val="00ED38EC"/>
    <w:rsid w:val="00ED3ECC"/>
    <w:rsid w:val="00ED48A7"/>
    <w:rsid w:val="00ED550A"/>
    <w:rsid w:val="00ED63EB"/>
    <w:rsid w:val="00ED642A"/>
    <w:rsid w:val="00ED693B"/>
    <w:rsid w:val="00ED71D4"/>
    <w:rsid w:val="00ED78D3"/>
    <w:rsid w:val="00ED7E2E"/>
    <w:rsid w:val="00EE0DF2"/>
    <w:rsid w:val="00EE15B4"/>
    <w:rsid w:val="00EE279D"/>
    <w:rsid w:val="00EE3048"/>
    <w:rsid w:val="00EE30F3"/>
    <w:rsid w:val="00EE358E"/>
    <w:rsid w:val="00EE40D8"/>
    <w:rsid w:val="00EE4124"/>
    <w:rsid w:val="00EE470B"/>
    <w:rsid w:val="00EE4D3E"/>
    <w:rsid w:val="00EE538C"/>
    <w:rsid w:val="00EE5654"/>
    <w:rsid w:val="00EE6E6B"/>
    <w:rsid w:val="00EE6E7C"/>
    <w:rsid w:val="00EE6F1B"/>
    <w:rsid w:val="00EE7D9B"/>
    <w:rsid w:val="00EF0456"/>
    <w:rsid w:val="00EF05CC"/>
    <w:rsid w:val="00EF0863"/>
    <w:rsid w:val="00EF0936"/>
    <w:rsid w:val="00EF0E6B"/>
    <w:rsid w:val="00EF1B57"/>
    <w:rsid w:val="00EF1B6B"/>
    <w:rsid w:val="00EF2BB2"/>
    <w:rsid w:val="00EF311A"/>
    <w:rsid w:val="00EF43C2"/>
    <w:rsid w:val="00EF50F0"/>
    <w:rsid w:val="00EF55D8"/>
    <w:rsid w:val="00EF65C7"/>
    <w:rsid w:val="00EF673D"/>
    <w:rsid w:val="00EF6F63"/>
    <w:rsid w:val="00EF7275"/>
    <w:rsid w:val="00EF7E70"/>
    <w:rsid w:val="00F004A1"/>
    <w:rsid w:val="00F00D87"/>
    <w:rsid w:val="00F010D6"/>
    <w:rsid w:val="00F027C6"/>
    <w:rsid w:val="00F028D7"/>
    <w:rsid w:val="00F03898"/>
    <w:rsid w:val="00F04317"/>
    <w:rsid w:val="00F04D54"/>
    <w:rsid w:val="00F0592F"/>
    <w:rsid w:val="00F06575"/>
    <w:rsid w:val="00F068C6"/>
    <w:rsid w:val="00F069E0"/>
    <w:rsid w:val="00F07772"/>
    <w:rsid w:val="00F1017A"/>
    <w:rsid w:val="00F1096C"/>
    <w:rsid w:val="00F10AA6"/>
    <w:rsid w:val="00F11BB8"/>
    <w:rsid w:val="00F128E4"/>
    <w:rsid w:val="00F12916"/>
    <w:rsid w:val="00F13520"/>
    <w:rsid w:val="00F13F41"/>
    <w:rsid w:val="00F140DD"/>
    <w:rsid w:val="00F1425F"/>
    <w:rsid w:val="00F1448A"/>
    <w:rsid w:val="00F1449B"/>
    <w:rsid w:val="00F14CC2"/>
    <w:rsid w:val="00F14DF8"/>
    <w:rsid w:val="00F152D0"/>
    <w:rsid w:val="00F159C7"/>
    <w:rsid w:val="00F16D58"/>
    <w:rsid w:val="00F16EAB"/>
    <w:rsid w:val="00F17468"/>
    <w:rsid w:val="00F177F1"/>
    <w:rsid w:val="00F20C28"/>
    <w:rsid w:val="00F20D11"/>
    <w:rsid w:val="00F211DA"/>
    <w:rsid w:val="00F21EF1"/>
    <w:rsid w:val="00F21F61"/>
    <w:rsid w:val="00F2211F"/>
    <w:rsid w:val="00F22E04"/>
    <w:rsid w:val="00F23139"/>
    <w:rsid w:val="00F2386D"/>
    <w:rsid w:val="00F23EA0"/>
    <w:rsid w:val="00F24B39"/>
    <w:rsid w:val="00F27D67"/>
    <w:rsid w:val="00F27F1F"/>
    <w:rsid w:val="00F30A0D"/>
    <w:rsid w:val="00F311E2"/>
    <w:rsid w:val="00F31575"/>
    <w:rsid w:val="00F319B8"/>
    <w:rsid w:val="00F31A5A"/>
    <w:rsid w:val="00F31ADA"/>
    <w:rsid w:val="00F31DA8"/>
    <w:rsid w:val="00F31E9B"/>
    <w:rsid w:val="00F31ED7"/>
    <w:rsid w:val="00F320A2"/>
    <w:rsid w:val="00F33254"/>
    <w:rsid w:val="00F33616"/>
    <w:rsid w:val="00F3373F"/>
    <w:rsid w:val="00F3396F"/>
    <w:rsid w:val="00F348B7"/>
    <w:rsid w:val="00F34F25"/>
    <w:rsid w:val="00F35FD7"/>
    <w:rsid w:val="00F36165"/>
    <w:rsid w:val="00F3707D"/>
    <w:rsid w:val="00F37569"/>
    <w:rsid w:val="00F37C46"/>
    <w:rsid w:val="00F40573"/>
    <w:rsid w:val="00F40BB4"/>
    <w:rsid w:val="00F427C7"/>
    <w:rsid w:val="00F42CB8"/>
    <w:rsid w:val="00F43511"/>
    <w:rsid w:val="00F43684"/>
    <w:rsid w:val="00F4382F"/>
    <w:rsid w:val="00F43843"/>
    <w:rsid w:val="00F44E47"/>
    <w:rsid w:val="00F46643"/>
    <w:rsid w:val="00F473CD"/>
    <w:rsid w:val="00F47C7C"/>
    <w:rsid w:val="00F5012A"/>
    <w:rsid w:val="00F517DA"/>
    <w:rsid w:val="00F51AC6"/>
    <w:rsid w:val="00F525D5"/>
    <w:rsid w:val="00F52D95"/>
    <w:rsid w:val="00F53A04"/>
    <w:rsid w:val="00F54156"/>
    <w:rsid w:val="00F541E1"/>
    <w:rsid w:val="00F54779"/>
    <w:rsid w:val="00F55365"/>
    <w:rsid w:val="00F55665"/>
    <w:rsid w:val="00F565D9"/>
    <w:rsid w:val="00F57FDD"/>
    <w:rsid w:val="00F60979"/>
    <w:rsid w:val="00F60A4B"/>
    <w:rsid w:val="00F60BF9"/>
    <w:rsid w:val="00F60D19"/>
    <w:rsid w:val="00F60D9F"/>
    <w:rsid w:val="00F612EF"/>
    <w:rsid w:val="00F61447"/>
    <w:rsid w:val="00F61F40"/>
    <w:rsid w:val="00F63BF2"/>
    <w:rsid w:val="00F63D1C"/>
    <w:rsid w:val="00F63DC0"/>
    <w:rsid w:val="00F64B92"/>
    <w:rsid w:val="00F66234"/>
    <w:rsid w:val="00F66AEF"/>
    <w:rsid w:val="00F6752F"/>
    <w:rsid w:val="00F6761A"/>
    <w:rsid w:val="00F67AE8"/>
    <w:rsid w:val="00F701B5"/>
    <w:rsid w:val="00F706DF"/>
    <w:rsid w:val="00F70E56"/>
    <w:rsid w:val="00F712D5"/>
    <w:rsid w:val="00F7149F"/>
    <w:rsid w:val="00F715AE"/>
    <w:rsid w:val="00F718B9"/>
    <w:rsid w:val="00F71D2C"/>
    <w:rsid w:val="00F72532"/>
    <w:rsid w:val="00F7310C"/>
    <w:rsid w:val="00F73120"/>
    <w:rsid w:val="00F73202"/>
    <w:rsid w:val="00F7331D"/>
    <w:rsid w:val="00F73412"/>
    <w:rsid w:val="00F74406"/>
    <w:rsid w:val="00F74638"/>
    <w:rsid w:val="00F7558C"/>
    <w:rsid w:val="00F759FF"/>
    <w:rsid w:val="00F76023"/>
    <w:rsid w:val="00F76DE1"/>
    <w:rsid w:val="00F7742C"/>
    <w:rsid w:val="00F7758C"/>
    <w:rsid w:val="00F77F3A"/>
    <w:rsid w:val="00F8001E"/>
    <w:rsid w:val="00F8001F"/>
    <w:rsid w:val="00F801A7"/>
    <w:rsid w:val="00F8050B"/>
    <w:rsid w:val="00F80D25"/>
    <w:rsid w:val="00F810FC"/>
    <w:rsid w:val="00F81FB6"/>
    <w:rsid w:val="00F82101"/>
    <w:rsid w:val="00F828B7"/>
    <w:rsid w:val="00F83105"/>
    <w:rsid w:val="00F8338C"/>
    <w:rsid w:val="00F833F3"/>
    <w:rsid w:val="00F83B47"/>
    <w:rsid w:val="00F83BC2"/>
    <w:rsid w:val="00F84DFD"/>
    <w:rsid w:val="00F85179"/>
    <w:rsid w:val="00F851AB"/>
    <w:rsid w:val="00F878B6"/>
    <w:rsid w:val="00F87E23"/>
    <w:rsid w:val="00F90649"/>
    <w:rsid w:val="00F91041"/>
    <w:rsid w:val="00F911AC"/>
    <w:rsid w:val="00F91412"/>
    <w:rsid w:val="00F91643"/>
    <w:rsid w:val="00F918E5"/>
    <w:rsid w:val="00F92186"/>
    <w:rsid w:val="00F93D02"/>
    <w:rsid w:val="00F942EF"/>
    <w:rsid w:val="00F94450"/>
    <w:rsid w:val="00F9516A"/>
    <w:rsid w:val="00F952CB"/>
    <w:rsid w:val="00F95A0D"/>
    <w:rsid w:val="00F96F3C"/>
    <w:rsid w:val="00F97A7F"/>
    <w:rsid w:val="00F97B9C"/>
    <w:rsid w:val="00FA00BE"/>
    <w:rsid w:val="00FA0D38"/>
    <w:rsid w:val="00FA159E"/>
    <w:rsid w:val="00FA1D34"/>
    <w:rsid w:val="00FA328E"/>
    <w:rsid w:val="00FA3AE0"/>
    <w:rsid w:val="00FA3CFA"/>
    <w:rsid w:val="00FA4129"/>
    <w:rsid w:val="00FA4327"/>
    <w:rsid w:val="00FA4D57"/>
    <w:rsid w:val="00FA4E49"/>
    <w:rsid w:val="00FA5D15"/>
    <w:rsid w:val="00FA5F5B"/>
    <w:rsid w:val="00FA5F65"/>
    <w:rsid w:val="00FA6BC0"/>
    <w:rsid w:val="00FA72C3"/>
    <w:rsid w:val="00FA7464"/>
    <w:rsid w:val="00FA7A6F"/>
    <w:rsid w:val="00FB0019"/>
    <w:rsid w:val="00FB0B92"/>
    <w:rsid w:val="00FB156A"/>
    <w:rsid w:val="00FB18C8"/>
    <w:rsid w:val="00FB192F"/>
    <w:rsid w:val="00FB1D11"/>
    <w:rsid w:val="00FB28BC"/>
    <w:rsid w:val="00FB2E7C"/>
    <w:rsid w:val="00FB37DC"/>
    <w:rsid w:val="00FB4C14"/>
    <w:rsid w:val="00FB4CE9"/>
    <w:rsid w:val="00FB5731"/>
    <w:rsid w:val="00FB578B"/>
    <w:rsid w:val="00FB613B"/>
    <w:rsid w:val="00FB792B"/>
    <w:rsid w:val="00FC0223"/>
    <w:rsid w:val="00FC1261"/>
    <w:rsid w:val="00FC2ABE"/>
    <w:rsid w:val="00FC2B34"/>
    <w:rsid w:val="00FC345F"/>
    <w:rsid w:val="00FC40BE"/>
    <w:rsid w:val="00FC4540"/>
    <w:rsid w:val="00FC4AE5"/>
    <w:rsid w:val="00FC57A3"/>
    <w:rsid w:val="00FC59CF"/>
    <w:rsid w:val="00FC5B81"/>
    <w:rsid w:val="00FC5CC6"/>
    <w:rsid w:val="00FC64D6"/>
    <w:rsid w:val="00FC6980"/>
    <w:rsid w:val="00FC6E0D"/>
    <w:rsid w:val="00FC7580"/>
    <w:rsid w:val="00FC7796"/>
    <w:rsid w:val="00FC7ACB"/>
    <w:rsid w:val="00FD1126"/>
    <w:rsid w:val="00FD1FC9"/>
    <w:rsid w:val="00FD2658"/>
    <w:rsid w:val="00FD2DC7"/>
    <w:rsid w:val="00FD413C"/>
    <w:rsid w:val="00FD453A"/>
    <w:rsid w:val="00FD5811"/>
    <w:rsid w:val="00FD5CFC"/>
    <w:rsid w:val="00FD641A"/>
    <w:rsid w:val="00FD6F29"/>
    <w:rsid w:val="00FD72B5"/>
    <w:rsid w:val="00FD7AFA"/>
    <w:rsid w:val="00FE00F6"/>
    <w:rsid w:val="00FE0314"/>
    <w:rsid w:val="00FE0B27"/>
    <w:rsid w:val="00FE1338"/>
    <w:rsid w:val="00FE232B"/>
    <w:rsid w:val="00FE2C44"/>
    <w:rsid w:val="00FE3617"/>
    <w:rsid w:val="00FE386D"/>
    <w:rsid w:val="00FE40EE"/>
    <w:rsid w:val="00FE4372"/>
    <w:rsid w:val="00FE4FA2"/>
    <w:rsid w:val="00FE53E0"/>
    <w:rsid w:val="00FE592C"/>
    <w:rsid w:val="00FE7A55"/>
    <w:rsid w:val="00FF0BEA"/>
    <w:rsid w:val="00FF0CE6"/>
    <w:rsid w:val="00FF129F"/>
    <w:rsid w:val="00FF1546"/>
    <w:rsid w:val="00FF1B2A"/>
    <w:rsid w:val="00FF2432"/>
    <w:rsid w:val="00FF2494"/>
    <w:rsid w:val="00FF273D"/>
    <w:rsid w:val="00FF3D83"/>
    <w:rsid w:val="00FF40E5"/>
    <w:rsid w:val="00FF4423"/>
    <w:rsid w:val="00FF4C75"/>
    <w:rsid w:val="00FF5771"/>
    <w:rsid w:val="00FF6602"/>
    <w:rsid w:val="00FF671C"/>
    <w:rsid w:val="00FF678C"/>
    <w:rsid w:val="00FF76D6"/>
    <w:rsid w:val="00FF77D1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7BABA"/>
  <w15:docId w15:val="{D7089CB0-8F5C-44B1-BE45-1F3B941F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A55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553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04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A55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EA553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C04ED"/>
    <w:rPr>
      <w:rFonts w:ascii="Cambria" w:hAnsi="Cambria" w:cs="Times New Roman"/>
      <w:b/>
      <w:bCs/>
      <w:color w:val="4F81BD"/>
    </w:rPr>
  </w:style>
  <w:style w:type="character" w:styleId="a3">
    <w:name w:val="annotation reference"/>
    <w:uiPriority w:val="99"/>
    <w:semiHidden/>
    <w:rsid w:val="00EA553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5534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EA55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EA5534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uiPriority w:val="99"/>
    <w:rsid w:val="00460CB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rsid w:val="00807E8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04ED"/>
    <w:pPr>
      <w:ind w:left="720"/>
    </w:pPr>
  </w:style>
  <w:style w:type="character" w:customStyle="1" w:styleId="ConsPlusNormal0">
    <w:name w:val="ConsPlusNormal Знак"/>
    <w:link w:val="ConsPlusNormal"/>
    <w:locked/>
    <w:rsid w:val="00C41CB5"/>
    <w:rPr>
      <w:sz w:val="22"/>
      <w:lang w:eastAsia="ru-RU"/>
    </w:rPr>
  </w:style>
  <w:style w:type="paragraph" w:customStyle="1" w:styleId="Default">
    <w:name w:val="Default"/>
    <w:uiPriority w:val="99"/>
    <w:rsid w:val="002B0D9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EA6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rsid w:val="00523222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rsid w:val="00523222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uiPriority w:val="99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1">
    <w:name w:val="Placeholder Text"/>
    <w:uiPriority w:val="99"/>
    <w:semiHidden/>
    <w:rsid w:val="00F13520"/>
    <w:rPr>
      <w:rFonts w:cs="Times New Roman"/>
      <w:color w:val="808080"/>
    </w:rPr>
  </w:style>
  <w:style w:type="paragraph" w:customStyle="1" w:styleId="xl94">
    <w:name w:val="xl94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5">
    <w:name w:val="xl9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6">
    <w:name w:val="xl96"/>
    <w:basedOn w:val="a"/>
    <w:uiPriority w:val="99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locked/>
    <w:rsid w:val="006E460E"/>
    <w:rPr>
      <w:rFonts w:cs="Times New Roman"/>
    </w:rPr>
  </w:style>
  <w:style w:type="paragraph" w:styleId="af4">
    <w:name w:val="footer"/>
    <w:basedOn w:val="a"/>
    <w:link w:val="af5"/>
    <w:uiPriority w:val="99"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6E460E"/>
    <w:rPr>
      <w:rFonts w:cs="Times New Roman"/>
    </w:rPr>
  </w:style>
  <w:style w:type="paragraph" w:customStyle="1" w:styleId="xl136">
    <w:name w:val="xl136"/>
    <w:basedOn w:val="a"/>
    <w:uiPriority w:val="99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ame">
    <w:name w:val="name"/>
    <w:basedOn w:val="a"/>
    <w:uiPriority w:val="99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30223"/>
    <w:pPr>
      <w:spacing w:after="200" w:line="276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2413211053A61F60C68DFF4F958772EF3FAD9F225B33AC3671DDC553DE3DB0E76DADAD84B3DD7b9R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3BB6-5DD7-4D02-9CB1-B752A39A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24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149</cp:revision>
  <cp:lastPrinted>2023-04-25T16:00:00Z</cp:lastPrinted>
  <dcterms:created xsi:type="dcterms:W3CDTF">2023-01-27T08:32:00Z</dcterms:created>
  <dcterms:modified xsi:type="dcterms:W3CDTF">2023-05-12T12:31:00Z</dcterms:modified>
</cp:coreProperties>
</file>